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352FE" w14:textId="77777777" w:rsidR="00EB2BE7" w:rsidRPr="006F4BDF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6F4BDF">
        <w:rPr>
          <w:rFonts w:ascii="Times New Roman" w:hAnsi="Times New Roman" w:cs="Times New Roman"/>
          <w:i/>
          <w:sz w:val="20"/>
          <w:szCs w:val="20"/>
        </w:rPr>
        <w:t xml:space="preserve">«СОГЛАСОВАНО»                                                                                                                                                                                                                                     «УТВЕРЖДАЮ» </w:t>
      </w:r>
    </w:p>
    <w:p w14:paraId="7853CF62" w14:textId="77777777" w:rsidR="00EB2BE7" w:rsidRPr="006F4BDF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6F4BDF">
        <w:rPr>
          <w:rFonts w:ascii="Times New Roman" w:hAnsi="Times New Roman" w:cs="Times New Roman"/>
          <w:i/>
          <w:sz w:val="20"/>
          <w:szCs w:val="20"/>
        </w:rPr>
        <w:t xml:space="preserve">Руководитель (работодатель)                                                                                                                                                                                                           Директор колледжа  </w:t>
      </w:r>
    </w:p>
    <w:p w14:paraId="4247DF35" w14:textId="77777777" w:rsidR="00EB2BE7" w:rsidRPr="006F4BDF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6F4BDF">
        <w:rPr>
          <w:rFonts w:ascii="Times New Roman" w:hAnsi="Times New Roman" w:cs="Times New Roman"/>
          <w:i/>
          <w:sz w:val="20"/>
          <w:szCs w:val="20"/>
        </w:rPr>
        <w:t xml:space="preserve">_________ </w:t>
      </w:r>
      <w:proofErr w:type="spellStart"/>
      <w:r w:rsidRPr="006F4BDF">
        <w:rPr>
          <w:rFonts w:ascii="Times New Roman" w:hAnsi="Times New Roman" w:cs="Times New Roman"/>
          <w:i/>
          <w:sz w:val="20"/>
          <w:szCs w:val="20"/>
        </w:rPr>
        <w:t>Шукргалиева</w:t>
      </w:r>
      <w:proofErr w:type="spellEnd"/>
      <w:r w:rsidRPr="006F4BDF">
        <w:rPr>
          <w:rFonts w:ascii="Times New Roman" w:hAnsi="Times New Roman" w:cs="Times New Roman"/>
          <w:i/>
          <w:sz w:val="20"/>
          <w:szCs w:val="20"/>
        </w:rPr>
        <w:t xml:space="preserve"> З.                                                                                                                                                                                                    _________ </w:t>
      </w:r>
      <w:proofErr w:type="spellStart"/>
      <w:r w:rsidRPr="006F4BDF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6F4BDF">
        <w:rPr>
          <w:rFonts w:ascii="Times New Roman" w:hAnsi="Times New Roman" w:cs="Times New Roman"/>
          <w:i/>
          <w:sz w:val="20"/>
          <w:szCs w:val="20"/>
        </w:rPr>
        <w:t xml:space="preserve"> Г.Т.</w:t>
      </w:r>
    </w:p>
    <w:p w14:paraId="5A4AD0CA" w14:textId="77777777" w:rsidR="00EB2BE7" w:rsidRPr="006F4BDF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6F4BDF">
        <w:rPr>
          <w:rFonts w:ascii="Times New Roman" w:hAnsi="Times New Roman" w:cs="Times New Roman"/>
          <w:i/>
          <w:sz w:val="20"/>
          <w:szCs w:val="20"/>
        </w:rPr>
        <w:t xml:space="preserve"> «____» __________  20___г.                                                                                                                                                                                                  «___»____________20____г.</w:t>
      </w:r>
    </w:p>
    <w:p w14:paraId="0338BBBD" w14:textId="77777777" w:rsidR="00EB2BE7" w:rsidRPr="006F4BDF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3286F9C8" w14:textId="77777777" w:rsidR="00EB2BE7" w:rsidRPr="006F4BDF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F29495E" w14:textId="77777777" w:rsidR="00EB2BE7" w:rsidRPr="006F4BDF" w:rsidRDefault="00EB2BE7">
      <w:pPr>
        <w:sectPr w:rsidR="00EB2BE7" w:rsidRPr="006F4BDF" w:rsidSect="00EB2BE7">
          <w:headerReference w:type="default" r:id="rId8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DF09893" w14:textId="77777777" w:rsidR="00EB2BE7" w:rsidRPr="006F4BDF" w:rsidRDefault="00EB2BE7"/>
    <w:p w14:paraId="421A424D" w14:textId="77777777" w:rsidR="00EB2BE7" w:rsidRPr="006F4BDF" w:rsidRDefault="00EB2BE7" w:rsidP="00EB2B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46E6A67" w14:textId="77777777" w:rsidR="00EB2BE7" w:rsidRPr="006F4BDF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F4BD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РАБОЧИЙ УЧЕБНЫЙ  ПЛАН</w:t>
      </w:r>
    </w:p>
    <w:p w14:paraId="1AF4B083" w14:textId="77777777" w:rsidR="00EB2BE7" w:rsidRPr="006F4BDF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82442D2" w14:textId="77777777" w:rsidR="00EB2BE7" w:rsidRPr="006F4BDF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22432BA" w14:textId="77777777" w:rsidR="00EB2BE7" w:rsidRPr="006F4BDF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4DF1A51" w14:textId="3A2814DE" w:rsidR="00233D34" w:rsidRPr="006F4BDF" w:rsidRDefault="00233D34" w:rsidP="00233D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F4BD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Специальность: 09130100 «Сестринское дело»   </w:t>
      </w:r>
    </w:p>
    <w:p w14:paraId="2EB56C87" w14:textId="77777777" w:rsidR="00233D34" w:rsidRPr="006F4BDF" w:rsidRDefault="00233D34" w:rsidP="00233D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E016839" w14:textId="77777777" w:rsidR="00233D34" w:rsidRPr="009F286E" w:rsidRDefault="00233D34" w:rsidP="00233D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F4BD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Квалификация: 4S09130103 «Медицинская сестра общей </w:t>
      </w:r>
      <w:r w:rsidRPr="009F286E">
        <w:rPr>
          <w:rFonts w:ascii="Times New Roman" w:eastAsia="Calibri" w:hAnsi="Times New Roman" w:cs="Times New Roman"/>
          <w:b/>
          <w:i/>
          <w:sz w:val="24"/>
          <w:szCs w:val="24"/>
        </w:rPr>
        <w:t>практики»</w:t>
      </w:r>
    </w:p>
    <w:p w14:paraId="403A8A8D" w14:textId="77777777" w:rsidR="00EB2BE7" w:rsidRPr="009F286E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0E21246" w14:textId="77777777" w:rsidR="00EB2BE7" w:rsidRPr="006F4BDF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F4BDF">
        <w:rPr>
          <w:rFonts w:ascii="Times New Roman" w:eastAsia="Calibri" w:hAnsi="Times New Roman" w:cs="Times New Roman"/>
          <w:b/>
          <w:i/>
          <w:sz w:val="24"/>
          <w:szCs w:val="24"/>
        </w:rPr>
        <w:t>Форма обучения: очная</w:t>
      </w:r>
    </w:p>
    <w:p w14:paraId="1BE3D31C" w14:textId="77777777" w:rsidR="00EB2BE7" w:rsidRPr="006F4BDF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E269E2F" w14:textId="77777777" w:rsidR="00EB2BE7" w:rsidRPr="006F4BDF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F4BD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Срок освоения образовательной программы: </w:t>
      </w:r>
      <w:r w:rsidR="00683E31" w:rsidRPr="006F4BDF">
        <w:rPr>
          <w:rFonts w:ascii="Times New Roman" w:eastAsia="Calibri" w:hAnsi="Times New Roman" w:cs="Times New Roman"/>
          <w:b/>
          <w:i/>
          <w:sz w:val="24"/>
          <w:szCs w:val="24"/>
        </w:rPr>
        <w:t>3</w:t>
      </w:r>
      <w:r w:rsidRPr="006F4BD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года 10 месяцев на базе основного среднего образования</w:t>
      </w:r>
    </w:p>
    <w:p w14:paraId="7A8F2FB6" w14:textId="77777777" w:rsidR="00EB2BE7" w:rsidRPr="006F4BDF" w:rsidRDefault="00EB2BE7"/>
    <w:p w14:paraId="622653A0" w14:textId="77777777" w:rsidR="00EB2BE7" w:rsidRPr="006F4BDF" w:rsidRDefault="00EB2BE7"/>
    <w:p w14:paraId="7362FA5D" w14:textId="77777777" w:rsidR="00EB2BE7" w:rsidRPr="006F4BDF" w:rsidRDefault="00EB2BE7"/>
    <w:p w14:paraId="372BA870" w14:textId="77777777" w:rsidR="00EB2BE7" w:rsidRPr="006F4BDF" w:rsidRDefault="00EB2BE7"/>
    <w:p w14:paraId="20E9A4D6" w14:textId="77777777" w:rsidR="00EB2BE7" w:rsidRPr="006F4BDF" w:rsidRDefault="00EB2BE7"/>
    <w:p w14:paraId="3E65588B" w14:textId="77777777" w:rsidR="00EB2BE7" w:rsidRPr="006F4BDF" w:rsidRDefault="00EB2BE7"/>
    <w:p w14:paraId="5102AC2E" w14:textId="77777777" w:rsidR="00EB2BE7" w:rsidRPr="006F4BDF" w:rsidRDefault="00EB2BE7"/>
    <w:p w14:paraId="6E9438D3" w14:textId="77777777" w:rsidR="00480105" w:rsidRPr="006F4BDF" w:rsidRDefault="00480105" w:rsidP="00480105">
      <w:pPr>
        <w:numPr>
          <w:ilvl w:val="0"/>
          <w:numId w:val="1"/>
        </w:num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203514777"/>
      <w:r w:rsidRPr="006F4BDF">
        <w:rPr>
          <w:rFonts w:ascii="Times New Roman" w:hAnsi="Times New Roman" w:cs="Times New Roman"/>
          <w:b/>
          <w:sz w:val="24"/>
          <w:szCs w:val="24"/>
        </w:rPr>
        <w:lastRenderedPageBreak/>
        <w:t>ГРАФИК УЧЕБНОГО ПРОЦЕССА</w:t>
      </w:r>
    </w:p>
    <w:p w14:paraId="4754E7DE" w14:textId="77777777" w:rsidR="00480105" w:rsidRPr="006F4BDF" w:rsidRDefault="00480105" w:rsidP="00480105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58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5"/>
        <w:gridCol w:w="282"/>
        <w:gridCol w:w="283"/>
        <w:gridCol w:w="283"/>
        <w:gridCol w:w="283"/>
        <w:gridCol w:w="285"/>
        <w:gridCol w:w="285"/>
        <w:gridCol w:w="285"/>
        <w:gridCol w:w="311"/>
        <w:gridCol w:w="287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399"/>
        <w:gridCol w:w="310"/>
        <w:gridCol w:w="284"/>
        <w:gridCol w:w="9"/>
        <w:gridCol w:w="275"/>
        <w:gridCol w:w="284"/>
        <w:gridCol w:w="284"/>
        <w:gridCol w:w="369"/>
        <w:gridCol w:w="9"/>
        <w:gridCol w:w="275"/>
        <w:gridCol w:w="283"/>
        <w:gridCol w:w="284"/>
        <w:gridCol w:w="283"/>
        <w:gridCol w:w="312"/>
        <w:gridCol w:w="306"/>
        <w:gridCol w:w="300"/>
        <w:gridCol w:w="284"/>
        <w:gridCol w:w="284"/>
        <w:gridCol w:w="9"/>
        <w:gridCol w:w="275"/>
        <w:gridCol w:w="284"/>
        <w:gridCol w:w="284"/>
        <w:gridCol w:w="289"/>
        <w:gridCol w:w="9"/>
        <w:gridCol w:w="275"/>
        <w:gridCol w:w="284"/>
        <w:gridCol w:w="284"/>
        <w:gridCol w:w="409"/>
        <w:gridCol w:w="393"/>
        <w:gridCol w:w="307"/>
        <w:gridCol w:w="284"/>
        <w:gridCol w:w="284"/>
        <w:gridCol w:w="400"/>
        <w:gridCol w:w="284"/>
        <w:gridCol w:w="284"/>
        <w:gridCol w:w="284"/>
        <w:gridCol w:w="291"/>
      </w:tblGrid>
      <w:tr w:rsidR="00FC64FE" w:rsidRPr="006F4BDF" w14:paraId="22FD220D" w14:textId="77777777" w:rsidTr="00244117">
        <w:trPr>
          <w:trHeight w:val="350"/>
        </w:trPr>
        <w:tc>
          <w:tcPr>
            <w:tcW w:w="3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1F501B2C" w14:textId="77777777" w:rsidR="008B32E5" w:rsidRPr="00227EFE" w:rsidRDefault="008B32E5" w:rsidP="005E5D2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Курсы</w:t>
            </w:r>
          </w:p>
        </w:tc>
        <w:tc>
          <w:tcPr>
            <w:tcW w:w="14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2F338F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сентябрь</w:t>
            </w:r>
          </w:p>
        </w:tc>
        <w:tc>
          <w:tcPr>
            <w:tcW w:w="11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9E737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октябрь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802E5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ноябрь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3E3D5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декабрь</w:t>
            </w:r>
          </w:p>
        </w:tc>
        <w:tc>
          <w:tcPr>
            <w:tcW w:w="12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837A7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январь</w:t>
            </w:r>
          </w:p>
        </w:tc>
        <w:tc>
          <w:tcPr>
            <w:tcW w:w="12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6BA9E8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февраль</w:t>
            </w:r>
          </w:p>
        </w:tc>
        <w:tc>
          <w:tcPr>
            <w:tcW w:w="143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1F184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март</w:t>
            </w:r>
          </w:p>
        </w:tc>
        <w:tc>
          <w:tcPr>
            <w:tcW w:w="118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B0C54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апрель</w:t>
            </w:r>
          </w:p>
        </w:tc>
        <w:tc>
          <w:tcPr>
            <w:tcW w:w="11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4AEE8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май</w:t>
            </w:r>
          </w:p>
        </w:tc>
        <w:tc>
          <w:tcPr>
            <w:tcW w:w="164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6E38E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июнь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4A04A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июль</w:t>
            </w:r>
          </w:p>
        </w:tc>
        <w:tc>
          <w:tcPr>
            <w:tcW w:w="114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9631B1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7EF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август</w:t>
            </w:r>
          </w:p>
        </w:tc>
      </w:tr>
      <w:tr w:rsidR="00FC64FE" w:rsidRPr="006F4BDF" w14:paraId="71548710" w14:textId="77777777" w:rsidTr="00244117">
        <w:trPr>
          <w:cantSplit/>
          <w:trHeight w:val="907"/>
        </w:trPr>
        <w:tc>
          <w:tcPr>
            <w:tcW w:w="3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1022E3" w14:textId="77777777" w:rsidR="008B32E5" w:rsidRPr="00227EFE" w:rsidRDefault="008B32E5" w:rsidP="005E5D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A175A52" w14:textId="17BEE771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F0DF4B" w14:textId="43FD4D23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-1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FB3227A" w14:textId="169A6641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-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63E812E" w14:textId="1D90E2DB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EE99E7" w14:textId="6AB85725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A9304BD" w14:textId="044C887A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-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529ADFD" w14:textId="17C5D03A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-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B0488E5" w14:textId="0897C023" w:rsidR="008B32E5" w:rsidRPr="00227EFE" w:rsidRDefault="00B872C8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</w:t>
            </w:r>
            <w:r w:rsidR="008B32E5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-</w:t>
            </w:r>
            <w:r w:rsidR="008B32E5"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0485B1" w14:textId="6B34CF8D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 w:rsidR="00B872C8"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89C29A" w14:textId="7AD45801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FFB459F" w14:textId="4C4439BE" w:rsidR="008B32E5" w:rsidRPr="00227EFE" w:rsidRDefault="00B872C8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 w:rsidR="008B32E5"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5AA96AA" w14:textId="70C1C769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62D08C" w14:textId="25D7CD32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5E76E11" w14:textId="67A32B33" w:rsidR="008B32E5" w:rsidRPr="00227EFE" w:rsidRDefault="00B872C8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 w:rsidR="008B32E5"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764889" w14:textId="6A2A6FBA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6C978BF" w14:textId="25A016E7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A2A3471" w14:textId="5F7C45A9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2AB2F6" w14:textId="6F0C1BB1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204E07" w14:textId="4F5EEED6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F5E2108" w14:textId="22399057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261C7B" w14:textId="1021A5F0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1F55CE" w14:textId="704EFB2C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2B7F60" w14:textId="56880CAC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EC260E9" w14:textId="1B05E345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20CBF15" w14:textId="6E379B5E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0B6CCF" w14:textId="1F39C162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75A156B" w14:textId="0E67F115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5F48A02" w14:textId="3F8D7B0A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15F23ED" w14:textId="10A68BF5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9F21397" w14:textId="7335D206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E64F2F" w14:textId="684C4B4F" w:rsidR="008B32E5" w:rsidRPr="00227EFE" w:rsidRDefault="00B872C8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 w:rsidR="008B32E5"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C78BB47" w14:textId="16983429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EB580B7" w14:textId="778F478E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417B1F0" w14:textId="222863B5" w:rsidR="008B32E5" w:rsidRPr="00227EFE" w:rsidRDefault="00B872C8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 w:rsidR="008B32E5"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122CA4" w14:textId="60800D26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0474AFF" w14:textId="1851374A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A14F40C" w14:textId="49846B98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0E36146" w14:textId="166F27C4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17B05E" w14:textId="142BA4DC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DD5DC64" w14:textId="54E241C5" w:rsidR="008B32E5" w:rsidRPr="00227EFE" w:rsidRDefault="00B872C8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 w:rsidR="008B32E5"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074C4CB" w14:textId="3CC70EF1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AE58C4" w14:textId="506B10B3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872C8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D9039CF" w14:textId="4D46F128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06958A" w14:textId="754E6A2B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4A392B7" w14:textId="2E127448" w:rsidR="008B32E5" w:rsidRPr="00227EFE" w:rsidRDefault="00244117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 w:rsidR="008B32E5"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2407089" w14:textId="11DEBE4B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D2A33DA" w14:textId="0EBA575A" w:rsidR="008B32E5" w:rsidRPr="00227EFE" w:rsidRDefault="00244117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14043E" w14:textId="6FC167EE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5F39464" w14:textId="5C2E228C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="00244117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90A050" w14:textId="155795C8" w:rsidR="008B32E5" w:rsidRPr="00227EFE" w:rsidRDefault="00244117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 w:rsidR="008B32E5"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="00FC7244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62EAB0" w14:textId="4D343068" w:rsidR="008B32E5" w:rsidRPr="00227EFE" w:rsidRDefault="008B32E5" w:rsidP="00697E3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FC7244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FC7244"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D242AB" w14:textId="2453B1CE" w:rsidR="008B32E5" w:rsidRPr="006F4BDF" w:rsidRDefault="008B32E5" w:rsidP="00697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72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</w:p>
        </w:tc>
      </w:tr>
      <w:tr w:rsidR="00FC64FE" w:rsidRPr="006F4BDF" w14:paraId="29A6BCFE" w14:textId="77777777" w:rsidTr="00244117">
        <w:trPr>
          <w:cantSplit/>
          <w:trHeight w:val="109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E750F" w14:textId="77777777" w:rsidR="008B32E5" w:rsidRPr="006F4BDF" w:rsidRDefault="008B32E5" w:rsidP="005E5D2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6DB137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3472FB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BE585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610ED2B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759E5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F086C7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6F38F0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E83550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22E02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BBC497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71A1BC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566AB5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48918C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048200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36FC012F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C630FA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51DCE8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49450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0A8759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72359" w14:textId="77777777" w:rsidR="008B32E5" w:rsidRPr="006F4BDF" w:rsidRDefault="008B32E5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13C1C8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DF530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B422FA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AECA6D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98B050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09226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4E3B8A2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F2F1039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E075E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2BD5E84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FBEBA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A4B812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363D7E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E1D209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434CC7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E56042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AAA862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0A7A5C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05158F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918C56C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65A9C1A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233915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B51B7D7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68B71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20742D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159B37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F08804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EBED2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0B4F10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E4EB4F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240F04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0D3B5" w14:textId="77777777" w:rsidR="008B32E5" w:rsidRPr="006F4BDF" w:rsidRDefault="008B32E5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F4B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FC64FE" w:rsidRPr="006F4BDF" w14:paraId="733D89F4" w14:textId="77777777" w:rsidTr="00244117">
        <w:trPr>
          <w:cantSplit/>
          <w:trHeight w:val="522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D280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9E5608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  <w:p w14:paraId="0FB4AF5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B7CBC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11D1C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DA9D7D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CA72C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CA2192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AAE2E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D0731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DB2C4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93E057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6595F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37848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E4917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2ADCC0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786EF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4719A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B026E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9D098A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7DDFE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2030CC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0D73F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127F1D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76078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F0C471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11521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82B4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F12FA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DBE63A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02B24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E7EEE4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878CA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92CD13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631B4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01B172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5476F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564609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DAFEB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6A753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209F4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7B8BDCE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FA78AC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  <w:p w14:paraId="1982BDF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BF95BC" w14:textId="6737842F" w:rsidR="005B632A" w:rsidRPr="006F4BDF" w:rsidRDefault="005B632A" w:rsidP="00697E39">
            <w:pPr>
              <w:ind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02CAF" w14:textId="57D6FD1A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1EF1D2" w14:textId="6DB8BC36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82FBA4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09864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A71AFA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6C93A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693C6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3FAB0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91744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2692D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8DD4F2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32525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E8E0F9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F956B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A81A20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31825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8622C5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4C765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6525A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61372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308EA13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CAF1E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6AFE71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42317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01AE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C457F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6EC4E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8440D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9B81BB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0B604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A79F4F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B85C4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B9365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67391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106271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172B6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7E8B3C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46D84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9E2F71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2E70F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B1A43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F62AC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2D2CDE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31318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465E3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98363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E64F9E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4F56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D7577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4280E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57787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4DAD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FC64FE" w:rsidRPr="006F4BDF" w14:paraId="24636F90" w14:textId="77777777" w:rsidTr="00244117">
        <w:trPr>
          <w:cantSplit/>
          <w:trHeight w:val="606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259E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89F4A3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EFA17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10FDA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3E00A2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F3024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9ABB5A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64FA1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BDA710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2F40B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DD242D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59DE2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AB9D8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C6784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301969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FABAF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3E300F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A9449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6B969E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200E2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CC664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7BB54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CFE38A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A55FE3" w14:textId="10078ECE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65C31A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E9914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76A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B2D12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60F12B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4D252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99852E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B1C8D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67337F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37311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961F1F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8CE26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0D585E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7F6AC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8ED15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2F348B" w14:textId="38CB6FDA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  <w:p w14:paraId="2EFFAECF" w14:textId="0FCFFA8B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21E20DD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39FEB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206964" w14:textId="7777777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EDBE38" w14:textId="5004CC5A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2A76168" w14:textId="7777777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09E4F" w14:textId="7777777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8628C8" w14:textId="7777777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61A22" w14:textId="6D78133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DB57798" w14:textId="7777777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9FBFA" w14:textId="7777777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04861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997CF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65B202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EDB35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A05E06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7EBA7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53CE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BE4E8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59A486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978A73" w14:textId="3FA344FC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5A73B96" w14:textId="7777777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B5C70" w14:textId="77777777" w:rsidR="005B632A" w:rsidRPr="006F4BDF" w:rsidRDefault="005B632A" w:rsidP="005B632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745DF5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E95343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D0008C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5C9C7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CEC797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FBE4E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8A421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1779EC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EAD4AB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17612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0F73B3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A74DD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35A4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8A14D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4ED39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187DB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F9B5C8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395D8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DEC5BED" w14:textId="1A84448E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ПО-ПП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F704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D45F0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4EE27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52D54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7CD142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8A224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3C03F6E" w14:textId="2F6DC8E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14E481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31B7A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5FA6700" w14:textId="0C0165FF" w:rsidR="005B632A" w:rsidRPr="006F4BDF" w:rsidRDefault="005B632A" w:rsidP="005B6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FBA41" w14:textId="77777777" w:rsidR="005B632A" w:rsidRPr="006F4BDF" w:rsidRDefault="005B632A" w:rsidP="005B632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D23F9B7" w14:textId="77777777" w:rsidR="005B632A" w:rsidRPr="006F4BDF" w:rsidRDefault="005B632A" w:rsidP="005B632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E739087" w14:textId="77777777" w:rsidR="005B632A" w:rsidRPr="006F4BDF" w:rsidRDefault="005B632A" w:rsidP="005B632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4BC175F" w14:textId="77777777" w:rsidR="005B632A" w:rsidRPr="006F4BDF" w:rsidRDefault="005B632A" w:rsidP="005B632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BC0DA31" w14:textId="77777777" w:rsidR="005B632A" w:rsidRPr="006F4BDF" w:rsidRDefault="005B632A" w:rsidP="005B632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A38DE34" w14:textId="6ED991F2" w:rsidR="005B632A" w:rsidRPr="006F4BDF" w:rsidRDefault="005B632A" w:rsidP="005B6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8CE7F9C" w14:textId="77777777" w:rsidR="005B632A" w:rsidRPr="006F4BDF" w:rsidRDefault="005B632A" w:rsidP="005B63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E5C1F" w14:textId="066B3765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ABA2BF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10C12" w14:textId="4B2D51E5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F38DD4A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E360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19F984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C6638" w14:textId="678F4A15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3AA2F7C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C8A4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6EF313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1A4A8" w14:textId="228640C1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39672DD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C133B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12101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AE759" w14:textId="226FD3E8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9BA2DAE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738B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8955EA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78969" w14:textId="0CFC0646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FEF858B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2FDD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7B627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0DA80" w14:textId="1EB1CB79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23B3F96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33B3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452DD2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0402D3" w14:textId="5F73BDCC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5ED4214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0CC29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7BA85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320F0" w14:textId="56FBD503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5633C20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06868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BDF" w:rsidRPr="006F4BDF" w14:paraId="38D9D29F" w14:textId="77777777" w:rsidTr="00244117">
        <w:trPr>
          <w:cantSplit/>
          <w:trHeight w:val="702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BBB99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DCB73E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2A388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C7D4E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C3EB84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30048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62BC57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42D55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04C704C" w14:textId="756A746B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B020B3" w14:textId="4F7CF085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7E36B3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94DDF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C1352E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600E0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C081A6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E8FFA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EA3E88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1D6F5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145620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CF79D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B8132B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84B1E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BAA206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A999F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D85237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AECB6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E8446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6B3730" w14:textId="4C961018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CEC56A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784C47" w14:textId="51C4E5A3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45C8BF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BA70D5" w14:textId="3EAB800F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C35FAB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B7C469" w14:textId="1534F8B5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DF6BE3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EC4E8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D3EE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B2DDA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EF848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BAFB2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157349EF" w14:textId="209526A0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</w:tcPr>
          <w:p w14:paraId="02E81E0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D5DCD3" w14:textId="77777777" w:rsidR="005B632A" w:rsidRPr="006F4BDF" w:rsidRDefault="005B632A" w:rsidP="00697E3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5470C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037147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1D631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6E7ECE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F0399CC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015B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7BD782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B6466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DB6E08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CFE34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4FAF0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FB7AD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2A439F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51550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8370D1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FEE4C8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79B9EE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2CD4D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AEF42A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DC0F9A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04F5D3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B6D6E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45F14F1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EB31DCB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88AD01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5D9F9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2BFC47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E0B89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C9CD6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849801" w14:textId="1E8A6620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F4655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4CEC2C" w14:textId="4D9994F5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F0D34B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AC546F" w14:textId="2DCCA2B3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62FD4C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02C7D0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B8312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42A705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A0E3C6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3080E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2CEFCCF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C55CA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B828EB7" w14:textId="48B1ED62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</w:tcPr>
          <w:p w14:paraId="4B9C8C2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303104" w14:textId="4FBAAD6E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5373A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BB47E9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6859FE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C512C89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262D48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0A3EEC2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C0B6CE2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D5CDCDD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1DE0F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D009BC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64C8DA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47A4FCE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544803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35B5B14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C1ECC1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A45D77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25E4C" w14:textId="77777777" w:rsidR="005B632A" w:rsidRPr="006F4BDF" w:rsidRDefault="005B632A" w:rsidP="005B6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00848B3" w14:textId="77777777" w:rsidR="005B632A" w:rsidRPr="006F4BDF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BDF" w:rsidRPr="006F4BDF" w14:paraId="6558FD25" w14:textId="77777777" w:rsidTr="00244117">
        <w:trPr>
          <w:cantSplit/>
          <w:trHeight w:val="911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1DE3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6662C76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C46DDB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B72CDF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8413757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F4AD4B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EF88391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F0061C" w14:textId="4AD0FFF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B6EA7EB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D8C594" w14:textId="6F2CBBD5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21FE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45C4B4" w14:textId="0D1E6784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FEDCAA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C743AF" w14:textId="4F64601D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204F58E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484182" w14:textId="634CF996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4C3A9F0B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F2BBF" w14:textId="7FF45138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E700D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A28FB2" w14:textId="41CDA074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A51CB90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1443E2" w14:textId="3EFB3B8A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1493680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98A3EF" w14:textId="50BCBC4B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5419427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1D0C83" w14:textId="3FDD3EDC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33EEC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9A0B5A" w14:textId="79F18466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6751CB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2FCC7E" w14:textId="63B99CA1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CCE1AAC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0C90AE" w14:textId="2A965AEF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61BA48D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18EC40" w14:textId="7D84A490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E686721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2A524F" w14:textId="364950FA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F5792B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681883" w14:textId="38364482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EE89D9F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DDE646" w14:textId="2CF398DB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7FD80E1A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A1F342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</w:tcPr>
          <w:p w14:paraId="39DB3C54" w14:textId="59BC5690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A62906" w14:textId="2951AAA8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D0CA86D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80A219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D76788" w14:textId="29A63CAF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972CC4E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ABAD10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71B24CA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5F3B6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B763548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E6EFB6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BBEA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C4C274" w14:textId="7631E3F1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764B99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9BFE1C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3E3029A6" w14:textId="75703F6D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8BA98B3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97937E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0980EB3D" w14:textId="6C023B30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2336DBF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0621D0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2A034DE3" w14:textId="784BF1D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489B7AC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5810FD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4CCBFC4E" w14:textId="079062AD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9263322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84773B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00978F0F" w14:textId="49DF05D3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157E01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3C50DC" w14:textId="528971C0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5210A7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2BF6D4F3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543DA1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5CD0AAD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1F69BD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837CC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F17987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5D029E1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E35DB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68E8860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129761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546292D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A65B0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EA715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5CA991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4E210D2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AC0668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57E8D82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07AA3C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075C688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C02C44" w14:textId="5CAA0405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5210A7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</w:tcPr>
          <w:p w14:paraId="508225F4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11481B" w14:textId="2BF6D2F0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39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71A87EA" w14:textId="77777777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8EA0B8" w14:textId="3FDCE5E3" w:rsidR="00DB693A" w:rsidRPr="006F4BDF" w:rsidRDefault="00DB693A" w:rsidP="00DB69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B894B4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2D7968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6977795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338B6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33970C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36AE27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C405AE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AB32F" w14:textId="77777777" w:rsidR="00DB693A" w:rsidRPr="006F4BDF" w:rsidRDefault="00DB693A" w:rsidP="00DB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1F463F0" w14:textId="77777777" w:rsidR="004A1640" w:rsidRPr="006F4BDF" w:rsidRDefault="004A1640" w:rsidP="0048010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AAAC74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BDF">
        <w:rPr>
          <w:rFonts w:ascii="Times New Roman" w:hAnsi="Times New Roman" w:cs="Times New Roman"/>
          <w:b/>
          <w:sz w:val="24"/>
          <w:szCs w:val="24"/>
        </w:rPr>
        <w:t>УСЛОВНЫЕ ОБОЗНАЧЕНИЯ</w:t>
      </w:r>
    </w:p>
    <w:p w14:paraId="29A6B5CF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B998D9A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480105" w:rsidRPr="006F4BDF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4CDA511E" w14:textId="77777777" w:rsidR="00480105" w:rsidRPr="006F4BDF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6F4BD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Теоретическое  обучение – ТО</w:t>
      </w:r>
    </w:p>
    <w:p w14:paraId="6E66D59F" w14:textId="77777777" w:rsidR="00480105" w:rsidRPr="006F4BDF" w:rsidRDefault="00ED2AF8" w:rsidP="00ED2AF8">
      <w:pPr>
        <w:pStyle w:val="a9"/>
        <w:rPr>
          <w:rFonts w:ascii="Times New Roman" w:hAnsi="Times New Roman" w:cs="Times New Roman"/>
          <w:sz w:val="24"/>
          <w:szCs w:val="24"/>
        </w:rPr>
      </w:pPr>
      <w:r w:rsidRPr="006F4BDF">
        <w:rPr>
          <w:rFonts w:ascii="Times New Roman" w:hAnsi="Times New Roman" w:cs="Times New Roman"/>
          <w:sz w:val="24"/>
          <w:szCs w:val="24"/>
        </w:rPr>
        <w:t xml:space="preserve">                              Практическое о</w:t>
      </w:r>
      <w:r w:rsidR="00480105" w:rsidRPr="006F4BDF">
        <w:rPr>
          <w:rFonts w:ascii="Times New Roman" w:hAnsi="Times New Roman" w:cs="Times New Roman"/>
          <w:sz w:val="24"/>
          <w:szCs w:val="24"/>
        </w:rPr>
        <w:t xml:space="preserve">бучение </w:t>
      </w:r>
      <w:r w:rsidR="0089069A" w:rsidRPr="006F4BDF">
        <w:rPr>
          <w:rFonts w:ascii="Times New Roman" w:hAnsi="Times New Roman" w:cs="Times New Roman"/>
          <w:sz w:val="24"/>
          <w:szCs w:val="24"/>
        </w:rPr>
        <w:t>–</w:t>
      </w:r>
      <w:r w:rsidR="00480105" w:rsidRPr="006F4BDF">
        <w:rPr>
          <w:rFonts w:ascii="Times New Roman" w:hAnsi="Times New Roman" w:cs="Times New Roman"/>
          <w:sz w:val="24"/>
          <w:szCs w:val="24"/>
        </w:rPr>
        <w:t xml:space="preserve"> ПО</w:t>
      </w:r>
      <w:r w:rsidR="0089069A" w:rsidRPr="006F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E19E9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F4BDF">
        <w:rPr>
          <w:rFonts w:ascii="Times New Roman" w:hAnsi="Times New Roman" w:cs="Times New Roman"/>
          <w:sz w:val="24"/>
          <w:szCs w:val="24"/>
        </w:rPr>
        <w:t>Про</w:t>
      </w:r>
      <w:r w:rsidR="00ED2AF8" w:rsidRPr="006F4BDF">
        <w:rPr>
          <w:rFonts w:ascii="Times New Roman" w:hAnsi="Times New Roman" w:cs="Times New Roman"/>
          <w:sz w:val="24"/>
          <w:szCs w:val="24"/>
        </w:rPr>
        <w:t>изводствен</w:t>
      </w:r>
      <w:r w:rsidRPr="006F4BDF">
        <w:rPr>
          <w:rFonts w:ascii="Times New Roman" w:hAnsi="Times New Roman" w:cs="Times New Roman"/>
          <w:sz w:val="24"/>
          <w:szCs w:val="24"/>
        </w:rPr>
        <w:t xml:space="preserve">ная практика </w:t>
      </w:r>
      <w:r w:rsidR="0089069A" w:rsidRPr="006F4BDF">
        <w:rPr>
          <w:rFonts w:ascii="Times New Roman" w:hAnsi="Times New Roman" w:cs="Times New Roman"/>
          <w:sz w:val="24"/>
          <w:szCs w:val="24"/>
        </w:rPr>
        <w:t>–</w:t>
      </w:r>
      <w:r w:rsidRPr="006F4BDF">
        <w:rPr>
          <w:rFonts w:ascii="Times New Roman" w:hAnsi="Times New Roman" w:cs="Times New Roman"/>
          <w:sz w:val="24"/>
          <w:szCs w:val="24"/>
        </w:rPr>
        <w:t xml:space="preserve"> ПП</w:t>
      </w:r>
      <w:r w:rsidR="0089069A" w:rsidRPr="006F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5083C" w14:textId="77777777" w:rsidR="00ED2AF8" w:rsidRPr="006F4BDF" w:rsidRDefault="00ED2AF8" w:rsidP="00ED2AF8">
      <w:pPr>
        <w:pStyle w:val="a9"/>
        <w:rPr>
          <w:rFonts w:ascii="Times New Roman" w:hAnsi="Times New Roman" w:cs="Times New Roman"/>
          <w:sz w:val="24"/>
          <w:szCs w:val="24"/>
        </w:rPr>
      </w:pPr>
      <w:r w:rsidRPr="006F4BDF">
        <w:rPr>
          <w:rFonts w:ascii="Times New Roman" w:hAnsi="Times New Roman" w:cs="Times New Roman"/>
          <w:sz w:val="24"/>
          <w:szCs w:val="24"/>
        </w:rPr>
        <w:t xml:space="preserve">                              Преддипломная  практика – ПДП </w:t>
      </w:r>
    </w:p>
    <w:p w14:paraId="5AA9EB18" w14:textId="77777777" w:rsidR="00480105" w:rsidRPr="006F4BDF" w:rsidRDefault="00480105" w:rsidP="00ED2AF8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3ACD6F4" w14:textId="77777777" w:rsidR="00480105" w:rsidRPr="006F4BDF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6F4BDF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– ПА</w:t>
      </w:r>
    </w:p>
    <w:p w14:paraId="58BF234F" w14:textId="77777777" w:rsidR="00480105" w:rsidRPr="006F4BDF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6F4BDF">
        <w:rPr>
          <w:rFonts w:ascii="Times New Roman" w:hAnsi="Times New Roman" w:cs="Times New Roman"/>
          <w:sz w:val="24"/>
          <w:szCs w:val="24"/>
        </w:rPr>
        <w:t>Итоговая аттестация – ИА</w:t>
      </w:r>
    </w:p>
    <w:p w14:paraId="37BA7148" w14:textId="77777777" w:rsidR="00480105" w:rsidRPr="006F4BDF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6F4BDF">
        <w:rPr>
          <w:rFonts w:ascii="Times New Roman" w:hAnsi="Times New Roman" w:cs="Times New Roman"/>
          <w:sz w:val="24"/>
          <w:szCs w:val="24"/>
        </w:rPr>
        <w:t>Каникулы – К</w:t>
      </w:r>
    </w:p>
    <w:p w14:paraId="069899FF" w14:textId="77777777" w:rsidR="00480105" w:rsidRPr="006F4BDF" w:rsidRDefault="00ED2AF8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6F4BDF">
        <w:rPr>
          <w:rFonts w:ascii="Times New Roman" w:hAnsi="Times New Roman" w:cs="Times New Roman"/>
          <w:sz w:val="24"/>
          <w:szCs w:val="24"/>
        </w:rPr>
        <w:t xml:space="preserve">Праздничные дни – ПДН </w:t>
      </w:r>
    </w:p>
    <w:p w14:paraId="27588003" w14:textId="77777777" w:rsidR="00480105" w:rsidRPr="006F4BDF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  <w:sectPr w:rsidR="00480105" w:rsidRPr="006F4BDF" w:rsidSect="00480105"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0933CBA9" w14:textId="77777777" w:rsidR="00EB2BE7" w:rsidRPr="006F4BDF" w:rsidRDefault="00EB2BE7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318BA55" w14:textId="77777777" w:rsidR="00480105" w:rsidRPr="006F4BDF" w:rsidRDefault="00480105" w:rsidP="004801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BD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F4BDF">
        <w:rPr>
          <w:rFonts w:ascii="Times New Roman" w:hAnsi="Times New Roman" w:cs="Times New Roman"/>
          <w:b/>
          <w:sz w:val="24"/>
          <w:szCs w:val="24"/>
        </w:rPr>
        <w:t>. СВОДНЫЕ ДАННЫЕ ПО БЮДЖЕТУ ВРЕМЕНИ (В КРЕДИТАХ)</w:t>
      </w:r>
    </w:p>
    <w:tbl>
      <w:tblPr>
        <w:tblpPr w:leftFromText="180" w:rightFromText="180" w:vertAnchor="text" w:horzAnchor="margin" w:tblpX="-685" w:tblpY="68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993"/>
        <w:gridCol w:w="992"/>
        <w:gridCol w:w="965"/>
        <w:gridCol w:w="1015"/>
        <w:gridCol w:w="997"/>
        <w:gridCol w:w="1134"/>
        <w:gridCol w:w="992"/>
        <w:gridCol w:w="992"/>
        <w:gridCol w:w="998"/>
        <w:gridCol w:w="992"/>
        <w:gridCol w:w="1276"/>
        <w:gridCol w:w="1701"/>
        <w:gridCol w:w="1984"/>
      </w:tblGrid>
      <w:tr w:rsidR="00E53DF2" w:rsidRPr="006F4BDF" w14:paraId="2CFA20FC" w14:textId="77777777" w:rsidTr="00661E71">
        <w:trPr>
          <w:cantSplit/>
          <w:trHeight w:val="134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219B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bookmarkStart w:id="1" w:name="_Hlk203512259"/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Курсы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D8CD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Теоретическое</w:t>
            </w:r>
          </w:p>
          <w:p w14:paraId="6F2411BA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обучение /</w:t>
            </w:r>
          </w:p>
          <w:p w14:paraId="55C903EE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Практическое обучение 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8A8F0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065D31C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Промежуточная аттестация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9D6E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Профессиональная подготовка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7103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9F030B9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Итоговая </w:t>
            </w:r>
          </w:p>
          <w:p w14:paraId="5E89D843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5EE0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F569DB9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Каникулы</w:t>
            </w:r>
          </w:p>
          <w:p w14:paraId="38EDC70E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A3FE0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F713B68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Праздничные дни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E61E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B88BE80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Всего </w:t>
            </w:r>
          </w:p>
          <w:p w14:paraId="080117C9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 учебном году</w:t>
            </w:r>
          </w:p>
        </w:tc>
      </w:tr>
      <w:tr w:rsidR="00E53DF2" w:rsidRPr="006F4BDF" w14:paraId="15F017BA" w14:textId="77777777" w:rsidTr="00661E71">
        <w:trPr>
          <w:cantSplit/>
          <w:trHeight w:val="133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2869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F4D9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0537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DC3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Производственная  практика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B234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Преддипломная</w:t>
            </w:r>
          </w:p>
          <w:p w14:paraId="61AA4FDA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4BAA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A110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904C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70E8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53DF2" w:rsidRPr="006F4BDF" w14:paraId="02AD0A89" w14:textId="77777777" w:rsidTr="00661E71">
        <w:trPr>
          <w:cantSplit/>
          <w:trHeight w:val="85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EAD4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9099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FF4C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6A0C58C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7BE1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3AE2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C944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63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4F15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A37C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9122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8AF7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CF63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97808DE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CF908E2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08D6B6F2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недели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2A85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недели</w:t>
            </w:r>
          </w:p>
        </w:tc>
      </w:tr>
      <w:tr w:rsidR="00E53DF2" w:rsidRPr="006F4BDF" w14:paraId="40F230AA" w14:textId="77777777" w:rsidTr="00661E7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D18E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1FBD" w14:textId="77777777" w:rsidR="00B366E0" w:rsidRPr="006F4BDF" w:rsidRDefault="005E5D23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5665" w14:textId="77777777" w:rsidR="00B366E0" w:rsidRPr="006F4BDF" w:rsidRDefault="00B542BD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1800/75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C465E7F" w14:textId="77777777" w:rsidR="00B366E0" w:rsidRPr="006F4BDF" w:rsidRDefault="00B542BD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0701" w14:textId="77777777" w:rsidR="00B366E0" w:rsidRPr="006F4BDF" w:rsidRDefault="00755F79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752D" w14:textId="77777777" w:rsidR="00B366E0" w:rsidRPr="006F4BDF" w:rsidRDefault="00755F79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0195" w14:textId="77777777" w:rsidR="00B366E0" w:rsidRPr="006F4BDF" w:rsidRDefault="00755F79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A0D9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7800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89AB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2DB9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12CA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772B" w14:textId="77777777" w:rsidR="00B366E0" w:rsidRPr="006F4BDF" w:rsidRDefault="00B366E0" w:rsidP="00661E7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97C5" w14:textId="77777777" w:rsidR="00B366E0" w:rsidRPr="006F4BDF" w:rsidRDefault="00B366E0" w:rsidP="00661E7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E53DF2" w:rsidRPr="006F4BDF" w14:paraId="4D262742" w14:textId="77777777" w:rsidTr="00661E7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CA44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6ABE" w14:textId="06AD7578" w:rsidR="00B366E0" w:rsidRPr="006F4BDF" w:rsidRDefault="00DB693A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E546" w14:textId="5F1004C3" w:rsidR="00B366E0" w:rsidRPr="006F4BDF" w:rsidRDefault="0068794D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E53DF2"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584</w:t>
            </w: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</w:t>
            </w:r>
            <w:r w:rsidR="00E53DF2"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E877A2" w14:textId="5FE15D15" w:rsidR="00B366E0" w:rsidRPr="006F4BDF" w:rsidRDefault="0068794D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6D73" w14:textId="6A05644E" w:rsidR="00B366E0" w:rsidRPr="006F4BDF" w:rsidRDefault="00E53DF2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A853" w14:textId="77777777" w:rsidR="00B366E0" w:rsidRPr="006F4BDF" w:rsidRDefault="00755F79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3FEF" w14:textId="77777777" w:rsidR="00B366E0" w:rsidRPr="006F4BDF" w:rsidRDefault="00755F79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8E1D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C3A7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C4B3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B137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4893" w14:textId="77777777" w:rsidR="00B366E0" w:rsidRPr="006F4BDF" w:rsidRDefault="00B366E0" w:rsidP="00661E7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EEB7" w14:textId="77777777" w:rsidR="00B366E0" w:rsidRPr="006F4BDF" w:rsidRDefault="00B366E0" w:rsidP="00661E7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EFA" w14:textId="77777777" w:rsidR="00B366E0" w:rsidRPr="006F4BDF" w:rsidRDefault="00B366E0" w:rsidP="00661E7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E53DF2" w:rsidRPr="006F4BDF" w14:paraId="760B3CD0" w14:textId="77777777" w:rsidTr="00661E7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F208" w14:textId="77777777" w:rsidR="005E5D23" w:rsidRPr="006F4BDF" w:rsidRDefault="005E5D23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FBB1" w14:textId="1F19B593" w:rsidR="005E5D23" w:rsidRPr="006F4BDF" w:rsidRDefault="00DB693A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8687" w14:textId="71FDB0C5" w:rsidR="005E5D23" w:rsidRPr="006F4BDF" w:rsidRDefault="00E53DF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1368/57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CAE98A0" w14:textId="74C3B89F" w:rsidR="005E5D23" w:rsidRPr="006F4BDF" w:rsidRDefault="00E53DF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F2B7" w14:textId="67DCED67" w:rsidR="005E5D23" w:rsidRPr="006F4BDF" w:rsidRDefault="00E53DF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</w:t>
            </w:r>
            <w:r w:rsidR="00755F79"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</w:t>
            </w: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1FFC" w14:textId="3F20D098" w:rsidR="005E5D23" w:rsidRPr="006F4BDF" w:rsidRDefault="00DF6C5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E7A8" w14:textId="1D464A65" w:rsidR="005E5D23" w:rsidRPr="006F4BDF" w:rsidRDefault="00DF6C5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336/14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DB17" w14:textId="77777777" w:rsidR="005E5D23" w:rsidRPr="006F4BDF" w:rsidRDefault="00755F79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F0FF" w14:textId="77777777" w:rsidR="005E5D23" w:rsidRPr="006F4BDF" w:rsidRDefault="00755F79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5934" w14:textId="77777777" w:rsidR="005E5D23" w:rsidRPr="006F4BDF" w:rsidRDefault="00755F79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EF51" w14:textId="77777777" w:rsidR="005E5D23" w:rsidRPr="006F4BDF" w:rsidRDefault="00755F79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BE94" w14:textId="77777777" w:rsidR="005E5D23" w:rsidRPr="006F4BDF" w:rsidRDefault="005E5D23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30E6" w14:textId="77777777" w:rsidR="005E5D23" w:rsidRPr="006F4BDF" w:rsidRDefault="005E5D23" w:rsidP="005E5D2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A837" w14:textId="77777777" w:rsidR="005E5D23" w:rsidRPr="006F4BDF" w:rsidRDefault="005E5D23" w:rsidP="005E5D2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E53DF2" w:rsidRPr="006F4BDF" w14:paraId="1C5A2124" w14:textId="77777777" w:rsidTr="00E53DF2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FB10" w14:textId="77777777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6642" w14:textId="6CEE812F" w:rsidR="00E53DF2" w:rsidRPr="006F4BDF" w:rsidRDefault="00DB693A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DCD3" w14:textId="4D972C19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1128/47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653F" w14:textId="1ADC23A9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C627" w14:textId="5A2E7C0A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48/2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9CB6" w14:textId="56C5FD68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C417" w14:textId="353F51A6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192/8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7541" w14:textId="77777777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22B8" w14:textId="77777777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BA17" w14:textId="77777777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0EF9" w14:textId="77777777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41CB" w14:textId="77777777" w:rsidR="00E53DF2" w:rsidRPr="006F4BDF" w:rsidRDefault="00E53DF2" w:rsidP="00E53DF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F2B2" w14:textId="77777777" w:rsidR="00E53DF2" w:rsidRPr="006F4BDF" w:rsidRDefault="00E53DF2" w:rsidP="00E53DF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6A5C" w14:textId="77777777" w:rsidR="00E53DF2" w:rsidRPr="006F4BDF" w:rsidRDefault="00E53DF2" w:rsidP="00E53DF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E53DF2" w:rsidRPr="006F4BDF" w14:paraId="61E90657" w14:textId="77777777" w:rsidTr="00661E7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3420" w14:textId="77777777" w:rsidR="005E5D23" w:rsidRPr="006F4BDF" w:rsidRDefault="005E5D23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857F" w14:textId="4C4F3A4E" w:rsidR="005E5D23" w:rsidRPr="006F4BDF" w:rsidRDefault="00CD42B8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12</w:t>
            </w:r>
            <w:r w:rsidR="00DB693A"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12C1" w14:textId="2C095170" w:rsidR="005E5D23" w:rsidRPr="006F4BDF" w:rsidRDefault="00755F79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5</w:t>
            </w:r>
            <w:r w:rsidR="00E53DF2"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880</w:t>
            </w: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/2</w:t>
            </w:r>
            <w:r w:rsidR="00E53DF2"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45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3C6A1B" w14:textId="619099A5" w:rsidR="005E5D23" w:rsidRPr="006F4BDF" w:rsidRDefault="00E53DF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482E" w14:textId="6B0F7B70" w:rsidR="005E5D23" w:rsidRPr="006F4BDF" w:rsidRDefault="00DB693A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216/9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D34A" w14:textId="7ECB4293" w:rsidR="005E5D23" w:rsidRPr="006F4BDF" w:rsidRDefault="00DF6C5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C222" w14:textId="37FA231D" w:rsidR="005E5D23" w:rsidRPr="006F4BDF" w:rsidRDefault="00DF6C5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672</w:t>
            </w:r>
            <w:r w:rsidR="00755F79"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</w:t>
            </w: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5CC2" w14:textId="77777777" w:rsidR="005E5D23" w:rsidRPr="006F4BDF" w:rsidRDefault="005E5D23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401D" w14:textId="77777777" w:rsidR="005E5D23" w:rsidRPr="006F4BDF" w:rsidRDefault="005E5D23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76DF" w14:textId="77777777" w:rsidR="005E5D23" w:rsidRPr="006F4BDF" w:rsidRDefault="005E5D23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16C9" w14:textId="77777777" w:rsidR="005E5D23" w:rsidRPr="006F4BDF" w:rsidRDefault="005E5D23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0BB0" w14:textId="77777777" w:rsidR="005E5D23" w:rsidRPr="006F4BDF" w:rsidRDefault="00755F79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43A3" w14:textId="77777777" w:rsidR="005E5D23" w:rsidRPr="006F4BDF" w:rsidRDefault="00755F79" w:rsidP="005E5D2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C937" w14:textId="77777777" w:rsidR="005E5D23" w:rsidRPr="006F4BDF" w:rsidRDefault="00755F79" w:rsidP="005E5D2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200</w:t>
            </w:r>
          </w:p>
        </w:tc>
      </w:tr>
      <w:tr w:rsidR="00136A72" w:rsidRPr="006F4BDF" w14:paraId="09D913C6" w14:textId="77777777" w:rsidTr="00661E7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F2F7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E7DD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E61F" w14:textId="6D0F4C9A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7200/300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1700F21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0CA1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3356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4296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2DE3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3C8C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B3F4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8376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2E65" w14:textId="77777777" w:rsidR="00136A72" w:rsidRPr="006F4BDF" w:rsidRDefault="00136A72" w:rsidP="005E5D2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9B27" w14:textId="77777777" w:rsidR="00136A72" w:rsidRPr="006F4BDF" w:rsidRDefault="00136A72" w:rsidP="005E5D2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056D" w14:textId="77777777" w:rsidR="00136A72" w:rsidRPr="006F4BDF" w:rsidRDefault="00136A72" w:rsidP="005E5D2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bookmarkEnd w:id="0"/>
      <w:bookmarkEnd w:id="1"/>
    </w:tbl>
    <w:p w14:paraId="43A51CC2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04D208F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E6DEE0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00F172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43B737D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7CA4A6B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695B3B3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1BC926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D007897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1F2521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3E02899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82459C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5B524D9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15374FE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9BC1E26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0DD649C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8696F1E" w14:textId="4CEDD9EA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CDC3F7" w14:textId="77777777" w:rsidR="00223ECD" w:rsidRPr="006F4BDF" w:rsidRDefault="00223ECD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FD89F73" w14:textId="77777777" w:rsidR="00FA0E2E" w:rsidRPr="006F4BDF" w:rsidRDefault="00FA0E2E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4BD7B63" w14:textId="4799618B" w:rsidR="00D62D77" w:rsidRPr="006F4BDF" w:rsidRDefault="00480105" w:rsidP="00D62D7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6F4BDF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ІІ. СТРУКТУРА </w:t>
      </w:r>
      <w:r w:rsidRPr="006F4BDF">
        <w:rPr>
          <w:rFonts w:ascii="Times New Roman" w:eastAsia="Times New Roman" w:hAnsi="Times New Roman" w:cs="Times New Roman"/>
          <w:b/>
          <w:bCs/>
          <w:lang w:val="kk-KZ" w:eastAsia="ru-RU"/>
        </w:rPr>
        <w:t>РАБОЧЕГО УЧЕБНОГО ПЛАНА</w:t>
      </w:r>
    </w:p>
    <w:tbl>
      <w:tblPr>
        <w:tblStyle w:val="8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49"/>
        <w:gridCol w:w="2409"/>
        <w:gridCol w:w="565"/>
        <w:gridCol w:w="567"/>
        <w:gridCol w:w="568"/>
        <w:gridCol w:w="567"/>
        <w:gridCol w:w="709"/>
        <w:gridCol w:w="709"/>
        <w:gridCol w:w="992"/>
        <w:gridCol w:w="983"/>
        <w:gridCol w:w="722"/>
        <w:gridCol w:w="709"/>
        <w:gridCol w:w="709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F4493" w:rsidRPr="006F4BDF" w14:paraId="354ABA9E" w14:textId="77777777" w:rsidTr="00877CE2">
        <w:trPr>
          <w:trHeight w:val="229"/>
        </w:trPr>
        <w:tc>
          <w:tcPr>
            <w:tcW w:w="849" w:type="dxa"/>
            <w:vMerge w:val="restart"/>
          </w:tcPr>
          <w:p w14:paraId="743325DB" w14:textId="77777777" w:rsidR="00D62D77" w:rsidRPr="006F4BDF" w:rsidRDefault="00D62D77" w:rsidP="00D62D7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4038CB" w14:textId="77777777" w:rsidR="00D62D77" w:rsidRPr="006F4BDF" w:rsidRDefault="00D62D77" w:rsidP="00D62D7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CFB5DC" w14:textId="77777777" w:rsidR="00D62D77" w:rsidRPr="006F4BDF" w:rsidRDefault="00D62D77" w:rsidP="00D62D7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80AB43" w14:textId="77777777" w:rsidR="00D62D77" w:rsidRPr="006F4BDF" w:rsidRDefault="00D62D77" w:rsidP="00D62D7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370A38" w14:textId="77777777" w:rsidR="00D62D77" w:rsidRPr="006F4BDF" w:rsidRDefault="00D62D77" w:rsidP="00D62D77">
            <w:pPr>
              <w:ind w:right="-108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09" w:type="dxa"/>
            <w:vMerge w:val="restart"/>
          </w:tcPr>
          <w:p w14:paraId="7F900139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8BE3B6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ABAEA2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4575DCF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B6A9B1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модулей/ дисциплин</w:t>
            </w:r>
          </w:p>
        </w:tc>
        <w:tc>
          <w:tcPr>
            <w:tcW w:w="1700" w:type="dxa"/>
            <w:gridSpan w:val="3"/>
          </w:tcPr>
          <w:p w14:paraId="28989676" w14:textId="77777777" w:rsidR="00D62D77" w:rsidRPr="006F4BDF" w:rsidRDefault="00D62D77" w:rsidP="00D62D77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2977" w:type="dxa"/>
            <w:gridSpan w:val="4"/>
          </w:tcPr>
          <w:p w14:paraId="00D0F853" w14:textId="77777777" w:rsidR="00D62D77" w:rsidRPr="006F4BDF" w:rsidRDefault="00D62D77" w:rsidP="00D62D7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Объем </w:t>
            </w:r>
          </w:p>
          <w:p w14:paraId="6BD33841" w14:textId="77777777" w:rsidR="00D62D77" w:rsidRPr="006F4BDF" w:rsidRDefault="00D62D77" w:rsidP="00D62D7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учебного времени</w:t>
            </w:r>
          </w:p>
        </w:tc>
        <w:tc>
          <w:tcPr>
            <w:tcW w:w="983" w:type="dxa"/>
            <w:vMerge w:val="restart"/>
            <w:textDirection w:val="btLr"/>
          </w:tcPr>
          <w:p w14:paraId="212206FC" w14:textId="77777777" w:rsidR="00D62D77" w:rsidRPr="006F4BDF" w:rsidRDefault="00D62D77" w:rsidP="00D62D77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Самостоятельная</w:t>
            </w:r>
          </w:p>
          <w:p w14:paraId="3172A9D2" w14:textId="77777777" w:rsidR="00D62D77" w:rsidRPr="006F4BDF" w:rsidRDefault="00D62D77" w:rsidP="00D62D77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работа студента</w:t>
            </w:r>
          </w:p>
          <w:p w14:paraId="16E9A094" w14:textId="77777777" w:rsidR="00D62D77" w:rsidRPr="006F4BDF" w:rsidRDefault="00D62D77" w:rsidP="00D62D77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педагогом (СРСП)</w:t>
            </w:r>
          </w:p>
        </w:tc>
        <w:tc>
          <w:tcPr>
            <w:tcW w:w="722" w:type="dxa"/>
            <w:vMerge w:val="restart"/>
            <w:textDirection w:val="btLr"/>
          </w:tcPr>
          <w:p w14:paraId="1BC20597" w14:textId="77777777" w:rsidR="00D62D77" w:rsidRPr="006F4BDF" w:rsidRDefault="00D62D77" w:rsidP="00D62D77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7D5D31B1" w14:textId="77777777" w:rsidR="00D62D77" w:rsidRPr="006F4BDF" w:rsidRDefault="00D62D77" w:rsidP="00D62D77">
            <w:pPr>
              <w:ind w:left="113"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 (СРС)</w:t>
            </w:r>
          </w:p>
        </w:tc>
        <w:tc>
          <w:tcPr>
            <w:tcW w:w="709" w:type="dxa"/>
            <w:vMerge w:val="restart"/>
            <w:textDirection w:val="btLr"/>
          </w:tcPr>
          <w:p w14:paraId="7B484A35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Учебная практика</w:t>
            </w:r>
          </w:p>
        </w:tc>
        <w:tc>
          <w:tcPr>
            <w:tcW w:w="709" w:type="dxa"/>
            <w:vMerge w:val="restart"/>
            <w:textDirection w:val="btLr"/>
          </w:tcPr>
          <w:p w14:paraId="1F53DDA6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Производственная практика</w:t>
            </w:r>
          </w:p>
        </w:tc>
        <w:tc>
          <w:tcPr>
            <w:tcW w:w="708" w:type="dxa"/>
            <w:vMerge w:val="restart"/>
            <w:textDirection w:val="btLr"/>
          </w:tcPr>
          <w:p w14:paraId="6F6AEFA9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Преддипломная </w:t>
            </w:r>
          </w:p>
          <w:p w14:paraId="747915BC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4536" w:type="dxa"/>
            <w:gridSpan w:val="8"/>
          </w:tcPr>
          <w:p w14:paraId="6443CA80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Распределение </w:t>
            </w:r>
          </w:p>
          <w:p w14:paraId="17BC7E6C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 курсам и семестрам</w:t>
            </w:r>
          </w:p>
        </w:tc>
      </w:tr>
      <w:tr w:rsidR="000F4493" w:rsidRPr="006F4BDF" w14:paraId="723E22D0" w14:textId="77777777" w:rsidTr="00877CE2">
        <w:trPr>
          <w:trHeight w:val="56"/>
        </w:trPr>
        <w:tc>
          <w:tcPr>
            <w:tcW w:w="849" w:type="dxa"/>
            <w:vMerge/>
          </w:tcPr>
          <w:p w14:paraId="0EE620E2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</w:tcPr>
          <w:p w14:paraId="2D883DA4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 w:val="restart"/>
            <w:textDirection w:val="btLr"/>
          </w:tcPr>
          <w:p w14:paraId="5EB1979D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567" w:type="dxa"/>
            <w:vMerge w:val="restart"/>
            <w:textDirection w:val="btLr"/>
          </w:tcPr>
          <w:p w14:paraId="5E125679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Диф</w:t>
            </w:r>
            <w:proofErr w:type="spellEnd"/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зачет</w:t>
            </w:r>
          </w:p>
        </w:tc>
        <w:tc>
          <w:tcPr>
            <w:tcW w:w="568" w:type="dxa"/>
            <w:vMerge w:val="restart"/>
            <w:textDirection w:val="btLr"/>
            <w:vAlign w:val="center"/>
          </w:tcPr>
          <w:p w14:paraId="008C4424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567" w:type="dxa"/>
            <w:vMerge w:val="restart"/>
            <w:textDirection w:val="btLr"/>
          </w:tcPr>
          <w:p w14:paraId="201EC6F0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кредитов</w:t>
            </w:r>
          </w:p>
        </w:tc>
        <w:tc>
          <w:tcPr>
            <w:tcW w:w="709" w:type="dxa"/>
            <w:vMerge w:val="restart"/>
            <w:textDirection w:val="btLr"/>
          </w:tcPr>
          <w:p w14:paraId="57C29EF5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701" w:type="dxa"/>
            <w:gridSpan w:val="2"/>
          </w:tcPr>
          <w:p w14:paraId="60590411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83" w:type="dxa"/>
            <w:vMerge/>
          </w:tcPr>
          <w:p w14:paraId="51FDE747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</w:tcPr>
          <w:p w14:paraId="149E663D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1BC4E4AA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B851191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</w:tcPr>
          <w:p w14:paraId="6AFFD046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2E5FD25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134" w:type="dxa"/>
            <w:gridSpan w:val="2"/>
          </w:tcPr>
          <w:p w14:paraId="7C2D6E0C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75E3BB11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3C8C6CFE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 курс</w:t>
            </w:r>
          </w:p>
        </w:tc>
      </w:tr>
      <w:tr w:rsidR="000F4493" w:rsidRPr="006F4BDF" w14:paraId="49C1BE37" w14:textId="77777777" w:rsidTr="00877CE2">
        <w:trPr>
          <w:trHeight w:val="136"/>
        </w:trPr>
        <w:tc>
          <w:tcPr>
            <w:tcW w:w="849" w:type="dxa"/>
            <w:vMerge/>
          </w:tcPr>
          <w:p w14:paraId="54CA7DE5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</w:tcPr>
          <w:p w14:paraId="774CAF9A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extDirection w:val="btLr"/>
          </w:tcPr>
          <w:p w14:paraId="53F998FC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extDirection w:val="btLr"/>
          </w:tcPr>
          <w:p w14:paraId="296EE712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vMerge/>
          </w:tcPr>
          <w:p w14:paraId="1EA36A1E" w14:textId="77777777" w:rsidR="00D62D77" w:rsidRPr="006F4BDF" w:rsidRDefault="00D62D77" w:rsidP="00D62D7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7E2ACCCC" w14:textId="77777777" w:rsidR="00D62D77" w:rsidRPr="006F4BDF" w:rsidRDefault="00D62D77" w:rsidP="00D62D7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AFFAE63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extDirection w:val="btLr"/>
          </w:tcPr>
          <w:p w14:paraId="4DD1E49B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Теоретические </w:t>
            </w:r>
          </w:p>
        </w:tc>
        <w:tc>
          <w:tcPr>
            <w:tcW w:w="992" w:type="dxa"/>
            <w:vMerge w:val="restart"/>
            <w:textDirection w:val="btLr"/>
          </w:tcPr>
          <w:p w14:paraId="083BE395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Лабораторно- практические / симуляции</w:t>
            </w:r>
          </w:p>
        </w:tc>
        <w:tc>
          <w:tcPr>
            <w:tcW w:w="983" w:type="dxa"/>
            <w:vMerge/>
            <w:textDirection w:val="btLr"/>
          </w:tcPr>
          <w:p w14:paraId="7C96735D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</w:tcPr>
          <w:p w14:paraId="32D4A561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22D957FA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0710CE37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</w:tcPr>
          <w:p w14:paraId="2AC3D6E5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8"/>
            <w:tcBorders>
              <w:bottom w:val="single" w:sz="4" w:space="0" w:color="auto"/>
            </w:tcBorders>
          </w:tcPr>
          <w:p w14:paraId="3617CA89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Семестры</w:t>
            </w:r>
          </w:p>
        </w:tc>
      </w:tr>
      <w:tr w:rsidR="000F4493" w:rsidRPr="006F4BDF" w14:paraId="65810C46" w14:textId="77777777" w:rsidTr="00223ECD">
        <w:trPr>
          <w:trHeight w:val="1600"/>
        </w:trPr>
        <w:tc>
          <w:tcPr>
            <w:tcW w:w="849" w:type="dxa"/>
            <w:vMerge/>
            <w:tcBorders>
              <w:bottom w:val="single" w:sz="4" w:space="0" w:color="auto"/>
            </w:tcBorders>
          </w:tcPr>
          <w:p w14:paraId="28AB12A8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45F7863B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extDirection w:val="btLr"/>
          </w:tcPr>
          <w:p w14:paraId="43E55F0C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14:paraId="517C327D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24A9CB2A" w14:textId="77777777" w:rsidR="00D62D77" w:rsidRPr="006F4BDF" w:rsidRDefault="00D62D77" w:rsidP="00D62D7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0E3D75C" w14:textId="77777777" w:rsidR="00D62D77" w:rsidRPr="006F4BDF" w:rsidRDefault="00D62D77" w:rsidP="00D62D7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FC9BABD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590DC817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00C1F59F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Merge/>
            <w:tcBorders>
              <w:bottom w:val="single" w:sz="4" w:space="0" w:color="auto"/>
            </w:tcBorders>
            <w:textDirection w:val="btLr"/>
          </w:tcPr>
          <w:p w14:paraId="2BF89161" w14:textId="77777777" w:rsidR="00D62D77" w:rsidRPr="006F4BDF" w:rsidRDefault="00D62D77" w:rsidP="00D62D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  <w:tcBorders>
              <w:bottom w:val="single" w:sz="4" w:space="0" w:color="auto"/>
            </w:tcBorders>
          </w:tcPr>
          <w:p w14:paraId="79EE0E0D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3C9E0FEE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6D601CB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2B0F848A" w14:textId="77777777" w:rsidR="00D62D77" w:rsidRPr="006F4BDF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D5C7A07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C2147E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98F738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510A31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00D463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E0CAF5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D6EF8B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B09FD5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F07D6E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908B0A4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6D4897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868780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08E748" w14:textId="77777777" w:rsidR="00D62D77" w:rsidRPr="006F4BDF" w:rsidRDefault="00D62D77" w:rsidP="00D62D7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9D8E52" w14:textId="77777777" w:rsidR="00D62D77" w:rsidRPr="006F4BDF" w:rsidRDefault="00D62D77" w:rsidP="00D62D7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69BF79" w14:textId="77777777" w:rsidR="00D62D77" w:rsidRPr="006F4BDF" w:rsidRDefault="00D62D77" w:rsidP="00D62D7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6E35D12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766CC2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3713A2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0F920CB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6BD7A6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3CD538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CCC9DFC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D5A1D0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AD9D86" w14:textId="77777777" w:rsidR="00D62D77" w:rsidRPr="006F4BDF" w:rsidRDefault="00D62D77" w:rsidP="00D6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D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F4493" w:rsidRPr="006F4BDF" w14:paraId="1EDCF8DB" w14:textId="77777777" w:rsidTr="00877CE2">
        <w:tc>
          <w:tcPr>
            <w:tcW w:w="849" w:type="dxa"/>
          </w:tcPr>
          <w:p w14:paraId="22C0B72B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  <w:vAlign w:val="center"/>
          </w:tcPr>
          <w:p w14:paraId="563FA903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6343C15D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95DEE7E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63932C37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20142F05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15CA204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19C04D12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0159684F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5E035E16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423D6575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86A1B49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29A59AEF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51358D61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0E7D91D1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024FAEA9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45EC318E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1135FC38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5F199C7A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7494CDA2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0BA1AD7A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5488CAE8" w14:textId="77777777" w:rsidR="00D62D77" w:rsidRPr="00D13921" w:rsidRDefault="00D62D77" w:rsidP="00D62D7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1392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0F4493" w:rsidRPr="006F4BDF" w14:paraId="1469B23F" w14:textId="77777777" w:rsidTr="00877CE2">
        <w:tc>
          <w:tcPr>
            <w:tcW w:w="849" w:type="dxa"/>
          </w:tcPr>
          <w:p w14:paraId="1E43A37B" w14:textId="77777777" w:rsidR="00D62D77" w:rsidRPr="004E42D3" w:rsidRDefault="00D62D77" w:rsidP="00D62D77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00</w:t>
            </w:r>
          </w:p>
        </w:tc>
        <w:tc>
          <w:tcPr>
            <w:tcW w:w="2409" w:type="dxa"/>
          </w:tcPr>
          <w:p w14:paraId="23E368D2" w14:textId="77777777" w:rsidR="00D62D77" w:rsidRPr="004E42D3" w:rsidRDefault="00D62D77" w:rsidP="00D62D77">
            <w:pPr>
              <w:ind w:hanging="5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Общеобразователь-ные дисциплины</w:t>
            </w:r>
          </w:p>
        </w:tc>
        <w:tc>
          <w:tcPr>
            <w:tcW w:w="565" w:type="dxa"/>
          </w:tcPr>
          <w:p w14:paraId="66391089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363C4637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8" w:type="dxa"/>
          </w:tcPr>
          <w:p w14:paraId="415E7BC8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BF6C4A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9" w:type="dxa"/>
          </w:tcPr>
          <w:p w14:paraId="2AAA3B69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709" w:type="dxa"/>
          </w:tcPr>
          <w:p w14:paraId="5FB5ED88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1260</w:t>
            </w:r>
          </w:p>
        </w:tc>
        <w:tc>
          <w:tcPr>
            <w:tcW w:w="992" w:type="dxa"/>
          </w:tcPr>
          <w:p w14:paraId="616651B2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D590AF5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22" w:type="dxa"/>
          </w:tcPr>
          <w:p w14:paraId="4C06250E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22C871F0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C7D495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3335482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3DED25" w14:textId="4354176A" w:rsidR="00D62D77" w:rsidRPr="004E42D3" w:rsidRDefault="00D62D77" w:rsidP="00D62D7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02D37" w:rsidRPr="004E42D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567" w:type="dxa"/>
          </w:tcPr>
          <w:p w14:paraId="29BF9031" w14:textId="273B2F35" w:rsidR="00D62D77" w:rsidRPr="004E42D3" w:rsidRDefault="00D62D77" w:rsidP="00D62D7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02D37" w:rsidRPr="004E42D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</w:p>
        </w:tc>
        <w:tc>
          <w:tcPr>
            <w:tcW w:w="567" w:type="dxa"/>
          </w:tcPr>
          <w:p w14:paraId="350B6312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E47705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B6A740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3B1114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0AE309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B4C801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4493" w:rsidRPr="006F4BDF" w14:paraId="79435EF5" w14:textId="77777777" w:rsidTr="00877CE2">
        <w:tc>
          <w:tcPr>
            <w:tcW w:w="849" w:type="dxa"/>
          </w:tcPr>
          <w:p w14:paraId="35E7D33C" w14:textId="77777777" w:rsidR="00D62D77" w:rsidRPr="004E42D3" w:rsidRDefault="00D62D77" w:rsidP="00D62D77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ООД 01</w:t>
            </w:r>
          </w:p>
        </w:tc>
        <w:tc>
          <w:tcPr>
            <w:tcW w:w="2409" w:type="dxa"/>
          </w:tcPr>
          <w:p w14:paraId="199F6F0E" w14:textId="77777777" w:rsidR="00D62D77" w:rsidRPr="004E42D3" w:rsidRDefault="00D62D77" w:rsidP="00D62D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Русский язык (Казахский язык)</w:t>
            </w:r>
          </w:p>
        </w:tc>
        <w:tc>
          <w:tcPr>
            <w:tcW w:w="565" w:type="dxa"/>
          </w:tcPr>
          <w:p w14:paraId="14741FCA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45F44899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791E29C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AF4A05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9B7895E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711DB609" w14:textId="77777777" w:rsidR="00D62D77" w:rsidRPr="004E42D3" w:rsidRDefault="00D62D77" w:rsidP="00D62D77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1BDD5DC6" w14:textId="77777777" w:rsidR="00D62D77" w:rsidRPr="004E42D3" w:rsidRDefault="00D62D77" w:rsidP="00D62D77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16633AFE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7DACF61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2052A36B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1D53F7FF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95DA6FD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8DBF7F9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9C4F0EA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35AF23C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0BCE99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6701A583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5377BF0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9A8EDC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67849C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5723B9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023BE2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C03879" w14:textId="77777777" w:rsidR="00D62D77" w:rsidRPr="004E42D3" w:rsidRDefault="00D62D77" w:rsidP="00D62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6FC669A3" w14:textId="77777777" w:rsidTr="00877CE2">
        <w:tc>
          <w:tcPr>
            <w:tcW w:w="849" w:type="dxa"/>
          </w:tcPr>
          <w:p w14:paraId="289ED783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ООД 02</w:t>
            </w:r>
          </w:p>
        </w:tc>
        <w:tc>
          <w:tcPr>
            <w:tcW w:w="2409" w:type="dxa"/>
          </w:tcPr>
          <w:p w14:paraId="70BE95D4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Русская литература (Казахская литература)</w:t>
            </w:r>
          </w:p>
        </w:tc>
        <w:tc>
          <w:tcPr>
            <w:tcW w:w="565" w:type="dxa"/>
          </w:tcPr>
          <w:p w14:paraId="5A86CCA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066904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79B959D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B9795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2470987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0E958D89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1A6369C2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72DCF8A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23C6CA6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0320DC8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1EB8A758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2CF8AA5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AAAE3F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F8E60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F9C9BB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0D9B49" w14:textId="288DDA0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30B0C05" w14:textId="0B54652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9D9071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F2C19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F8D64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42472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AF79D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E1A6B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10E55C62" w14:textId="77777777" w:rsidTr="00877CE2">
        <w:tc>
          <w:tcPr>
            <w:tcW w:w="849" w:type="dxa"/>
          </w:tcPr>
          <w:p w14:paraId="29CF8F46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ООД 03</w:t>
            </w:r>
          </w:p>
        </w:tc>
        <w:tc>
          <w:tcPr>
            <w:tcW w:w="2409" w:type="dxa"/>
          </w:tcPr>
          <w:p w14:paraId="1AB82A0D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Казахский язык и литература (Русский язык и литература)</w:t>
            </w:r>
          </w:p>
        </w:tc>
        <w:tc>
          <w:tcPr>
            <w:tcW w:w="565" w:type="dxa"/>
          </w:tcPr>
          <w:p w14:paraId="2632025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6790F11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7CDFC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A0F35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4A5011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59289691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05251B23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7B8EB4C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CB91BF1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5471BF7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2ACC47E6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79EF177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646368E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4BC1C6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F9A043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9F99C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FDC2AB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5C5E53E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C617C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8A994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27729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64DCD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79A61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0EAFCDF9" w14:textId="77777777" w:rsidTr="00877CE2">
        <w:tc>
          <w:tcPr>
            <w:tcW w:w="849" w:type="dxa"/>
          </w:tcPr>
          <w:p w14:paraId="4A15CCAE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ООД 04</w:t>
            </w:r>
          </w:p>
        </w:tc>
        <w:tc>
          <w:tcPr>
            <w:tcW w:w="2409" w:type="dxa"/>
          </w:tcPr>
          <w:p w14:paraId="415A0813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565" w:type="dxa"/>
          </w:tcPr>
          <w:p w14:paraId="35F4AB1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653E08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5AD87E3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6EFD8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3007C4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04ABB88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92" w:type="dxa"/>
          </w:tcPr>
          <w:p w14:paraId="4AD2267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B1AC23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4C9A15D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E44D32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65C7F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B593D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F6818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D38516" w14:textId="77777777" w:rsidR="005B77FF" w:rsidRPr="004E42D3" w:rsidRDefault="005B77FF" w:rsidP="005B77FF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4A5788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0EB81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B89EA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AC0A4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13C8F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11B73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1FAA680A" w14:textId="77777777" w:rsidTr="00877CE2">
        <w:tc>
          <w:tcPr>
            <w:tcW w:w="849" w:type="dxa"/>
          </w:tcPr>
          <w:p w14:paraId="097D7405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ООД 05</w:t>
            </w:r>
          </w:p>
        </w:tc>
        <w:tc>
          <w:tcPr>
            <w:tcW w:w="2409" w:type="dxa"/>
          </w:tcPr>
          <w:p w14:paraId="2CD89DE3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65" w:type="dxa"/>
          </w:tcPr>
          <w:p w14:paraId="0D2DDE8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33BF1C2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5A759E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31086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41C193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34FFCC2A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54482CCA" w14:textId="77777777" w:rsidR="005B77FF" w:rsidRPr="004E42D3" w:rsidRDefault="005B77FF" w:rsidP="005B77FF">
            <w:pPr>
              <w:ind w:hanging="2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6FEB30C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CBC062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444224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04E445D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4458954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1563EA3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1DDC0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58F0FB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5C015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0ACDA4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23E7D9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6481E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D8BE1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01F25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B9E57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A4F07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340F6082" w14:textId="77777777" w:rsidTr="00877CE2">
        <w:tc>
          <w:tcPr>
            <w:tcW w:w="849" w:type="dxa"/>
          </w:tcPr>
          <w:p w14:paraId="67661ACD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ООД 06</w:t>
            </w:r>
          </w:p>
        </w:tc>
        <w:tc>
          <w:tcPr>
            <w:tcW w:w="2409" w:type="dxa"/>
          </w:tcPr>
          <w:p w14:paraId="531F1C23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65" w:type="dxa"/>
          </w:tcPr>
          <w:p w14:paraId="6B87599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28588E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17E271B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316B3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33EB393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61FE756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2" w:type="dxa"/>
          </w:tcPr>
          <w:p w14:paraId="79E9DCE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BCBB15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705FAF3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21D1FC4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C79F8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4014A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6501E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7065CB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1FF75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602E5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DF0E9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3E51F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DAB47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4AF7C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3BEAA2B5" w14:textId="77777777" w:rsidTr="00877CE2">
        <w:tc>
          <w:tcPr>
            <w:tcW w:w="849" w:type="dxa"/>
          </w:tcPr>
          <w:p w14:paraId="4CF63A50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07</w:t>
            </w:r>
          </w:p>
        </w:tc>
        <w:tc>
          <w:tcPr>
            <w:tcW w:w="2409" w:type="dxa"/>
          </w:tcPr>
          <w:p w14:paraId="1D27E14C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565" w:type="dxa"/>
          </w:tcPr>
          <w:p w14:paraId="1DFAF4A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3F89896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A693E9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92D83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667E442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150A25AD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41542195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539932C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73D3051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173663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03256789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4D01A98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3D20AD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BF7E18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F93F40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0661C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1E2CF7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53DC17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34367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1A689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2A6DB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C127F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26A73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6DCBF6FC" w14:textId="77777777" w:rsidTr="00877CE2">
        <w:tc>
          <w:tcPr>
            <w:tcW w:w="849" w:type="dxa"/>
          </w:tcPr>
          <w:p w14:paraId="3370C189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08</w:t>
            </w:r>
          </w:p>
        </w:tc>
        <w:tc>
          <w:tcPr>
            <w:tcW w:w="2409" w:type="dxa"/>
          </w:tcPr>
          <w:p w14:paraId="07BD7F10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65" w:type="dxa"/>
          </w:tcPr>
          <w:p w14:paraId="0BC0379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8209CB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462875D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3E7C4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D324CD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5DBBA668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02EBC1BF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2974675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1AC91B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045E79D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3775D44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E5C613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90B074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23D9E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56B775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CD36B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9B7FD3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27AFE4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7AB49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6F4F9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4E017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9A29F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47A68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3B4EE391" w14:textId="77777777" w:rsidTr="00877CE2">
        <w:trPr>
          <w:trHeight w:val="528"/>
        </w:trPr>
        <w:tc>
          <w:tcPr>
            <w:tcW w:w="849" w:type="dxa"/>
          </w:tcPr>
          <w:p w14:paraId="44CF0401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09</w:t>
            </w:r>
          </w:p>
        </w:tc>
        <w:tc>
          <w:tcPr>
            <w:tcW w:w="2409" w:type="dxa"/>
          </w:tcPr>
          <w:p w14:paraId="54D967EA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Начальная военная и технологическая подготовка</w:t>
            </w:r>
          </w:p>
        </w:tc>
        <w:tc>
          <w:tcPr>
            <w:tcW w:w="565" w:type="dxa"/>
          </w:tcPr>
          <w:p w14:paraId="337455C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10B57A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7B2DBF5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1320A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69D7DC9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193567DE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30DE642D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5EB5D27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058CB7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69828E1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5090E2F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160F0B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EFF1FB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700EF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1FAD3A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9670E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C753F0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8FFE0D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613DC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8C7C9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94CA2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1B37F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3DFE3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4C17A183" w14:textId="77777777" w:rsidTr="00877CE2">
        <w:tc>
          <w:tcPr>
            <w:tcW w:w="849" w:type="dxa"/>
          </w:tcPr>
          <w:p w14:paraId="5C7C0072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10</w:t>
            </w:r>
          </w:p>
        </w:tc>
        <w:tc>
          <w:tcPr>
            <w:tcW w:w="2409" w:type="dxa"/>
          </w:tcPr>
          <w:p w14:paraId="1C2A050F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65" w:type="dxa"/>
          </w:tcPr>
          <w:p w14:paraId="1310DCA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8EDC21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243BDAE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489A2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274E3DF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7FABA289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76876D5C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447B4B8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490E0DB4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3B30960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51F9142A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B8765E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45C1B5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90BD3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7B7588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CBBDF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64433F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189F57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9A268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C3E1A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B4B14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00C3D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66A01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711F08E3" w14:textId="77777777" w:rsidTr="006464AD">
        <w:tc>
          <w:tcPr>
            <w:tcW w:w="849" w:type="dxa"/>
          </w:tcPr>
          <w:p w14:paraId="2844D53C" w14:textId="623307B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  <w:vAlign w:val="center"/>
          </w:tcPr>
          <w:p w14:paraId="73B529A6" w14:textId="5ABBD16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080BB0C1" w14:textId="725CE85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388A1DF" w14:textId="7149DA2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6BB6C5F8" w14:textId="3942B28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5DD5B2C1" w14:textId="4EC8C7D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6A377319" w14:textId="07A6EC7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6C476FE1" w14:textId="29CAE3B5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0B9BF6DD" w14:textId="678E52F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795A33F4" w14:textId="5A12DBF9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14881646" w14:textId="208DC968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3CB2E02" w14:textId="7A746E7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4B0CD81" w14:textId="5FBF140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6DC8B257" w14:textId="407095A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476EA3B3" w14:textId="3A2B0A1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7A8AD9AC" w14:textId="202E814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3BCD9EE9" w14:textId="332141E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5A561B32" w14:textId="1DE90F1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345E431A" w14:textId="10F56BC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1F41128A" w14:textId="3233A90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1E7106A9" w14:textId="02E72F5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711942A8" w14:textId="7A0F8A8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5B77FF" w:rsidRPr="006F4BDF" w14:paraId="3A89A0DD" w14:textId="77777777" w:rsidTr="00877CE2">
        <w:tc>
          <w:tcPr>
            <w:tcW w:w="849" w:type="dxa"/>
          </w:tcPr>
          <w:p w14:paraId="419C09AA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11</w:t>
            </w:r>
          </w:p>
        </w:tc>
        <w:tc>
          <w:tcPr>
            <w:tcW w:w="2409" w:type="dxa"/>
          </w:tcPr>
          <w:p w14:paraId="1A2B87E4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565" w:type="dxa"/>
          </w:tcPr>
          <w:p w14:paraId="1308F41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989146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7ADFE15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D5D75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BB24E8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227ADCD2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5E7626F9" w14:textId="77777777" w:rsidR="005B77FF" w:rsidRPr="004E42D3" w:rsidRDefault="005B77FF" w:rsidP="005B77FF">
            <w:pPr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2" w:type="dxa"/>
          </w:tcPr>
          <w:p w14:paraId="75C2119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12AE192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551C6B9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3E58599F" w14:textId="77777777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E72F37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AF2F9B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663BBD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B2B4FB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9E53C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000145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E1A1A4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6F4EF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34470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9571F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42FBC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C11D2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0DFC861A" w14:textId="77777777" w:rsidTr="00877CE2">
        <w:tc>
          <w:tcPr>
            <w:tcW w:w="849" w:type="dxa"/>
          </w:tcPr>
          <w:p w14:paraId="4CED23D0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12</w:t>
            </w:r>
          </w:p>
        </w:tc>
        <w:tc>
          <w:tcPr>
            <w:tcW w:w="2409" w:type="dxa"/>
          </w:tcPr>
          <w:p w14:paraId="4083C11F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565" w:type="dxa"/>
          </w:tcPr>
          <w:p w14:paraId="1994A4F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768893D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09D1E6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A3901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BDC5B6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2FABB1CC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68D0B31A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2973DE0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D19E73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5C7408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0803734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076B3F4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3866FBE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DBA65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289190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919E4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D70B10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374420B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A8487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F1400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32CA0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7D34D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606B2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3A3D9300" w14:textId="77777777" w:rsidTr="00877CE2">
        <w:tc>
          <w:tcPr>
            <w:tcW w:w="849" w:type="dxa"/>
          </w:tcPr>
          <w:p w14:paraId="2BB14460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13</w:t>
            </w:r>
          </w:p>
        </w:tc>
        <w:tc>
          <w:tcPr>
            <w:tcW w:w="2409" w:type="dxa"/>
          </w:tcPr>
          <w:p w14:paraId="4A98F02C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565" w:type="dxa"/>
          </w:tcPr>
          <w:p w14:paraId="6842971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DABDFD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25B63C2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2F6FB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45DE033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712D59B9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73D7EFC3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3E15F8D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BF8F4D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8D61C5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590B45F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2087422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0001F24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B8E11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0A011E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DB13B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A8F728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C29625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AFB70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0D12D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9945C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17DF6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25E0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44F50707" w14:textId="77777777" w:rsidTr="00877CE2">
        <w:trPr>
          <w:trHeight w:val="142"/>
        </w:trPr>
        <w:tc>
          <w:tcPr>
            <w:tcW w:w="849" w:type="dxa"/>
          </w:tcPr>
          <w:p w14:paraId="673D2EC7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14</w:t>
            </w:r>
          </w:p>
        </w:tc>
        <w:tc>
          <w:tcPr>
            <w:tcW w:w="2409" w:type="dxa"/>
          </w:tcPr>
          <w:p w14:paraId="313888F2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Графика и проектирование</w:t>
            </w:r>
          </w:p>
        </w:tc>
        <w:tc>
          <w:tcPr>
            <w:tcW w:w="565" w:type="dxa"/>
          </w:tcPr>
          <w:p w14:paraId="60EA810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F64F6E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7F61FF4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8BE39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AA7281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69B9ED85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1CD9E820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6EAAE12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C8D551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507046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3940356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F4DE91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1AF4F3E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23E7E4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27F1F9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EBCDB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E404BB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3A64C1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C2755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1D242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02102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32129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FFF8B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6F2D38C9" w14:textId="77777777" w:rsidTr="00877CE2">
        <w:trPr>
          <w:trHeight w:val="64"/>
        </w:trPr>
        <w:tc>
          <w:tcPr>
            <w:tcW w:w="849" w:type="dxa"/>
          </w:tcPr>
          <w:p w14:paraId="071B7821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15</w:t>
            </w:r>
          </w:p>
        </w:tc>
        <w:tc>
          <w:tcPr>
            <w:tcW w:w="2409" w:type="dxa"/>
          </w:tcPr>
          <w:p w14:paraId="43DC42A2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565" w:type="dxa"/>
          </w:tcPr>
          <w:p w14:paraId="73F526F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EE534C4" w14:textId="7898730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5A26051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9D2A0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B631C7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34492401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74F71B78" w14:textId="7777777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2" w:type="dxa"/>
          </w:tcPr>
          <w:p w14:paraId="46E5B40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537ED2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7D92842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78E4BDF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7A59431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4D6F9B6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A9945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DAD745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56506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4567A6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4A34B4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8B4BD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EA472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B8BC9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28F99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FC5A9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0602A203" w14:textId="77777777" w:rsidTr="00877CE2">
        <w:trPr>
          <w:trHeight w:val="577"/>
        </w:trPr>
        <w:tc>
          <w:tcPr>
            <w:tcW w:w="849" w:type="dxa"/>
          </w:tcPr>
          <w:p w14:paraId="34E86B9C" w14:textId="77777777" w:rsidR="005B77FF" w:rsidRPr="004E42D3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ООД 16</w:t>
            </w:r>
          </w:p>
        </w:tc>
        <w:tc>
          <w:tcPr>
            <w:tcW w:w="2409" w:type="dxa"/>
          </w:tcPr>
          <w:p w14:paraId="53750B6C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Глобальные компетенции</w:t>
            </w:r>
          </w:p>
        </w:tc>
        <w:tc>
          <w:tcPr>
            <w:tcW w:w="565" w:type="dxa"/>
          </w:tcPr>
          <w:p w14:paraId="4C44209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CA2884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32532D0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F3AE4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0E71A4E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8CED90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7267B49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F8895D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05E8685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F79D4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59BE8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2EF260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936E8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7203240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8A003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37894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99A13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CB691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8B7F9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AA441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4BAC2681" w14:textId="77777777" w:rsidTr="00877CE2">
        <w:trPr>
          <w:trHeight w:val="86"/>
        </w:trPr>
        <w:tc>
          <w:tcPr>
            <w:tcW w:w="849" w:type="dxa"/>
          </w:tcPr>
          <w:p w14:paraId="2E0E1266" w14:textId="77777777" w:rsidR="005B77FF" w:rsidRPr="004E42D3" w:rsidRDefault="005B77FF" w:rsidP="005B77FF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ОГД 00</w:t>
            </w:r>
          </w:p>
        </w:tc>
        <w:tc>
          <w:tcPr>
            <w:tcW w:w="2409" w:type="dxa"/>
          </w:tcPr>
          <w:p w14:paraId="6CE4AD91" w14:textId="0EFB8189" w:rsidR="005B77FF" w:rsidRPr="004E42D3" w:rsidRDefault="005B77FF" w:rsidP="005B77FF">
            <w:pPr>
              <w:ind w:right="-108" w:hanging="9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Общегуманитарные дисциплины</w:t>
            </w:r>
          </w:p>
        </w:tc>
        <w:tc>
          <w:tcPr>
            <w:tcW w:w="565" w:type="dxa"/>
          </w:tcPr>
          <w:p w14:paraId="1BE37DB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67" w:type="dxa"/>
          </w:tcPr>
          <w:p w14:paraId="015A16C5" w14:textId="45D1F5E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8" w:type="dxa"/>
          </w:tcPr>
          <w:p w14:paraId="782835C4" w14:textId="22D30EE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67" w:type="dxa"/>
          </w:tcPr>
          <w:p w14:paraId="39A394D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</w:tcPr>
          <w:p w14:paraId="5392E6F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09" w:type="dxa"/>
          </w:tcPr>
          <w:p w14:paraId="45B41F53" w14:textId="16F2E84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204</w:t>
            </w:r>
          </w:p>
        </w:tc>
        <w:tc>
          <w:tcPr>
            <w:tcW w:w="992" w:type="dxa"/>
          </w:tcPr>
          <w:p w14:paraId="2A227B7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7E71C36" w14:textId="439F061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22" w:type="dxa"/>
          </w:tcPr>
          <w:p w14:paraId="4831FBE3" w14:textId="3266781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40991D1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CFEBFB8" w14:textId="77777777" w:rsidR="005B77FF" w:rsidRPr="004E42D3" w:rsidRDefault="005B77FF" w:rsidP="005B77FF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640DDC0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2BF88E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F4103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1FB37B" w14:textId="77777777" w:rsidR="005B77FF" w:rsidRPr="004E42D3" w:rsidRDefault="005B77FF" w:rsidP="005B77FF">
            <w:pPr>
              <w:ind w:right="-100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9352C7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67F6F9E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08DDE50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43A88D7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3448107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5B77FF" w:rsidRPr="006F4BDF" w14:paraId="190C962B" w14:textId="77777777" w:rsidTr="00877CE2">
        <w:tc>
          <w:tcPr>
            <w:tcW w:w="849" w:type="dxa"/>
          </w:tcPr>
          <w:p w14:paraId="264E0013" w14:textId="77777777" w:rsidR="005B77FF" w:rsidRPr="004E42D3" w:rsidRDefault="005B77FF" w:rsidP="005B77FF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01</w:t>
            </w:r>
          </w:p>
        </w:tc>
        <w:tc>
          <w:tcPr>
            <w:tcW w:w="2409" w:type="dxa"/>
          </w:tcPr>
          <w:p w14:paraId="1965B13F" w14:textId="77777777" w:rsidR="005B77FF" w:rsidRPr="004E42D3" w:rsidRDefault="005B77FF" w:rsidP="005B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65" w:type="dxa"/>
          </w:tcPr>
          <w:p w14:paraId="6D4D7748" w14:textId="4160106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67" w:type="dxa"/>
          </w:tcPr>
          <w:p w14:paraId="4FE5E43D" w14:textId="1961E5EE" w:rsidR="005B77FF" w:rsidRPr="004E42D3" w:rsidRDefault="005B77FF" w:rsidP="005B77FF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3, 4, 5 </w:t>
            </w:r>
          </w:p>
        </w:tc>
        <w:tc>
          <w:tcPr>
            <w:tcW w:w="568" w:type="dxa"/>
          </w:tcPr>
          <w:p w14:paraId="4171E555" w14:textId="3EAFCBEB" w:rsidR="005B77FF" w:rsidRPr="004E42D3" w:rsidRDefault="005B77FF" w:rsidP="005B77FF">
            <w:pPr>
              <w:ind w:right="-101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7, 8</w:t>
            </w:r>
          </w:p>
        </w:tc>
        <w:tc>
          <w:tcPr>
            <w:tcW w:w="567" w:type="dxa"/>
          </w:tcPr>
          <w:p w14:paraId="4977BA4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</w:tcPr>
          <w:p w14:paraId="113326A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9" w:type="dxa"/>
          </w:tcPr>
          <w:p w14:paraId="725F29E9" w14:textId="12F984AC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30</w:t>
            </w:r>
          </w:p>
          <w:p w14:paraId="47D7CDE6" w14:textId="490DAA8D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  <w:p w14:paraId="3D02CCF1" w14:textId="3B61D298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30</w:t>
            </w:r>
          </w:p>
          <w:p w14:paraId="2F7D11F8" w14:textId="39B6222D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30</w:t>
            </w:r>
          </w:p>
          <w:p w14:paraId="6C271774" w14:textId="6CECACBA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24</w:t>
            </w:r>
          </w:p>
          <w:p w14:paraId="32BBBE78" w14:textId="6E28FD03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8) 24</w:t>
            </w:r>
          </w:p>
        </w:tc>
        <w:tc>
          <w:tcPr>
            <w:tcW w:w="992" w:type="dxa"/>
          </w:tcPr>
          <w:p w14:paraId="6786C8D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8D42312" w14:textId="2B78D0A8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6</w:t>
            </w:r>
          </w:p>
          <w:p w14:paraId="3D523524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15CD8A7C" w14:textId="69941E12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  <w:p w14:paraId="094679D0" w14:textId="58C820B5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  <w:p w14:paraId="12D97FC8" w14:textId="109B99D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3D07E9A8" w14:textId="58B78F97" w:rsidR="005B77FF" w:rsidRPr="004E42D3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739BAF3D" w14:textId="4705EED1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369EB5DD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  <w:p w14:paraId="01B3BF1F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  <w:p w14:paraId="67B7C7F3" w14:textId="566AD576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07E9E42" w14:textId="49A7A80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48A007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D4017A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3ED7BC9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56A56F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B978D2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00F3DB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73BFEE9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253232B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11D1429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23F3A09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5463F07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5B77FF" w:rsidRPr="006F4BDF" w14:paraId="462B6E84" w14:textId="77777777" w:rsidTr="00877CE2">
        <w:trPr>
          <w:trHeight w:val="104"/>
        </w:trPr>
        <w:tc>
          <w:tcPr>
            <w:tcW w:w="849" w:type="dxa"/>
          </w:tcPr>
          <w:p w14:paraId="12E9A50C" w14:textId="77777777" w:rsidR="005B77FF" w:rsidRPr="004E42D3" w:rsidRDefault="005B77FF" w:rsidP="005B77FF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02</w:t>
            </w:r>
          </w:p>
        </w:tc>
        <w:tc>
          <w:tcPr>
            <w:tcW w:w="2409" w:type="dxa"/>
          </w:tcPr>
          <w:p w14:paraId="286D8465" w14:textId="77777777" w:rsidR="005B77FF" w:rsidRPr="004E42D3" w:rsidRDefault="005B77FF" w:rsidP="005B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565" w:type="dxa"/>
          </w:tcPr>
          <w:p w14:paraId="0C7CD1A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7" w:type="dxa"/>
          </w:tcPr>
          <w:p w14:paraId="2B84185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5A764B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CF1AB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0140C9B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2D86D57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2" w:type="dxa"/>
          </w:tcPr>
          <w:p w14:paraId="28B7DCE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3" w:type="dxa"/>
          </w:tcPr>
          <w:p w14:paraId="30A1D30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4B29C4F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1C752A6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5E79EB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1C06CEE" w14:textId="77777777" w:rsidR="005B77FF" w:rsidRPr="004E42D3" w:rsidRDefault="005B77FF" w:rsidP="005B77FF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1FC4D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D073C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EF59DA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14:paraId="3FAE417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B129A1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AD799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11E293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D1EEB0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B77FF" w:rsidRPr="006F4BDF" w14:paraId="53FADB41" w14:textId="77777777" w:rsidTr="00877CE2">
        <w:trPr>
          <w:trHeight w:val="510"/>
        </w:trPr>
        <w:tc>
          <w:tcPr>
            <w:tcW w:w="849" w:type="dxa"/>
          </w:tcPr>
          <w:p w14:paraId="0B3BAB47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СЭД 00</w:t>
            </w:r>
          </w:p>
        </w:tc>
        <w:tc>
          <w:tcPr>
            <w:tcW w:w="2409" w:type="dxa"/>
          </w:tcPr>
          <w:p w14:paraId="0B2676CC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Социально – экономические дициплины</w:t>
            </w:r>
          </w:p>
        </w:tc>
        <w:tc>
          <w:tcPr>
            <w:tcW w:w="565" w:type="dxa"/>
          </w:tcPr>
          <w:p w14:paraId="5DA825D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6C03F4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8" w:type="dxa"/>
          </w:tcPr>
          <w:p w14:paraId="6848A45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D6839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5183F33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9" w:type="dxa"/>
          </w:tcPr>
          <w:p w14:paraId="4E16E611" w14:textId="74DBA62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2" w:type="dxa"/>
          </w:tcPr>
          <w:p w14:paraId="5F84E68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88CA66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22" w:type="dxa"/>
          </w:tcPr>
          <w:p w14:paraId="16D8A3B3" w14:textId="424A52F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100CBB2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375B38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6575C18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8F00D5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61FD794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E9E0754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6F8C150D" w14:textId="1CC48EC0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6C10975F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38BF6E5" w14:textId="3A4D20D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B8B91D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467FA5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B77FF" w:rsidRPr="006F4BDF" w14:paraId="321196F4" w14:textId="77777777" w:rsidTr="00877CE2">
        <w:trPr>
          <w:trHeight w:val="320"/>
        </w:trPr>
        <w:tc>
          <w:tcPr>
            <w:tcW w:w="849" w:type="dxa"/>
          </w:tcPr>
          <w:p w14:paraId="34C8D322" w14:textId="695EB0D6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01</w:t>
            </w:r>
          </w:p>
        </w:tc>
        <w:tc>
          <w:tcPr>
            <w:tcW w:w="2409" w:type="dxa"/>
            <w:vAlign w:val="center"/>
          </w:tcPr>
          <w:p w14:paraId="1758A256" w14:textId="232C739E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Основы философии и культурологии</w:t>
            </w:r>
          </w:p>
        </w:tc>
        <w:tc>
          <w:tcPr>
            <w:tcW w:w="565" w:type="dxa"/>
          </w:tcPr>
          <w:p w14:paraId="3E586EB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19B7801" w14:textId="7B5C455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8" w:type="dxa"/>
          </w:tcPr>
          <w:p w14:paraId="2457BA4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92B9B8" w14:textId="1DDC3B3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1BEBA5F5" w14:textId="24D8CAD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3A4A60E0" w14:textId="19FA852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2" w:type="dxa"/>
          </w:tcPr>
          <w:p w14:paraId="5273460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B52F794" w14:textId="71CD067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28F0AB9A" w14:textId="3AD302B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33F40DA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4BDCB2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7026F26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2D45F6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0E1B639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E1889F7" w14:textId="617E65D0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vAlign w:val="center"/>
          </w:tcPr>
          <w:p w14:paraId="1E7199BB" w14:textId="3C444C78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7235BFA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28C2C6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690808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09F808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B77FF" w:rsidRPr="006F4BDF" w14:paraId="7F741AC9" w14:textId="77777777" w:rsidTr="00877CE2">
        <w:tc>
          <w:tcPr>
            <w:tcW w:w="849" w:type="dxa"/>
          </w:tcPr>
          <w:p w14:paraId="59BA20C2" w14:textId="3208B34D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02</w:t>
            </w:r>
          </w:p>
        </w:tc>
        <w:tc>
          <w:tcPr>
            <w:tcW w:w="2409" w:type="dxa"/>
            <w:vAlign w:val="center"/>
          </w:tcPr>
          <w:p w14:paraId="54878BA4" w14:textId="14DB2E01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565" w:type="dxa"/>
          </w:tcPr>
          <w:p w14:paraId="6F04F24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BCECC75" w14:textId="378087F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68" w:type="dxa"/>
          </w:tcPr>
          <w:p w14:paraId="37866F5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6AE182" w14:textId="58ED35D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0E59FDD7" w14:textId="1F38055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2D6BCAC4" w14:textId="43320BA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2" w:type="dxa"/>
          </w:tcPr>
          <w:p w14:paraId="1B4E9AB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1934730" w14:textId="71F6348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7A1EBFF2" w14:textId="0D4ADD1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08B69A0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03EF23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69DE868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DD1BB4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57C969D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7AAF72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Align w:val="center"/>
          </w:tcPr>
          <w:p w14:paraId="0C117DED" w14:textId="2BFB7475" w:rsidR="005B77FF" w:rsidRPr="004E42D3" w:rsidRDefault="005B77FF" w:rsidP="005B77FF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 24</w:t>
            </w:r>
          </w:p>
          <w:p w14:paraId="155D4768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6892F4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E8AAF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3F3813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6FB14A1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B77FF" w:rsidRPr="006F4BDF" w14:paraId="35FBFEE3" w14:textId="77777777" w:rsidTr="00877CE2">
        <w:tc>
          <w:tcPr>
            <w:tcW w:w="849" w:type="dxa"/>
          </w:tcPr>
          <w:p w14:paraId="24348755" w14:textId="12D3590F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03</w:t>
            </w:r>
          </w:p>
        </w:tc>
        <w:tc>
          <w:tcPr>
            <w:tcW w:w="2409" w:type="dxa"/>
            <w:vAlign w:val="center"/>
          </w:tcPr>
          <w:p w14:paraId="0E389A87" w14:textId="4142FF51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права, экономики и </w:t>
            </w:r>
            <w:proofErr w:type="spellStart"/>
            <w:proofErr w:type="gramStart"/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предпринимательс</w:t>
            </w:r>
            <w:proofErr w:type="spellEnd"/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-кой</w:t>
            </w:r>
            <w:proofErr w:type="gramEnd"/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5" w:type="dxa"/>
          </w:tcPr>
          <w:p w14:paraId="2C8CEDE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590A8D7" w14:textId="350AC03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68" w:type="dxa"/>
          </w:tcPr>
          <w:p w14:paraId="09AA10B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509A7E" w14:textId="6D514CA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1B43B555" w14:textId="62F62CB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0F904464" w14:textId="191E02C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992" w:type="dxa"/>
          </w:tcPr>
          <w:p w14:paraId="2C9C60E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63D8C8E" w14:textId="2F5D832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0245DDE2" w14:textId="317C65F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09" w:type="dxa"/>
          </w:tcPr>
          <w:p w14:paraId="4D5DE6B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2668DC7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1FDF885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D7F59A2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99E93BC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96851D" w14:textId="3B3F123E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07D8014" w14:textId="77777777" w:rsidR="005B77FF" w:rsidRPr="004E42D3" w:rsidRDefault="005B77FF" w:rsidP="005B77FF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9A7513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E46010" w14:textId="0A1801E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E4603A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F060BB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B77FF" w:rsidRPr="006F4BDF" w14:paraId="6E5D791B" w14:textId="77777777" w:rsidTr="00877CE2">
        <w:tc>
          <w:tcPr>
            <w:tcW w:w="849" w:type="dxa"/>
          </w:tcPr>
          <w:p w14:paraId="73179E6E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ОПД 00</w:t>
            </w:r>
          </w:p>
        </w:tc>
        <w:tc>
          <w:tcPr>
            <w:tcW w:w="2409" w:type="dxa"/>
            <w:vAlign w:val="center"/>
          </w:tcPr>
          <w:p w14:paraId="6C25CC22" w14:textId="77777777" w:rsidR="005B77FF" w:rsidRPr="004E42D3" w:rsidRDefault="005B77FF" w:rsidP="005B77FF">
            <w:pPr>
              <w:ind w:left="-105" w:right="-116" w:hanging="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</w:t>
            </w:r>
            <w:proofErr w:type="spellStart"/>
            <w:r w:rsidRPr="004E42D3">
              <w:rPr>
                <w:rFonts w:ascii="Times New Roman" w:hAnsi="Times New Roman" w:cs="Times New Roman"/>
                <w:bCs/>
                <w:sz w:val="24"/>
                <w:szCs w:val="24"/>
              </w:rPr>
              <w:t>бщепрофессиональ</w:t>
            </w:r>
            <w:proofErr w:type="spellEnd"/>
            <w:r w:rsidRPr="004E42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  </w:t>
            </w:r>
          </w:p>
          <w:p w14:paraId="01151D08" w14:textId="77777777" w:rsidR="005B77FF" w:rsidRPr="004E42D3" w:rsidRDefault="005B77FF" w:rsidP="005B77FF">
            <w:pPr>
              <w:ind w:left="-105" w:right="-108" w:hanging="3"/>
              <w:jc w:val="both"/>
              <w:rPr>
                <w:rFonts w:ascii="Times New Roman" w:hAnsi="Times New Roman" w:cs="Times New Roman"/>
                <w:bCs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E42D3">
              <w:rPr>
                <w:rFonts w:ascii="Times New Roman" w:hAnsi="Times New Roman" w:cs="Times New Roman"/>
                <w:bCs/>
                <w:sz w:val="24"/>
                <w:szCs w:val="24"/>
              </w:rPr>
              <w:t>ные</w:t>
            </w:r>
            <w:proofErr w:type="spellEnd"/>
            <w:r w:rsidRPr="004E42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дисциплины</w:t>
            </w:r>
          </w:p>
        </w:tc>
        <w:tc>
          <w:tcPr>
            <w:tcW w:w="565" w:type="dxa"/>
          </w:tcPr>
          <w:p w14:paraId="220765F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10DEA493" w14:textId="70F2953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8" w:type="dxa"/>
          </w:tcPr>
          <w:p w14:paraId="485C481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46BB1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</w:tcPr>
          <w:p w14:paraId="0F85296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09" w:type="dxa"/>
          </w:tcPr>
          <w:p w14:paraId="0291C3B7" w14:textId="2A010E3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992" w:type="dxa"/>
          </w:tcPr>
          <w:p w14:paraId="2D0DE38D" w14:textId="5FAED57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983" w:type="dxa"/>
          </w:tcPr>
          <w:p w14:paraId="08DF682D" w14:textId="3763B49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22" w:type="dxa"/>
          </w:tcPr>
          <w:p w14:paraId="7DAC498E" w14:textId="16B1015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709" w:type="dxa"/>
          </w:tcPr>
          <w:p w14:paraId="558ECA2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EE979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939FF4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04147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9153B2" w14:textId="77777777" w:rsidR="005B77FF" w:rsidRPr="004E42D3" w:rsidRDefault="005B77FF" w:rsidP="005B77FF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44BE4A" w14:textId="1336C249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567" w:type="dxa"/>
          </w:tcPr>
          <w:p w14:paraId="1644E2A5" w14:textId="0A44E1AA" w:rsidR="005B77FF" w:rsidRPr="004E42D3" w:rsidRDefault="005B77FF" w:rsidP="005B77FF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567" w:type="dxa"/>
          </w:tcPr>
          <w:p w14:paraId="6BB78B89" w14:textId="69D1489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B70FE6D" w14:textId="7FFD7A6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8DD9EF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92793C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77FF" w:rsidRPr="006F4BDF" w14:paraId="43020E92" w14:textId="77777777" w:rsidTr="00877CE2">
        <w:tc>
          <w:tcPr>
            <w:tcW w:w="849" w:type="dxa"/>
          </w:tcPr>
          <w:p w14:paraId="16C466C3" w14:textId="1A94A874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  <w:vAlign w:val="center"/>
          </w:tcPr>
          <w:p w14:paraId="07A7136C" w14:textId="540F31B2" w:rsidR="005B77FF" w:rsidRPr="004E42D3" w:rsidRDefault="005B77FF" w:rsidP="005B77FF">
            <w:pPr>
              <w:ind w:left="-105" w:right="-116" w:hanging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2FA0BBC6" w14:textId="65F2656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45074D8" w14:textId="1F294EA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5D9F5B1C" w14:textId="0EBA360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45771671" w14:textId="18B7859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04A4BBA8" w14:textId="538C733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3EBFBDE6" w14:textId="4E2C761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5CE4FE4A" w14:textId="1ABA64C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57FC3FA3" w14:textId="7BB8469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0322397E" w14:textId="6779AA3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5304521E" w14:textId="4184987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7CF1D58" w14:textId="16D8D5F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0FA59EA6" w14:textId="1794E69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FC40C70" w14:textId="465F908A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7F1DFF1F" w14:textId="5B38DBDE" w:rsidR="005B77FF" w:rsidRPr="004E42D3" w:rsidRDefault="005B77FF" w:rsidP="005B77FF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3CD151AE" w14:textId="2F57B66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45375F25" w14:textId="52FD76B1" w:rsidR="005B77FF" w:rsidRPr="004E42D3" w:rsidRDefault="005B77FF" w:rsidP="005B77FF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7849ED99" w14:textId="60BF460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472CFAA5" w14:textId="24ED8F2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239873B8" w14:textId="489A59A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2A9C2346" w14:textId="646E779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5B77FF" w:rsidRPr="006F4BDF" w14:paraId="4E82822F" w14:textId="77777777" w:rsidTr="00877CE2">
        <w:trPr>
          <w:trHeight w:val="601"/>
        </w:trPr>
        <w:tc>
          <w:tcPr>
            <w:tcW w:w="849" w:type="dxa"/>
          </w:tcPr>
          <w:p w14:paraId="12FC0104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01</w:t>
            </w:r>
          </w:p>
        </w:tc>
        <w:tc>
          <w:tcPr>
            <w:tcW w:w="2409" w:type="dxa"/>
            <w:vAlign w:val="center"/>
          </w:tcPr>
          <w:p w14:paraId="68BFA1D6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</w:p>
          <w:p w14:paraId="1AB06F1A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565" w:type="dxa"/>
          </w:tcPr>
          <w:p w14:paraId="7DA3028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71A5A75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B11F02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36D48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483CFC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FC5E611" w14:textId="54EC341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92" w:type="dxa"/>
          </w:tcPr>
          <w:p w14:paraId="16181AE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5CCEC28" w14:textId="4D94B60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118C8503" w14:textId="5D21E93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56D78CB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63D62E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C071FE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5F329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25812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D7D5DC" w14:textId="6BF3D10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73430F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847379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4F2D71C1" w14:textId="6F3CC9D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1D71CC4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1B6D7D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77FF" w:rsidRPr="006F4BDF" w14:paraId="466766A0" w14:textId="77777777" w:rsidTr="00877CE2">
        <w:tc>
          <w:tcPr>
            <w:tcW w:w="849" w:type="dxa"/>
          </w:tcPr>
          <w:p w14:paraId="7FC91851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02</w:t>
            </w:r>
          </w:p>
        </w:tc>
        <w:tc>
          <w:tcPr>
            <w:tcW w:w="2409" w:type="dxa"/>
            <w:vAlign w:val="center"/>
          </w:tcPr>
          <w:p w14:paraId="6D3E2F3A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</w:p>
          <w:p w14:paraId="60B6D40F" w14:textId="75342A0D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латинского языка с медицинской терминологией</w:t>
            </w:r>
          </w:p>
        </w:tc>
        <w:tc>
          <w:tcPr>
            <w:tcW w:w="565" w:type="dxa"/>
          </w:tcPr>
          <w:p w14:paraId="60F22E5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5E9D41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36797D0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BF0C4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5546CE3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1863014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</w:tcPr>
          <w:p w14:paraId="2934079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4C12D6D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09C89A1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FCB859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DD0147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2AF19B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794EC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CFF9F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B5524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A21FD3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4FC841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664676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4DEEC3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71832F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77FF" w:rsidRPr="006F4BDF" w14:paraId="00764E0C" w14:textId="77777777" w:rsidTr="00877CE2">
        <w:tc>
          <w:tcPr>
            <w:tcW w:w="849" w:type="dxa"/>
          </w:tcPr>
          <w:p w14:paraId="49DC9D1E" w14:textId="10B3156C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03</w:t>
            </w:r>
          </w:p>
        </w:tc>
        <w:tc>
          <w:tcPr>
            <w:tcW w:w="2409" w:type="dxa"/>
            <w:vAlign w:val="center"/>
          </w:tcPr>
          <w:p w14:paraId="2F845CF2" w14:textId="444F80E5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Общая гигиена </w:t>
            </w:r>
          </w:p>
        </w:tc>
        <w:tc>
          <w:tcPr>
            <w:tcW w:w="565" w:type="dxa"/>
          </w:tcPr>
          <w:p w14:paraId="03EE699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C565A43" w14:textId="3910B0E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47D1BF5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A54D62" w14:textId="505E597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649682F7" w14:textId="4E9C01A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7D2B19D0" w14:textId="51F7429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798A49D4" w14:textId="15C1C70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3" w:type="dxa"/>
          </w:tcPr>
          <w:p w14:paraId="493F413A" w14:textId="45FC8E1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1AB6279D" w14:textId="04E4C81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91A67D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0E404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EC3CA5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36457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12F82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C71D41" w14:textId="57DC5D1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8BA10B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5202EF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EB6CEE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62CB34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1BE6CDE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77FF" w:rsidRPr="006F4BDF" w14:paraId="19CAB200" w14:textId="77777777" w:rsidTr="00877CE2">
        <w:tc>
          <w:tcPr>
            <w:tcW w:w="849" w:type="dxa"/>
          </w:tcPr>
          <w:p w14:paraId="07D8D382" w14:textId="41497925" w:rsidR="005B77FF" w:rsidRPr="004E42D3" w:rsidRDefault="005B77FF" w:rsidP="005B77FF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ОПД 04 </w:t>
            </w:r>
          </w:p>
        </w:tc>
        <w:tc>
          <w:tcPr>
            <w:tcW w:w="2409" w:type="dxa"/>
            <w:vAlign w:val="center"/>
          </w:tcPr>
          <w:p w14:paraId="2436CB5D" w14:textId="77777777" w:rsidR="005B77FF" w:rsidRPr="004E42D3" w:rsidRDefault="005B77FF" w:rsidP="005B77FF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Медицинская биология и основы медицинской генетики</w:t>
            </w:r>
          </w:p>
        </w:tc>
        <w:tc>
          <w:tcPr>
            <w:tcW w:w="565" w:type="dxa"/>
          </w:tcPr>
          <w:p w14:paraId="65247DE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3FF264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2E6CCC2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E019BB" w14:textId="74CC023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647EB8F" w14:textId="606B592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0249182" w14:textId="393287E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75EF09C8" w14:textId="350C279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3" w:type="dxa"/>
          </w:tcPr>
          <w:p w14:paraId="6E572A86" w14:textId="7BB8381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2107540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12FB2C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DE9C65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C6B003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F3836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04452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DDE15B" w14:textId="3C43170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D1B210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CEA92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3C7CC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8B09C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02CEF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1F9DA565" w14:textId="77777777" w:rsidTr="00877CE2">
        <w:tc>
          <w:tcPr>
            <w:tcW w:w="849" w:type="dxa"/>
          </w:tcPr>
          <w:p w14:paraId="43E815BA" w14:textId="4A378F58" w:rsidR="005B77FF" w:rsidRPr="004E42D3" w:rsidRDefault="005B77FF" w:rsidP="005B77FF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05</w:t>
            </w:r>
          </w:p>
        </w:tc>
        <w:tc>
          <w:tcPr>
            <w:tcW w:w="2409" w:type="dxa"/>
            <w:vAlign w:val="center"/>
          </w:tcPr>
          <w:p w14:paraId="5D6D1395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Микробиология </w:t>
            </w:r>
          </w:p>
          <w:p w14:paraId="399668A5" w14:textId="3C531CA5" w:rsidR="005B77FF" w:rsidRPr="004E42D3" w:rsidRDefault="005B77FF" w:rsidP="005B77FF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с основами вирусологии </w:t>
            </w:r>
          </w:p>
        </w:tc>
        <w:tc>
          <w:tcPr>
            <w:tcW w:w="565" w:type="dxa"/>
          </w:tcPr>
          <w:p w14:paraId="5A39673E" w14:textId="2506B61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673AA58A" w14:textId="5B7EA82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FED8E2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743587" w14:textId="5B6A4AE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70366C6F" w14:textId="25A85B2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72EAC9D8" w14:textId="03E279D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344E567C" w14:textId="20F2501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83" w:type="dxa"/>
          </w:tcPr>
          <w:p w14:paraId="3C58A5FE" w14:textId="0AF7920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2FE4DE09" w14:textId="0C037BD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7A26D42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EA6216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65B631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F4ABC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6E4C3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6E442C" w14:textId="611CCD7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A3A51A9" w14:textId="0B4E97A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5B75A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BE009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29177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76FB9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5D374076" w14:textId="77777777" w:rsidTr="00877CE2">
        <w:tc>
          <w:tcPr>
            <w:tcW w:w="849" w:type="dxa"/>
          </w:tcPr>
          <w:p w14:paraId="101B5C6E" w14:textId="688E1F61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06</w:t>
            </w:r>
          </w:p>
        </w:tc>
        <w:tc>
          <w:tcPr>
            <w:tcW w:w="2409" w:type="dxa"/>
            <w:vAlign w:val="center"/>
          </w:tcPr>
          <w:p w14:paraId="04B5A4CF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565" w:type="dxa"/>
          </w:tcPr>
          <w:p w14:paraId="47803932" w14:textId="4C9A4C2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1D1EFC26" w14:textId="3A90607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8" w:type="dxa"/>
          </w:tcPr>
          <w:p w14:paraId="48BBEE2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AB6E42" w14:textId="0F328F7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</w:tcPr>
          <w:p w14:paraId="07B1C700" w14:textId="17B3855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  <w:p w14:paraId="4A2C0991" w14:textId="77777777" w:rsidR="005B77FF" w:rsidRPr="004E42D3" w:rsidRDefault="005B77FF" w:rsidP="005B77FF">
            <w:pPr>
              <w:ind w:right="-112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77CCDB" w14:textId="3F5A0C54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32</w:t>
            </w:r>
          </w:p>
          <w:p w14:paraId="0CFAA47C" w14:textId="2464830A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48</w:t>
            </w:r>
          </w:p>
        </w:tc>
        <w:tc>
          <w:tcPr>
            <w:tcW w:w="992" w:type="dxa"/>
          </w:tcPr>
          <w:p w14:paraId="0684E1FF" w14:textId="3B9511E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96</w:t>
            </w:r>
          </w:p>
          <w:p w14:paraId="32DEA8E9" w14:textId="4F6DDB0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84</w:t>
            </w:r>
          </w:p>
        </w:tc>
        <w:tc>
          <w:tcPr>
            <w:tcW w:w="983" w:type="dxa"/>
          </w:tcPr>
          <w:p w14:paraId="2302D21B" w14:textId="2EC5000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16</w:t>
            </w:r>
          </w:p>
          <w:p w14:paraId="3E43190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722" w:type="dxa"/>
          </w:tcPr>
          <w:p w14:paraId="2F23AC0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068B993C" w14:textId="3C4650F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</w:tc>
        <w:tc>
          <w:tcPr>
            <w:tcW w:w="709" w:type="dxa"/>
          </w:tcPr>
          <w:p w14:paraId="34823C9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35BEDC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BE0BF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DCE0D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A9515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A194C0" w14:textId="6C0DDB5E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58D45B0C" w14:textId="6C23AACF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5B5B84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6B11E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9A6E6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8B75E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4001" w:rsidRPr="006F4BDF" w14:paraId="0183A79C" w14:textId="77777777" w:rsidTr="00EE4001">
        <w:tc>
          <w:tcPr>
            <w:tcW w:w="849" w:type="dxa"/>
          </w:tcPr>
          <w:p w14:paraId="2BB0E063" w14:textId="2F56CC84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07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9CF08F" w14:textId="5082F70A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и патологическая физиология  </w:t>
            </w:r>
          </w:p>
        </w:tc>
        <w:tc>
          <w:tcPr>
            <w:tcW w:w="565" w:type="dxa"/>
            <w:shd w:val="clear" w:color="auto" w:fill="auto"/>
          </w:tcPr>
          <w:p w14:paraId="0EC5797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48D08F3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shd w:val="clear" w:color="auto" w:fill="auto"/>
          </w:tcPr>
          <w:p w14:paraId="0412D61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1AB470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14:paraId="02CFE2B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9" w:type="dxa"/>
            <w:shd w:val="clear" w:color="auto" w:fill="auto"/>
          </w:tcPr>
          <w:p w14:paraId="7C39F2F3" w14:textId="3A449FF5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60</w:t>
            </w:r>
          </w:p>
          <w:p w14:paraId="562A5E5F" w14:textId="5668543A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77EFC68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4A4A" w14:textId="1A061F6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42</w:t>
            </w:r>
          </w:p>
          <w:p w14:paraId="0BF5C251" w14:textId="2634F91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</w:tcPr>
          <w:p w14:paraId="6E2C513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3533FF13" w14:textId="59456E3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722" w:type="dxa"/>
            <w:shd w:val="clear" w:color="auto" w:fill="auto"/>
          </w:tcPr>
          <w:p w14:paraId="26CD44F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2BDB48A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</w:tc>
        <w:tc>
          <w:tcPr>
            <w:tcW w:w="709" w:type="dxa"/>
            <w:shd w:val="clear" w:color="auto" w:fill="auto"/>
          </w:tcPr>
          <w:p w14:paraId="167F7D8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4002AE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057A4E2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01552D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D18A53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5868938" w14:textId="738A848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  <w:shd w:val="clear" w:color="auto" w:fill="auto"/>
          </w:tcPr>
          <w:p w14:paraId="154AEE35" w14:textId="7669512E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  <w:shd w:val="clear" w:color="auto" w:fill="auto"/>
          </w:tcPr>
          <w:p w14:paraId="76A117F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20EE6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664AD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51219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40CF6F11" w14:textId="77777777" w:rsidTr="00877CE2">
        <w:tc>
          <w:tcPr>
            <w:tcW w:w="849" w:type="dxa"/>
          </w:tcPr>
          <w:p w14:paraId="32C1ACCB" w14:textId="2FF0BC98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08</w:t>
            </w:r>
          </w:p>
        </w:tc>
        <w:tc>
          <w:tcPr>
            <w:tcW w:w="2409" w:type="dxa"/>
            <w:vAlign w:val="center"/>
          </w:tcPr>
          <w:p w14:paraId="4B0EA62A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Основы психологии</w:t>
            </w:r>
          </w:p>
          <w:p w14:paraId="0C096401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 коммуникативные навыки</w:t>
            </w:r>
          </w:p>
        </w:tc>
        <w:tc>
          <w:tcPr>
            <w:tcW w:w="565" w:type="dxa"/>
          </w:tcPr>
          <w:p w14:paraId="5F4E21C6" w14:textId="549B178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53729799" w14:textId="5CE27BD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</w:tcPr>
          <w:p w14:paraId="6E2EAD4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BAA828" w14:textId="3FD86DD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6D1C9E5" w14:textId="2CE1B41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57358512" w14:textId="2613BF74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393B14FB" w14:textId="3292298B" w:rsidR="005B77FF" w:rsidRPr="004E42D3" w:rsidRDefault="005B77FF" w:rsidP="005B77FF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</w:tc>
        <w:tc>
          <w:tcPr>
            <w:tcW w:w="992" w:type="dxa"/>
          </w:tcPr>
          <w:p w14:paraId="53E62B0D" w14:textId="4058A63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  <w:p w14:paraId="2AA0C344" w14:textId="662E520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42</w:t>
            </w:r>
          </w:p>
        </w:tc>
        <w:tc>
          <w:tcPr>
            <w:tcW w:w="983" w:type="dxa"/>
          </w:tcPr>
          <w:p w14:paraId="077FFF9D" w14:textId="15B5F99B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746FD89F" w14:textId="550EF15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</w:tc>
        <w:tc>
          <w:tcPr>
            <w:tcW w:w="722" w:type="dxa"/>
          </w:tcPr>
          <w:p w14:paraId="7B546002" w14:textId="77ECBB05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  <w:p w14:paraId="01D65290" w14:textId="12C8A13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</w:tc>
        <w:tc>
          <w:tcPr>
            <w:tcW w:w="709" w:type="dxa"/>
          </w:tcPr>
          <w:p w14:paraId="162A091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ABD30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BCCC22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41855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A4803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D8A21D" w14:textId="7F904A9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D01969" w14:textId="5776A3FD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56BBA0C" w14:textId="7D7E045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0CD1D3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E6FCC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7B6B4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01F5FAD5" w14:textId="77777777" w:rsidTr="00877CE2">
        <w:tc>
          <w:tcPr>
            <w:tcW w:w="849" w:type="dxa"/>
          </w:tcPr>
          <w:p w14:paraId="5C53ABC5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СД 00</w:t>
            </w:r>
          </w:p>
        </w:tc>
        <w:tc>
          <w:tcPr>
            <w:tcW w:w="2409" w:type="dxa"/>
          </w:tcPr>
          <w:p w14:paraId="10F190C4" w14:textId="77777777" w:rsidR="005B77FF" w:rsidRPr="004E42D3" w:rsidRDefault="005B77FF" w:rsidP="005B77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Специальные дисциплины</w:t>
            </w:r>
          </w:p>
        </w:tc>
        <w:tc>
          <w:tcPr>
            <w:tcW w:w="565" w:type="dxa"/>
          </w:tcPr>
          <w:p w14:paraId="1E4B6DC5" w14:textId="7FD807E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7" w:type="dxa"/>
          </w:tcPr>
          <w:p w14:paraId="4EBEEBBE" w14:textId="529C881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8" w:type="dxa"/>
          </w:tcPr>
          <w:p w14:paraId="0D66B55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467702" w14:textId="56777133" w:rsidR="005B77FF" w:rsidRPr="004E42D3" w:rsidRDefault="005B77FF" w:rsidP="005B77FF">
            <w:pPr>
              <w:ind w:right="-104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09" w:type="dxa"/>
          </w:tcPr>
          <w:p w14:paraId="0250635E" w14:textId="4991A84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2640</w:t>
            </w:r>
          </w:p>
        </w:tc>
        <w:tc>
          <w:tcPr>
            <w:tcW w:w="709" w:type="dxa"/>
          </w:tcPr>
          <w:p w14:paraId="6100C63E" w14:textId="102C815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992" w:type="dxa"/>
          </w:tcPr>
          <w:p w14:paraId="75C22219" w14:textId="621A68E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983" w:type="dxa"/>
          </w:tcPr>
          <w:p w14:paraId="33A3074D" w14:textId="6AE4577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722" w:type="dxa"/>
          </w:tcPr>
          <w:p w14:paraId="105BF64F" w14:textId="38ED0BE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709" w:type="dxa"/>
          </w:tcPr>
          <w:p w14:paraId="3304E64E" w14:textId="32206D04" w:rsidR="005B77FF" w:rsidRPr="004E42D3" w:rsidRDefault="005B77FF" w:rsidP="005B77FF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709" w:type="dxa"/>
          </w:tcPr>
          <w:p w14:paraId="5E03FB4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9CAB9F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4C176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2AEE3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016A01" w14:textId="27E9E103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A4C80DB" w14:textId="2E5C9E1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567" w:type="dxa"/>
          </w:tcPr>
          <w:p w14:paraId="03F818E5" w14:textId="16F223A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567" w:type="dxa"/>
          </w:tcPr>
          <w:p w14:paraId="5FDFB9A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567" w:type="dxa"/>
          </w:tcPr>
          <w:p w14:paraId="24E2C2F8" w14:textId="55DE5204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567" w:type="dxa"/>
          </w:tcPr>
          <w:p w14:paraId="2A5E6283" w14:textId="5702980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</w:tr>
      <w:tr w:rsidR="005B77FF" w:rsidRPr="006F4BDF" w14:paraId="5F5888AF" w14:textId="77777777" w:rsidTr="00877CE2">
        <w:tc>
          <w:tcPr>
            <w:tcW w:w="849" w:type="dxa"/>
          </w:tcPr>
          <w:p w14:paraId="54A47C8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01</w:t>
            </w:r>
          </w:p>
        </w:tc>
        <w:tc>
          <w:tcPr>
            <w:tcW w:w="2409" w:type="dxa"/>
            <w:vAlign w:val="center"/>
          </w:tcPr>
          <w:p w14:paraId="454ABF0F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Сестринские  технологии</w:t>
            </w:r>
          </w:p>
        </w:tc>
        <w:tc>
          <w:tcPr>
            <w:tcW w:w="565" w:type="dxa"/>
          </w:tcPr>
          <w:p w14:paraId="5F9075C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4402DFCE" w14:textId="7D31381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3D50C87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283767" w14:textId="4A01C7A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24E25C03" w14:textId="0F1BB75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29F7B277" w14:textId="4FD6CAD0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1AF0A0A8" w14:textId="151812F0" w:rsidR="005B77FF" w:rsidRPr="004E42D3" w:rsidRDefault="005B77FF" w:rsidP="005B77FF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</w:tc>
        <w:tc>
          <w:tcPr>
            <w:tcW w:w="992" w:type="dxa"/>
          </w:tcPr>
          <w:p w14:paraId="6D6A657B" w14:textId="1E0FB91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18</w:t>
            </w:r>
          </w:p>
          <w:p w14:paraId="1C4FFE09" w14:textId="47454FD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</w:tc>
        <w:tc>
          <w:tcPr>
            <w:tcW w:w="983" w:type="dxa"/>
          </w:tcPr>
          <w:p w14:paraId="00519D58" w14:textId="4BC7173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6</w:t>
            </w:r>
          </w:p>
          <w:p w14:paraId="43D1712B" w14:textId="4F54D0C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18</w:t>
            </w:r>
          </w:p>
        </w:tc>
        <w:tc>
          <w:tcPr>
            <w:tcW w:w="722" w:type="dxa"/>
          </w:tcPr>
          <w:p w14:paraId="57928B63" w14:textId="60FEED2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54EF468D" w14:textId="09EDF35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48</w:t>
            </w:r>
          </w:p>
        </w:tc>
        <w:tc>
          <w:tcPr>
            <w:tcW w:w="709" w:type="dxa"/>
          </w:tcPr>
          <w:p w14:paraId="542A6996" w14:textId="0880EBE9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3) 60</w:t>
            </w:r>
          </w:p>
          <w:p w14:paraId="7A727772" w14:textId="3D03D9C0" w:rsidR="005B77FF" w:rsidRPr="004E42D3" w:rsidRDefault="005B77FF" w:rsidP="005B77FF">
            <w:pPr>
              <w:ind w:right="-109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4) 120</w:t>
            </w:r>
          </w:p>
        </w:tc>
        <w:tc>
          <w:tcPr>
            <w:tcW w:w="709" w:type="dxa"/>
          </w:tcPr>
          <w:p w14:paraId="145D43A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8F9459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EFAF9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2FDF6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99C756" w14:textId="4432321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4880F713" w14:textId="54B84A3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</w:tcPr>
          <w:p w14:paraId="16935CA9" w14:textId="4B5C7E5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56812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A6ADF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6D621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4CFC0974" w14:textId="77777777" w:rsidTr="00877CE2">
        <w:tc>
          <w:tcPr>
            <w:tcW w:w="849" w:type="dxa"/>
          </w:tcPr>
          <w:p w14:paraId="62807F3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02</w:t>
            </w:r>
          </w:p>
        </w:tc>
        <w:tc>
          <w:tcPr>
            <w:tcW w:w="2409" w:type="dxa"/>
          </w:tcPr>
          <w:p w14:paraId="769DFC95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Инфекционный контроль в профессиональной деятельности</w:t>
            </w:r>
          </w:p>
        </w:tc>
        <w:tc>
          <w:tcPr>
            <w:tcW w:w="565" w:type="dxa"/>
          </w:tcPr>
          <w:p w14:paraId="25EFCD8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7BAC6F0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12B9E0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5B628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49DF3D3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143C49F7" w14:textId="4895FF0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14:paraId="67EE3A2E" w14:textId="689F910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" w:type="dxa"/>
          </w:tcPr>
          <w:p w14:paraId="393AF26B" w14:textId="2C8ECA7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2" w:type="dxa"/>
          </w:tcPr>
          <w:p w14:paraId="2572C87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F805B29" w14:textId="7ADE81C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A36120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75D8F9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5AB54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E83BD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4C1D4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0C819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ED4524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6622A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4C098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15737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060693AA" w14:textId="77777777" w:rsidTr="00223ECD">
        <w:trPr>
          <w:trHeight w:val="74"/>
        </w:trPr>
        <w:tc>
          <w:tcPr>
            <w:tcW w:w="849" w:type="dxa"/>
          </w:tcPr>
          <w:p w14:paraId="7C0383D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03</w:t>
            </w:r>
          </w:p>
        </w:tc>
        <w:tc>
          <w:tcPr>
            <w:tcW w:w="2409" w:type="dxa"/>
            <w:vAlign w:val="center"/>
          </w:tcPr>
          <w:p w14:paraId="2DE529F1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565" w:type="dxa"/>
          </w:tcPr>
          <w:p w14:paraId="4B86D8C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0F37C03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8D590A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1A9FD2" w14:textId="1DDA43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6C7216A0" w14:textId="104BC8B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6FDAE212" w14:textId="7B11932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3B1FC6BF" w14:textId="14235B6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83" w:type="dxa"/>
          </w:tcPr>
          <w:p w14:paraId="4D18711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3DB85CAC" w14:textId="1A051C4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4C804FA" w14:textId="483CBD1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73EA7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1F7F7C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E89D5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E9514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0B50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8D1D36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A69AC1" w14:textId="251FDEB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1C8B949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D01A5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8FE31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780582C9" w14:textId="77777777" w:rsidTr="00877CE2">
        <w:tc>
          <w:tcPr>
            <w:tcW w:w="849" w:type="dxa"/>
          </w:tcPr>
          <w:p w14:paraId="455B92B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04</w:t>
            </w:r>
          </w:p>
        </w:tc>
        <w:tc>
          <w:tcPr>
            <w:tcW w:w="2409" w:type="dxa"/>
            <w:vAlign w:val="center"/>
          </w:tcPr>
          <w:p w14:paraId="6519160E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565" w:type="dxa"/>
          </w:tcPr>
          <w:p w14:paraId="0E6FF62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7843BCB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9ABA44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CB0680" w14:textId="6C4A4F0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0FC51EE4" w14:textId="6B3E480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</w:tcPr>
          <w:p w14:paraId="183EC1C2" w14:textId="452F556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14:paraId="3A9BFA68" w14:textId="2D3C0B7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3" w:type="dxa"/>
          </w:tcPr>
          <w:p w14:paraId="0CE233D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5CEB5A3A" w14:textId="56AF4C2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4BF159D5" w14:textId="37158E11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709" w:type="dxa"/>
          </w:tcPr>
          <w:p w14:paraId="0510166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5380E9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95626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ED845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FB569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36069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A8CFD5" w14:textId="449982D5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</w:tcPr>
          <w:p w14:paraId="5C3A291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4679C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BA596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4FA01B12" w14:textId="77777777" w:rsidTr="00877CE2">
        <w:tc>
          <w:tcPr>
            <w:tcW w:w="849" w:type="dxa"/>
          </w:tcPr>
          <w:p w14:paraId="783616FD" w14:textId="74DACAD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  <w:vAlign w:val="center"/>
          </w:tcPr>
          <w:p w14:paraId="4E1CDEC9" w14:textId="08A5A42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449B926C" w14:textId="55974F9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1F4D0510" w14:textId="28D57BD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68C809C2" w14:textId="20FCF07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5D2B343D" w14:textId="22A1439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5D7FDD0D" w14:textId="1FAAF39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0D503436" w14:textId="7C4EB0E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58EFB217" w14:textId="71E4923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7E8FF837" w14:textId="68C9FFC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74324A57" w14:textId="286741C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85AEF41" w14:textId="1C523A45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3996FFF" w14:textId="1992228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106A6C3F" w14:textId="1643C7D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DC761DC" w14:textId="4155AC44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45021EDF" w14:textId="0EBE728A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7D6724B4" w14:textId="3B3CD6B3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78F80978" w14:textId="28055E35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5E903901" w14:textId="70FBCE2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5DE7B14E" w14:textId="072173A9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1C89E44A" w14:textId="295ECFA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7107B463" w14:textId="3551B295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5B77FF" w:rsidRPr="006F4BDF" w14:paraId="395B8416" w14:textId="77777777" w:rsidTr="00877CE2">
        <w:tc>
          <w:tcPr>
            <w:tcW w:w="849" w:type="dxa"/>
          </w:tcPr>
          <w:p w14:paraId="2E005F0D" w14:textId="2EF98EF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05</w:t>
            </w:r>
          </w:p>
        </w:tc>
        <w:tc>
          <w:tcPr>
            <w:tcW w:w="2409" w:type="dxa"/>
            <w:vAlign w:val="center"/>
          </w:tcPr>
          <w:p w14:paraId="5F4B315D" w14:textId="3D88126F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Сестринское дело в терапии с основами неврологии</w:t>
            </w:r>
          </w:p>
        </w:tc>
        <w:tc>
          <w:tcPr>
            <w:tcW w:w="565" w:type="dxa"/>
          </w:tcPr>
          <w:p w14:paraId="62B1AD1A" w14:textId="2837FDE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554AA300" w14:textId="0715192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</w:tcPr>
          <w:p w14:paraId="2B5C07B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A0298F" w14:textId="05E9B41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0F670A06" w14:textId="412C36F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</w:tcPr>
          <w:p w14:paraId="4C27A79C" w14:textId="600E7814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5) 10</w:t>
            </w:r>
          </w:p>
          <w:p w14:paraId="7EF84F0F" w14:textId="2CDADA47" w:rsidR="005B77FF" w:rsidRPr="004E42D3" w:rsidRDefault="005B77FF" w:rsidP="005B77FF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992" w:type="dxa"/>
          </w:tcPr>
          <w:p w14:paraId="0180CDB5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18</w:t>
            </w:r>
          </w:p>
          <w:p w14:paraId="16FDEC36" w14:textId="1A8D7A3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18</w:t>
            </w:r>
          </w:p>
        </w:tc>
        <w:tc>
          <w:tcPr>
            <w:tcW w:w="983" w:type="dxa"/>
          </w:tcPr>
          <w:p w14:paraId="195F305C" w14:textId="768A08C5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8</w:t>
            </w:r>
          </w:p>
          <w:p w14:paraId="265B8D8A" w14:textId="5C16505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722" w:type="dxa"/>
          </w:tcPr>
          <w:p w14:paraId="68065B53" w14:textId="53A8937B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48</w:t>
            </w:r>
          </w:p>
          <w:p w14:paraId="2151AA45" w14:textId="0829A3D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36</w:t>
            </w:r>
          </w:p>
        </w:tc>
        <w:tc>
          <w:tcPr>
            <w:tcW w:w="709" w:type="dxa"/>
          </w:tcPr>
          <w:p w14:paraId="7878CD87" w14:textId="2DBEE4C5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5) 36</w:t>
            </w:r>
          </w:p>
          <w:p w14:paraId="54FDE950" w14:textId="2FD32E04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6) 42</w:t>
            </w:r>
          </w:p>
        </w:tc>
        <w:tc>
          <w:tcPr>
            <w:tcW w:w="709" w:type="dxa"/>
          </w:tcPr>
          <w:p w14:paraId="2BEC908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D709B0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F8202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F746D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66C1C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242D4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E9FC05" w14:textId="414A3614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F7635FD" w14:textId="18FE92A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502138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B351F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66D4C353" w14:textId="77777777" w:rsidTr="00877CE2">
        <w:tc>
          <w:tcPr>
            <w:tcW w:w="849" w:type="dxa"/>
          </w:tcPr>
          <w:p w14:paraId="2C8FFB62" w14:textId="22374ED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06</w:t>
            </w:r>
          </w:p>
        </w:tc>
        <w:tc>
          <w:tcPr>
            <w:tcW w:w="2409" w:type="dxa"/>
            <w:vAlign w:val="center"/>
          </w:tcPr>
          <w:p w14:paraId="2AABB9F1" w14:textId="2EF92C53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Сестринское дело в хирургии с основами офтальмологии и отоларингологии</w:t>
            </w:r>
          </w:p>
        </w:tc>
        <w:tc>
          <w:tcPr>
            <w:tcW w:w="565" w:type="dxa"/>
          </w:tcPr>
          <w:p w14:paraId="19091624" w14:textId="59C4D15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0CA3106A" w14:textId="6EA06DF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</w:tcPr>
          <w:p w14:paraId="66B961D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EC2D54" w14:textId="1BA6A73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2F93EBC0" w14:textId="636AD68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</w:tcPr>
          <w:p w14:paraId="14B5E80B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5) 10</w:t>
            </w:r>
          </w:p>
          <w:p w14:paraId="58C7DE85" w14:textId="2193BB66" w:rsidR="005B77FF" w:rsidRPr="004E42D3" w:rsidRDefault="005B77FF" w:rsidP="005B77FF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992" w:type="dxa"/>
          </w:tcPr>
          <w:p w14:paraId="3B8903E2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18</w:t>
            </w:r>
          </w:p>
          <w:p w14:paraId="06B06FE2" w14:textId="1266C80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18</w:t>
            </w:r>
          </w:p>
        </w:tc>
        <w:tc>
          <w:tcPr>
            <w:tcW w:w="983" w:type="dxa"/>
          </w:tcPr>
          <w:p w14:paraId="0C155120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8</w:t>
            </w:r>
          </w:p>
          <w:p w14:paraId="39C0E33B" w14:textId="28D5E72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722" w:type="dxa"/>
          </w:tcPr>
          <w:p w14:paraId="3111BBA7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5) 48</w:t>
            </w:r>
          </w:p>
          <w:p w14:paraId="37DA15C4" w14:textId="1058D28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6) 36</w:t>
            </w:r>
          </w:p>
        </w:tc>
        <w:tc>
          <w:tcPr>
            <w:tcW w:w="709" w:type="dxa"/>
          </w:tcPr>
          <w:p w14:paraId="3A907ABA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5) 36</w:t>
            </w:r>
          </w:p>
          <w:p w14:paraId="4481D70C" w14:textId="53C0FF92" w:rsidR="005B77FF" w:rsidRPr="004E42D3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6) 42</w:t>
            </w:r>
          </w:p>
        </w:tc>
        <w:tc>
          <w:tcPr>
            <w:tcW w:w="709" w:type="dxa"/>
          </w:tcPr>
          <w:p w14:paraId="4423AED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7F752E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338DB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D017E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3270E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233D2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ED7063" w14:textId="2E19614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67FD456D" w14:textId="1EB4AC9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A5D610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60421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5D4665C9" w14:textId="77777777" w:rsidTr="00877CE2">
        <w:trPr>
          <w:trHeight w:val="506"/>
        </w:trPr>
        <w:tc>
          <w:tcPr>
            <w:tcW w:w="849" w:type="dxa"/>
          </w:tcPr>
          <w:p w14:paraId="05213659" w14:textId="5EDBE27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07</w:t>
            </w:r>
          </w:p>
        </w:tc>
        <w:tc>
          <w:tcPr>
            <w:tcW w:w="2409" w:type="dxa"/>
            <w:vAlign w:val="center"/>
          </w:tcPr>
          <w:p w14:paraId="662EAD33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с основами </w:t>
            </w:r>
          </w:p>
          <w:p w14:paraId="27B77890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эпидемиологии</w:t>
            </w:r>
          </w:p>
        </w:tc>
        <w:tc>
          <w:tcPr>
            <w:tcW w:w="565" w:type="dxa"/>
          </w:tcPr>
          <w:p w14:paraId="4498E987" w14:textId="4BB9BE55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</w:p>
        </w:tc>
        <w:tc>
          <w:tcPr>
            <w:tcW w:w="567" w:type="dxa"/>
          </w:tcPr>
          <w:p w14:paraId="3943C93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88C2A4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3E24E8" w14:textId="18414B9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F1AA6BB" w14:textId="2C7D19C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2D9D6AD6" w14:textId="52BE9002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3EAA52EB" w14:textId="7A7C6A5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3" w:type="dxa"/>
          </w:tcPr>
          <w:p w14:paraId="3FF085CC" w14:textId="729C943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6ABD80A6" w14:textId="46E43FB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</w:tcPr>
          <w:p w14:paraId="4A94ED9E" w14:textId="79C0B722" w:rsidR="005B77FF" w:rsidRPr="004E42D3" w:rsidRDefault="005B77FF" w:rsidP="005B77FF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</w:tcPr>
          <w:p w14:paraId="4E6CA69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94081D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C206C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8AA27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875C1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E596C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D75313" w14:textId="6CEB38C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9ACB81" w14:textId="7564BF4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27DF84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AA31D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4360FE91" w14:textId="77777777" w:rsidTr="00877CE2">
        <w:trPr>
          <w:trHeight w:val="56"/>
        </w:trPr>
        <w:tc>
          <w:tcPr>
            <w:tcW w:w="849" w:type="dxa"/>
          </w:tcPr>
          <w:p w14:paraId="0C44C806" w14:textId="2DB9D30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08</w:t>
            </w:r>
          </w:p>
        </w:tc>
        <w:tc>
          <w:tcPr>
            <w:tcW w:w="2409" w:type="dxa"/>
            <w:vAlign w:val="center"/>
          </w:tcPr>
          <w:p w14:paraId="45BA530A" w14:textId="702B5C58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Паллиативная помощь и уход за больными онкологического профиля</w:t>
            </w:r>
          </w:p>
        </w:tc>
        <w:tc>
          <w:tcPr>
            <w:tcW w:w="565" w:type="dxa"/>
          </w:tcPr>
          <w:p w14:paraId="18107DB4" w14:textId="4CE19B8B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14:paraId="4BB3186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0BC72E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91AE76" w14:textId="726C397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7DEBFD5" w14:textId="3CE6A28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5772157C" w14:textId="76F572A6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4EAF1E59" w14:textId="413C3C3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3" w:type="dxa"/>
          </w:tcPr>
          <w:p w14:paraId="2F2C102E" w14:textId="3EDE279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48757201" w14:textId="647AB3F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CA35A2B" w14:textId="44CDFFDF" w:rsidR="005B77FF" w:rsidRPr="004E42D3" w:rsidRDefault="005B77FF" w:rsidP="005B77FF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9" w:type="dxa"/>
          </w:tcPr>
          <w:p w14:paraId="01C6FA3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97ACF1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67E33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84FD3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F2017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2F02B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87906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BA9CBF" w14:textId="73C6C16D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51C3E7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95A82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53AD67A6" w14:textId="77777777" w:rsidTr="00877CE2">
        <w:trPr>
          <w:trHeight w:val="1226"/>
        </w:trPr>
        <w:tc>
          <w:tcPr>
            <w:tcW w:w="849" w:type="dxa"/>
            <w:tcBorders>
              <w:bottom w:val="single" w:sz="4" w:space="0" w:color="auto"/>
            </w:tcBorders>
          </w:tcPr>
          <w:p w14:paraId="70BBC3B5" w14:textId="0E56072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09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E4FE1F9" w14:textId="77777777" w:rsidR="005B77FF" w:rsidRPr="004E42D3" w:rsidRDefault="005B77FF" w:rsidP="005B77FF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Информационные, коммуникационные и цифровые</w:t>
            </w: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</w:t>
            </w:r>
          </w:p>
          <w:p w14:paraId="099D0AF7" w14:textId="77777777" w:rsidR="005B77FF" w:rsidRPr="004E42D3" w:rsidRDefault="005B77FF" w:rsidP="005B77FF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в профессиональной деятельности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68BA62C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16D075F" w14:textId="539346F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EC0AA7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0597B9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3E7253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58AEB18" w14:textId="14A0B52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69E23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14:paraId="12174FFD" w14:textId="716B026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  <w:tcBorders>
              <w:bottom w:val="single" w:sz="4" w:space="0" w:color="auto"/>
            </w:tcBorders>
          </w:tcPr>
          <w:p w14:paraId="23645CD3" w14:textId="3FFA53C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C49E22B" w14:textId="016DEA1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9766B7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F05273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BD6BC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DC773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8D5CB6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CE9DDA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E92D55" w14:textId="733CB512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7CCB4E" w14:textId="4FA200E3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C90365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82957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7296B185" w14:textId="77777777" w:rsidTr="00223ECD">
        <w:trPr>
          <w:trHeight w:val="495"/>
        </w:trPr>
        <w:tc>
          <w:tcPr>
            <w:tcW w:w="849" w:type="dxa"/>
          </w:tcPr>
          <w:p w14:paraId="6BD5D0A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10</w:t>
            </w:r>
          </w:p>
          <w:p w14:paraId="3E6E2E96" w14:textId="724568E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Align w:val="center"/>
          </w:tcPr>
          <w:p w14:paraId="6E746209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Сестринское дело </w:t>
            </w:r>
          </w:p>
          <w:p w14:paraId="146756E0" w14:textId="073DF7E2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</w:p>
        </w:tc>
        <w:tc>
          <w:tcPr>
            <w:tcW w:w="565" w:type="dxa"/>
          </w:tcPr>
          <w:p w14:paraId="5B7C8566" w14:textId="6D20D6E1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</w:tc>
        <w:tc>
          <w:tcPr>
            <w:tcW w:w="567" w:type="dxa"/>
          </w:tcPr>
          <w:p w14:paraId="5316727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1F324C5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A6C0C0" w14:textId="7EFFE86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033D7339" w14:textId="0B6E156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</w:tcPr>
          <w:p w14:paraId="677A13A4" w14:textId="0FE83185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6</w:t>
            </w:r>
          </w:p>
          <w:p w14:paraId="169D3DAE" w14:textId="6AA97FD6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10</w:t>
            </w:r>
          </w:p>
        </w:tc>
        <w:tc>
          <w:tcPr>
            <w:tcW w:w="992" w:type="dxa"/>
          </w:tcPr>
          <w:p w14:paraId="72073106" w14:textId="702F4A43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43AFE4B5" w14:textId="7DD2138A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18</w:t>
            </w:r>
          </w:p>
        </w:tc>
        <w:tc>
          <w:tcPr>
            <w:tcW w:w="983" w:type="dxa"/>
          </w:tcPr>
          <w:p w14:paraId="76EEFE18" w14:textId="0AD60491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6C6A5D61" w14:textId="50E02E14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12</w:t>
            </w:r>
          </w:p>
        </w:tc>
        <w:tc>
          <w:tcPr>
            <w:tcW w:w="722" w:type="dxa"/>
          </w:tcPr>
          <w:p w14:paraId="6DF4B00A" w14:textId="420040E1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36</w:t>
            </w:r>
          </w:p>
          <w:p w14:paraId="3A81A412" w14:textId="763A7EE5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56</w:t>
            </w:r>
          </w:p>
        </w:tc>
        <w:tc>
          <w:tcPr>
            <w:tcW w:w="709" w:type="dxa"/>
          </w:tcPr>
          <w:p w14:paraId="40C95CBB" w14:textId="204A7069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30</w:t>
            </w:r>
          </w:p>
          <w:p w14:paraId="7F3EAFAE" w14:textId="32B3712F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48</w:t>
            </w:r>
          </w:p>
        </w:tc>
        <w:tc>
          <w:tcPr>
            <w:tcW w:w="709" w:type="dxa"/>
          </w:tcPr>
          <w:p w14:paraId="22E69D5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42F31F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9D2B1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8A36E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69A5F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11EC3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9F1BB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F74EB8" w14:textId="5CB9100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939966" w14:textId="6CFF9F2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7970AC80" w14:textId="2589BFF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5B77FF" w:rsidRPr="006F4BDF" w14:paraId="7C519FCB" w14:textId="77777777" w:rsidTr="00877CE2">
        <w:tc>
          <w:tcPr>
            <w:tcW w:w="849" w:type="dxa"/>
          </w:tcPr>
          <w:p w14:paraId="1A252172" w14:textId="1AFF9D5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11</w:t>
            </w:r>
          </w:p>
        </w:tc>
        <w:tc>
          <w:tcPr>
            <w:tcW w:w="2409" w:type="dxa"/>
            <w:vAlign w:val="center"/>
          </w:tcPr>
          <w:p w14:paraId="5493D749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Сестринское дело </w:t>
            </w:r>
          </w:p>
          <w:p w14:paraId="1D80DC12" w14:textId="46B6F6AB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в акушерстве и гинекологии</w:t>
            </w:r>
          </w:p>
        </w:tc>
        <w:tc>
          <w:tcPr>
            <w:tcW w:w="565" w:type="dxa"/>
          </w:tcPr>
          <w:p w14:paraId="73876737" w14:textId="6B8C122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</w:tc>
        <w:tc>
          <w:tcPr>
            <w:tcW w:w="567" w:type="dxa"/>
          </w:tcPr>
          <w:p w14:paraId="2C8FB087" w14:textId="77A1B10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1F73F52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907EEF" w14:textId="75DD1D9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48625F48" w14:textId="3E4FEAC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</w:tcPr>
          <w:p w14:paraId="6C010FFA" w14:textId="6459040D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7FCED484" w14:textId="0C86B0D9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6</w:t>
            </w:r>
          </w:p>
          <w:p w14:paraId="00EE1970" w14:textId="3CBBBEF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74737364" w14:textId="5FA2D7DA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49528DB7" w14:textId="61E257BE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12 </w:t>
            </w:r>
          </w:p>
        </w:tc>
        <w:tc>
          <w:tcPr>
            <w:tcW w:w="983" w:type="dxa"/>
          </w:tcPr>
          <w:p w14:paraId="393B09C4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28F27294" w14:textId="77777777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12</w:t>
            </w:r>
          </w:p>
          <w:p w14:paraId="7F138FE0" w14:textId="7822717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" w:type="dxa"/>
          </w:tcPr>
          <w:p w14:paraId="03D75ACC" w14:textId="77777777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36</w:t>
            </w:r>
          </w:p>
          <w:p w14:paraId="77C2EB38" w14:textId="77777777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56</w:t>
            </w:r>
          </w:p>
          <w:p w14:paraId="2C838D58" w14:textId="0BC6BC8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76DE6FF1" w14:textId="06024EAC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7) 48</w:t>
            </w:r>
          </w:p>
          <w:p w14:paraId="4E79642A" w14:textId="2C7EA4C1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8) 34</w:t>
            </w:r>
          </w:p>
          <w:p w14:paraId="4DD2444E" w14:textId="2204839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16934E4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C2F1A3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0D85B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CEF61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C30CC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CDC1B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8CCBA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6E1837" w14:textId="0ABFA77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A3DF8E" w14:textId="47DF0A93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1C421CE" w14:textId="1A3F9B0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5B77FF" w:rsidRPr="006F4BDF" w14:paraId="69CECB44" w14:textId="77777777" w:rsidTr="00223ECD">
        <w:trPr>
          <w:trHeight w:val="483"/>
        </w:trPr>
        <w:tc>
          <w:tcPr>
            <w:tcW w:w="849" w:type="dxa"/>
          </w:tcPr>
          <w:p w14:paraId="626C2548" w14:textId="5B43896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12</w:t>
            </w:r>
          </w:p>
        </w:tc>
        <w:tc>
          <w:tcPr>
            <w:tcW w:w="2409" w:type="dxa"/>
            <w:vAlign w:val="center"/>
          </w:tcPr>
          <w:p w14:paraId="30463484" w14:textId="64F19E9D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Сестринский уход в геронтологии </w:t>
            </w:r>
          </w:p>
        </w:tc>
        <w:tc>
          <w:tcPr>
            <w:tcW w:w="565" w:type="dxa"/>
          </w:tcPr>
          <w:p w14:paraId="105967F9" w14:textId="2CDED379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14:paraId="50F681E4" w14:textId="7B6381C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BE1D7C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1FBFDD" w14:textId="71C5466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57106191" w14:textId="3829E9B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9" w:type="dxa"/>
          </w:tcPr>
          <w:p w14:paraId="3AF87EEE" w14:textId="4EE3DD10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14:paraId="07B2F4AB" w14:textId="221AF1F2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5AB413A6" w14:textId="16A49923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039B4F97" w14:textId="4393A3E3" w:rsidR="005B77FF" w:rsidRPr="004E42D3" w:rsidRDefault="005B77FF" w:rsidP="005B77FF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83" w:type="dxa"/>
          </w:tcPr>
          <w:p w14:paraId="221E1C21" w14:textId="123C2538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6CD1AA7A" w14:textId="7829DF6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" w:type="dxa"/>
          </w:tcPr>
          <w:p w14:paraId="4840CDF8" w14:textId="0F938731" w:rsidR="005B77FF" w:rsidRPr="004E42D3" w:rsidRDefault="005B77FF" w:rsidP="005B77F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48</w:t>
            </w:r>
          </w:p>
          <w:p w14:paraId="57AFE6D8" w14:textId="792A90B6" w:rsidR="005B77FF" w:rsidRPr="004E42D3" w:rsidRDefault="005B77FF" w:rsidP="005B77FF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6254D2B0" w14:textId="081E59B0" w:rsidR="005B77FF" w:rsidRPr="004E42D3" w:rsidRDefault="005B77FF" w:rsidP="005B77FF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14:paraId="6B239A7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FEA4AC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43BC4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9B305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9B0C3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308F2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F141C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7480D9" w14:textId="25FF800A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7FE8B7" w14:textId="0CEE215F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0B0F6CD5" w14:textId="337596D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50CEE4CC" w14:textId="77777777" w:rsidTr="00877CE2">
        <w:tc>
          <w:tcPr>
            <w:tcW w:w="849" w:type="dxa"/>
          </w:tcPr>
          <w:p w14:paraId="3D58F021" w14:textId="31F4781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13</w:t>
            </w:r>
          </w:p>
        </w:tc>
        <w:tc>
          <w:tcPr>
            <w:tcW w:w="2409" w:type="dxa"/>
            <w:vAlign w:val="center"/>
          </w:tcPr>
          <w:p w14:paraId="2ACE8145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Психическое </w:t>
            </w:r>
          </w:p>
          <w:p w14:paraId="2A741BBE" w14:textId="245D4FE3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здоровье и сестринский уход в наркологии</w:t>
            </w:r>
          </w:p>
        </w:tc>
        <w:tc>
          <w:tcPr>
            <w:tcW w:w="565" w:type="dxa"/>
          </w:tcPr>
          <w:p w14:paraId="43590949" w14:textId="0EABD5F9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14:paraId="49C61760" w14:textId="0AAF21A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F7BA04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BFCA69" w14:textId="70040B8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CC4EE17" w14:textId="1833C81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091D98C3" w14:textId="2046A94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73C4EB77" w14:textId="3151BC2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3" w:type="dxa"/>
          </w:tcPr>
          <w:p w14:paraId="31079BF8" w14:textId="5EC8855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39360D3F" w14:textId="2960DEA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02185D74" w14:textId="09DFBBF2" w:rsidR="005B77FF" w:rsidRPr="004E42D3" w:rsidRDefault="005B77FF" w:rsidP="005B77FF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9" w:type="dxa"/>
          </w:tcPr>
          <w:p w14:paraId="7BC5CC5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E3CC4A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5026B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E8EB7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9D9FD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0A387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246DD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96B7AF" w14:textId="7B0AE01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118199" w14:textId="33457C2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6BA5C04B" w14:textId="713C7244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35FA39E9" w14:textId="77777777" w:rsidTr="00877CE2">
        <w:tc>
          <w:tcPr>
            <w:tcW w:w="849" w:type="dxa"/>
          </w:tcPr>
          <w:p w14:paraId="2C2C4126" w14:textId="30D1E4E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14</w:t>
            </w:r>
          </w:p>
        </w:tc>
        <w:tc>
          <w:tcPr>
            <w:tcW w:w="2409" w:type="dxa"/>
            <w:vAlign w:val="center"/>
          </w:tcPr>
          <w:p w14:paraId="38CC1CE1" w14:textId="5F9D161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Сестринское дело в реабилитации</w:t>
            </w:r>
          </w:p>
        </w:tc>
        <w:tc>
          <w:tcPr>
            <w:tcW w:w="565" w:type="dxa"/>
          </w:tcPr>
          <w:p w14:paraId="097CC7EC" w14:textId="7493F7C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30E569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281CBEF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D7CB78" w14:textId="6052F45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7EA5B972" w14:textId="477B5DA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0268E7B3" w14:textId="3A1E625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7555B4AA" w14:textId="037BDC3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3" w:type="dxa"/>
          </w:tcPr>
          <w:p w14:paraId="4A36EAA5" w14:textId="5DAA748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2742C223" w14:textId="2D58FBB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08C3DF7C" w14:textId="03EEA09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D61562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A3352F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03839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DAE21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20375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F8CEA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1D2E8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8F5BB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BE77C9" w14:textId="34FFE77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2706410C" w14:textId="6B948FB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58DF3540" w14:textId="77777777" w:rsidTr="00877CE2">
        <w:tc>
          <w:tcPr>
            <w:tcW w:w="849" w:type="dxa"/>
          </w:tcPr>
          <w:p w14:paraId="5B8C5D3C" w14:textId="47C9182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15</w:t>
            </w:r>
          </w:p>
        </w:tc>
        <w:tc>
          <w:tcPr>
            <w:tcW w:w="2409" w:type="dxa"/>
            <w:vAlign w:val="center"/>
          </w:tcPr>
          <w:p w14:paraId="32E1AC7A" w14:textId="3E05BE2D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Сестринское дело в дерматовенерологии</w:t>
            </w:r>
          </w:p>
        </w:tc>
        <w:tc>
          <w:tcPr>
            <w:tcW w:w="565" w:type="dxa"/>
          </w:tcPr>
          <w:p w14:paraId="16A28A75" w14:textId="106BD9F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4A65E94" w14:textId="5D2A375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2D8736D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4EF539" w14:textId="0C57C8B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6B226ADD" w14:textId="5CDDD78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226A945A" w14:textId="29554F7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14:paraId="6DCA021B" w14:textId="7BB8471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3" w:type="dxa"/>
          </w:tcPr>
          <w:p w14:paraId="79BFB599" w14:textId="678D770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4AA6AF15" w14:textId="33E9FB8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7797A63F" w14:textId="5003598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</w:tcPr>
          <w:p w14:paraId="0FD1B52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B1E586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314D3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6C180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E20D8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2E814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21B32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E34B9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D6D671" w14:textId="22F0E243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CED5B9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79A4CEAE" w14:textId="77777777" w:rsidTr="00877CE2">
        <w:tc>
          <w:tcPr>
            <w:tcW w:w="849" w:type="dxa"/>
          </w:tcPr>
          <w:p w14:paraId="28AFCE13" w14:textId="4D0EBED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  <w:vAlign w:val="center"/>
          </w:tcPr>
          <w:p w14:paraId="7B81667F" w14:textId="49BC2DC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2E460DCC" w14:textId="5333EAF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508C2818" w14:textId="09C9621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2BEB0A85" w14:textId="0DC3EE5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72FF5612" w14:textId="309B09A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895F4DD" w14:textId="46CDE5D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3BDF93BC" w14:textId="63F66BD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0B3357C9" w14:textId="7F9362E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4BBB6E3F" w14:textId="54453AC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70813183" w14:textId="7EED245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27556B7F" w14:textId="6A97BF9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1309B930" w14:textId="5A9F229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771215F0" w14:textId="25FE969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0BE09E8A" w14:textId="32E38D8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432EBB78" w14:textId="5EBA0F45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72DAD24B" w14:textId="22E8BAF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4FC27012" w14:textId="555A251F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715240DF" w14:textId="7E4EEC5A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7B8F9F26" w14:textId="34CE2D9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4FD9639F" w14:textId="64B794C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61CFBD7A" w14:textId="71D291F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5B77FF" w:rsidRPr="006F4BDF" w14:paraId="1985B513" w14:textId="77777777" w:rsidTr="00877CE2">
        <w:trPr>
          <w:trHeight w:val="340"/>
        </w:trPr>
        <w:tc>
          <w:tcPr>
            <w:tcW w:w="849" w:type="dxa"/>
          </w:tcPr>
          <w:p w14:paraId="060AB517" w14:textId="08B12D3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16</w:t>
            </w:r>
          </w:p>
        </w:tc>
        <w:tc>
          <w:tcPr>
            <w:tcW w:w="2409" w:type="dxa"/>
            <w:vAlign w:val="center"/>
          </w:tcPr>
          <w:p w14:paraId="63D1E8DA" w14:textId="0BE4A212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Социальная работа в сестринском деле</w:t>
            </w:r>
          </w:p>
        </w:tc>
        <w:tc>
          <w:tcPr>
            <w:tcW w:w="565" w:type="dxa"/>
          </w:tcPr>
          <w:p w14:paraId="06DEE79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0663629" w14:textId="37993A2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</w:tcPr>
          <w:p w14:paraId="5C389B3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A82C8F" w14:textId="1EBB442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8C222AC" w14:textId="5EEC466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1AB8E739" w14:textId="0D5F045E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14:paraId="428B2BCC" w14:textId="1240926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3" w:type="dxa"/>
          </w:tcPr>
          <w:p w14:paraId="701C013E" w14:textId="0C91C5A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7D689EA8" w14:textId="1BC3073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9" w:type="dxa"/>
          </w:tcPr>
          <w:p w14:paraId="319B8C0B" w14:textId="3DC6491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9" w:type="dxa"/>
          </w:tcPr>
          <w:p w14:paraId="375842F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00D9D5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5A523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103376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9313E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6F5D2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56ACD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327D7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051123" w14:textId="1423C5E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226F0E56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37C59F90" w14:textId="77777777" w:rsidTr="00223ECD">
        <w:trPr>
          <w:trHeight w:val="56"/>
        </w:trPr>
        <w:tc>
          <w:tcPr>
            <w:tcW w:w="849" w:type="dxa"/>
          </w:tcPr>
          <w:p w14:paraId="15C03B34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ПП 00</w:t>
            </w:r>
          </w:p>
        </w:tc>
        <w:tc>
          <w:tcPr>
            <w:tcW w:w="2409" w:type="dxa"/>
          </w:tcPr>
          <w:p w14:paraId="0AABE56D" w14:textId="77777777" w:rsidR="005B77FF" w:rsidRPr="004E42D3" w:rsidRDefault="005B77FF" w:rsidP="005B77FF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Производственная  практика</w:t>
            </w:r>
          </w:p>
        </w:tc>
        <w:tc>
          <w:tcPr>
            <w:tcW w:w="565" w:type="dxa"/>
          </w:tcPr>
          <w:p w14:paraId="7F8D4E8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B0A7944" w14:textId="6B9F5CD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</w:tcPr>
          <w:p w14:paraId="0BDB190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5B9D45" w14:textId="7275058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</w:tcPr>
          <w:p w14:paraId="28AD52B5" w14:textId="37B4802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09" w:type="dxa"/>
          </w:tcPr>
          <w:p w14:paraId="1C4AC04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ABFF59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13D240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119C04B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6E016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3992BA" w14:textId="3C04D4F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08" w:type="dxa"/>
          </w:tcPr>
          <w:p w14:paraId="47BEEB7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5D3FC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648A9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2484E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0BE43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393FF332" w14:textId="4801B2B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5619962" w14:textId="4425919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C4624BB" w14:textId="5D3128CA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567" w:type="dxa"/>
          </w:tcPr>
          <w:p w14:paraId="59FC1BD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25B5F4FC" w14:textId="77777777" w:rsidTr="00877CE2">
        <w:tc>
          <w:tcPr>
            <w:tcW w:w="849" w:type="dxa"/>
          </w:tcPr>
          <w:p w14:paraId="33872C95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01</w:t>
            </w:r>
          </w:p>
        </w:tc>
        <w:tc>
          <w:tcPr>
            <w:tcW w:w="2409" w:type="dxa"/>
            <w:vAlign w:val="center"/>
          </w:tcPr>
          <w:p w14:paraId="042D8CFF" w14:textId="4BBBE9D0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«Сестринские технологии»</w:t>
            </w:r>
          </w:p>
        </w:tc>
        <w:tc>
          <w:tcPr>
            <w:tcW w:w="565" w:type="dxa"/>
          </w:tcPr>
          <w:p w14:paraId="6286CF0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68C128D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568" w:type="dxa"/>
          </w:tcPr>
          <w:p w14:paraId="5547BBA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BF60A4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709" w:type="dxa"/>
          </w:tcPr>
          <w:p w14:paraId="68F5D44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709" w:type="dxa"/>
          </w:tcPr>
          <w:p w14:paraId="39DDC3B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0BAA437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1DEAC2A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5239A69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8B9556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90E737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708" w:type="dxa"/>
          </w:tcPr>
          <w:p w14:paraId="4A70594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31E93D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71BB4F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CFB4C17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FA2E3B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567" w:type="dxa"/>
          </w:tcPr>
          <w:p w14:paraId="17061F9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0F6F4B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D16086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14D836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B77FF" w:rsidRPr="006F4BDF" w14:paraId="432C1665" w14:textId="77777777" w:rsidTr="00877CE2">
        <w:tc>
          <w:tcPr>
            <w:tcW w:w="849" w:type="dxa"/>
          </w:tcPr>
          <w:p w14:paraId="50842BBB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02</w:t>
            </w:r>
          </w:p>
        </w:tc>
        <w:tc>
          <w:tcPr>
            <w:tcW w:w="2409" w:type="dxa"/>
            <w:vAlign w:val="center"/>
          </w:tcPr>
          <w:p w14:paraId="798E8A02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«Пропедевтика внутренних болезней»</w:t>
            </w:r>
          </w:p>
        </w:tc>
        <w:tc>
          <w:tcPr>
            <w:tcW w:w="565" w:type="dxa"/>
          </w:tcPr>
          <w:p w14:paraId="6C51703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0B4A4FF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568" w:type="dxa"/>
          </w:tcPr>
          <w:p w14:paraId="3CE963F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0AC8991" w14:textId="213D87F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709" w:type="dxa"/>
          </w:tcPr>
          <w:p w14:paraId="5626582A" w14:textId="211DD97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709" w:type="dxa"/>
          </w:tcPr>
          <w:p w14:paraId="181130F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668FD77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374A778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3ED85AD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D210FE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86B835B" w14:textId="360F98B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708" w:type="dxa"/>
          </w:tcPr>
          <w:p w14:paraId="5F9B189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C0C481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E36099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A1A0BD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44617B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008C00B" w14:textId="3CA91E3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567" w:type="dxa"/>
          </w:tcPr>
          <w:p w14:paraId="6ABC236F" w14:textId="65CB156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EA8576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B2EF2F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B77FF" w:rsidRPr="006F4BDF" w14:paraId="10C37EB0" w14:textId="77777777" w:rsidTr="00877CE2">
        <w:tc>
          <w:tcPr>
            <w:tcW w:w="849" w:type="dxa"/>
          </w:tcPr>
          <w:p w14:paraId="0D63F5AA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03</w:t>
            </w:r>
          </w:p>
        </w:tc>
        <w:tc>
          <w:tcPr>
            <w:tcW w:w="2409" w:type="dxa"/>
            <w:vAlign w:val="center"/>
          </w:tcPr>
          <w:p w14:paraId="4ED42D7C" w14:textId="014C2EB8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«Сестринское дело в терапии»</w:t>
            </w:r>
          </w:p>
        </w:tc>
        <w:tc>
          <w:tcPr>
            <w:tcW w:w="565" w:type="dxa"/>
          </w:tcPr>
          <w:p w14:paraId="3CE1C6C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3C930314" w14:textId="04C58B6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68" w:type="dxa"/>
          </w:tcPr>
          <w:p w14:paraId="6EE9E0B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D5FC7FF" w14:textId="427AB45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</w:tcPr>
          <w:p w14:paraId="7E88358F" w14:textId="578858C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9" w:type="dxa"/>
          </w:tcPr>
          <w:p w14:paraId="4A7BAA6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054624F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6F05CE6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4CCB629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3191FE5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8D828E0" w14:textId="732685C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27A4F33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E1356A6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6F01E0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4BDF3C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63CDF7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855ECD0" w14:textId="27E74DD5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36AC8D2" w14:textId="27ACE2D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72A6F14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98364E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B77FF" w:rsidRPr="006F4BDF" w14:paraId="3A3E32E7" w14:textId="77777777" w:rsidTr="00877CE2">
        <w:tc>
          <w:tcPr>
            <w:tcW w:w="849" w:type="dxa"/>
          </w:tcPr>
          <w:p w14:paraId="36DFEE52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04</w:t>
            </w:r>
          </w:p>
        </w:tc>
        <w:tc>
          <w:tcPr>
            <w:tcW w:w="2409" w:type="dxa"/>
            <w:vAlign w:val="center"/>
          </w:tcPr>
          <w:p w14:paraId="47C68519" w14:textId="278663C0" w:rsidR="005B77FF" w:rsidRPr="004E42D3" w:rsidRDefault="005B77FF" w:rsidP="005B77F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«Сестринское дело в хирургии»</w:t>
            </w:r>
          </w:p>
        </w:tc>
        <w:tc>
          <w:tcPr>
            <w:tcW w:w="565" w:type="dxa"/>
          </w:tcPr>
          <w:p w14:paraId="25ECEA9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0CF0B33F" w14:textId="1B71249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68" w:type="dxa"/>
          </w:tcPr>
          <w:p w14:paraId="09192C3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5C0FF09" w14:textId="3FEB5E5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</w:tcPr>
          <w:p w14:paraId="7804CEB0" w14:textId="7C45F6B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9" w:type="dxa"/>
          </w:tcPr>
          <w:p w14:paraId="6B7A2EA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495C61C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781F260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5E025FC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C21976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FBB4900" w14:textId="595CDFEB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5EEC705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F9FD18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135891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DD95D4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6DB199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E70CE2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8A19F63" w14:textId="3AFAFDA4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0B6C5E0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760DE5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B77FF" w:rsidRPr="006F4BDF" w14:paraId="2A9752E5" w14:textId="77777777" w:rsidTr="00877CE2">
        <w:tc>
          <w:tcPr>
            <w:tcW w:w="849" w:type="dxa"/>
          </w:tcPr>
          <w:p w14:paraId="7F33A174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05</w:t>
            </w:r>
          </w:p>
        </w:tc>
        <w:tc>
          <w:tcPr>
            <w:tcW w:w="2409" w:type="dxa"/>
          </w:tcPr>
          <w:p w14:paraId="7AC5E1AA" w14:textId="047AB49E" w:rsidR="005B77FF" w:rsidRPr="004E42D3" w:rsidRDefault="005B77FF" w:rsidP="005B77FF">
            <w:pPr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«Паллиативная помощь»</w:t>
            </w:r>
          </w:p>
        </w:tc>
        <w:tc>
          <w:tcPr>
            <w:tcW w:w="565" w:type="dxa"/>
          </w:tcPr>
          <w:p w14:paraId="146F20C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0649736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68" w:type="dxa"/>
          </w:tcPr>
          <w:p w14:paraId="4ADCC24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2152C4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09" w:type="dxa"/>
          </w:tcPr>
          <w:p w14:paraId="5150728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9" w:type="dxa"/>
          </w:tcPr>
          <w:p w14:paraId="1645F9D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158D5B7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6AFA688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2387DDE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2E58B3D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BF93A6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8" w:type="dxa"/>
          </w:tcPr>
          <w:p w14:paraId="4341FA0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520AC8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187079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43BECB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9F4609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F2BAC8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987493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567" w:type="dxa"/>
          </w:tcPr>
          <w:p w14:paraId="761041A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8B2B35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B77FF" w:rsidRPr="006F4BDF" w14:paraId="5C289C9B" w14:textId="77777777" w:rsidTr="00877CE2">
        <w:tc>
          <w:tcPr>
            <w:tcW w:w="849" w:type="dxa"/>
          </w:tcPr>
          <w:p w14:paraId="647A1CC1" w14:textId="1B076ED4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06</w:t>
            </w:r>
          </w:p>
        </w:tc>
        <w:tc>
          <w:tcPr>
            <w:tcW w:w="2409" w:type="dxa"/>
          </w:tcPr>
          <w:p w14:paraId="3BADF613" w14:textId="0431FB80" w:rsidR="005B77FF" w:rsidRPr="004E42D3" w:rsidRDefault="005B77FF" w:rsidP="005B77FF">
            <w:pPr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«Сестринский уход в сфере первичной медико-санитарной помощи»</w:t>
            </w:r>
          </w:p>
        </w:tc>
        <w:tc>
          <w:tcPr>
            <w:tcW w:w="565" w:type="dxa"/>
          </w:tcPr>
          <w:p w14:paraId="1BC6083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17356971" w14:textId="073380D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68" w:type="dxa"/>
          </w:tcPr>
          <w:p w14:paraId="771AD08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ABE4832" w14:textId="5DE2E9C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709" w:type="dxa"/>
          </w:tcPr>
          <w:p w14:paraId="50E483E6" w14:textId="13419DE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9" w:type="dxa"/>
          </w:tcPr>
          <w:p w14:paraId="69A4F14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77CA4CF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26F7CE2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0BACF5B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55AC91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6E06061" w14:textId="2F2C3F5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8" w:type="dxa"/>
          </w:tcPr>
          <w:p w14:paraId="68DE1C7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BF7CA8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C21F5E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DE2D29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1B4DAF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24225B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EAD45A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855FAA6" w14:textId="391AC8AD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567" w:type="dxa"/>
          </w:tcPr>
          <w:p w14:paraId="257D8A1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B77FF" w:rsidRPr="006F4BDF" w14:paraId="2BFFD454" w14:textId="77777777" w:rsidTr="00877CE2">
        <w:trPr>
          <w:trHeight w:val="174"/>
        </w:trPr>
        <w:tc>
          <w:tcPr>
            <w:tcW w:w="849" w:type="dxa"/>
          </w:tcPr>
          <w:p w14:paraId="0A53F4CF" w14:textId="448FCDA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07</w:t>
            </w:r>
          </w:p>
        </w:tc>
        <w:tc>
          <w:tcPr>
            <w:tcW w:w="2409" w:type="dxa"/>
            <w:vAlign w:val="center"/>
          </w:tcPr>
          <w:p w14:paraId="3833394D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 xml:space="preserve">Сестринское дело </w:t>
            </w:r>
          </w:p>
          <w:p w14:paraId="51E365F7" w14:textId="23F2F7C4" w:rsidR="005B77FF" w:rsidRPr="004E42D3" w:rsidRDefault="005B77FF" w:rsidP="005B77F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в педиатрии</w:t>
            </w:r>
          </w:p>
        </w:tc>
        <w:tc>
          <w:tcPr>
            <w:tcW w:w="565" w:type="dxa"/>
          </w:tcPr>
          <w:p w14:paraId="1BCB9A7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6CF25425" w14:textId="3C1C7C9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68" w:type="dxa"/>
          </w:tcPr>
          <w:p w14:paraId="27930C2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F44E4B1" w14:textId="2BE5BB8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</w:tcPr>
          <w:p w14:paraId="21063591" w14:textId="1646B9F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9" w:type="dxa"/>
          </w:tcPr>
          <w:p w14:paraId="0641B84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2247ED1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3C5E5428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09CF581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7273A18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909A2B2" w14:textId="412CCC4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61B365E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A58FD3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2F7574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5DC74B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576919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0BBF0B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50DC844" w14:textId="073DD55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CC885E2" w14:textId="0123AB0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33C51D3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B77FF" w:rsidRPr="006F4BDF" w14:paraId="05DF1154" w14:textId="77777777" w:rsidTr="00877CE2">
        <w:trPr>
          <w:trHeight w:val="456"/>
        </w:trPr>
        <w:tc>
          <w:tcPr>
            <w:tcW w:w="849" w:type="dxa"/>
          </w:tcPr>
          <w:p w14:paraId="10815736" w14:textId="5BD14AF8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08</w:t>
            </w:r>
          </w:p>
        </w:tc>
        <w:tc>
          <w:tcPr>
            <w:tcW w:w="2409" w:type="dxa"/>
            <w:vAlign w:val="center"/>
          </w:tcPr>
          <w:p w14:paraId="64462FDA" w14:textId="2DD9504B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«Сестринское дело в акушерстве и гинекологии»</w:t>
            </w:r>
          </w:p>
        </w:tc>
        <w:tc>
          <w:tcPr>
            <w:tcW w:w="565" w:type="dxa"/>
          </w:tcPr>
          <w:p w14:paraId="73A6BA8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5E4DA773" w14:textId="6EA6888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68" w:type="dxa"/>
          </w:tcPr>
          <w:p w14:paraId="641DD6CB" w14:textId="070372A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7C618CA" w14:textId="2A5251E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</w:tcPr>
          <w:p w14:paraId="35B1DE91" w14:textId="17ABFA1F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9" w:type="dxa"/>
          </w:tcPr>
          <w:p w14:paraId="03B42AB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31D726E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25FCAB9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694F656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25F1AD9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39DEBF3" w14:textId="1AF0BA5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1C719E8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DDC2F7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3158A1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C5FBED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0283AAE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2600E7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A188CC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ADC9C8F" w14:textId="10F63E3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3C6EE8A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B77FF" w:rsidRPr="006F4BDF" w14:paraId="04ACC9FD" w14:textId="77777777" w:rsidTr="00877CE2">
        <w:trPr>
          <w:trHeight w:val="462"/>
        </w:trPr>
        <w:tc>
          <w:tcPr>
            <w:tcW w:w="849" w:type="dxa"/>
          </w:tcPr>
          <w:p w14:paraId="1A22C4CE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ПДП 00</w:t>
            </w:r>
          </w:p>
        </w:tc>
        <w:tc>
          <w:tcPr>
            <w:tcW w:w="2409" w:type="dxa"/>
          </w:tcPr>
          <w:p w14:paraId="42E4CEA1" w14:textId="77777777" w:rsidR="005B77FF" w:rsidRPr="004E42D3" w:rsidRDefault="005B77FF" w:rsidP="005B77FF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Преддипломная практика</w:t>
            </w:r>
          </w:p>
        </w:tc>
        <w:tc>
          <w:tcPr>
            <w:tcW w:w="565" w:type="dxa"/>
          </w:tcPr>
          <w:p w14:paraId="5ED7CE6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8153B8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019A61A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A1C7F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4B814FA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3ADAC2B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56C588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88DAE9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4E6F34C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B48043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4D78B7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C0E8FB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65ABB1B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CCFA8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B46A2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595B3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0C5EC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9C3CC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D3E5D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250E9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5B77FF" w:rsidRPr="006F4BDF" w14:paraId="7F14413C" w14:textId="77777777" w:rsidTr="00877CE2">
        <w:trPr>
          <w:trHeight w:val="268"/>
        </w:trPr>
        <w:tc>
          <w:tcPr>
            <w:tcW w:w="849" w:type="dxa"/>
          </w:tcPr>
          <w:p w14:paraId="73CDA54E" w14:textId="77777777" w:rsidR="005B77FF" w:rsidRPr="004E42D3" w:rsidRDefault="005B77FF" w:rsidP="005B77FF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ПДП 01</w:t>
            </w:r>
          </w:p>
        </w:tc>
        <w:tc>
          <w:tcPr>
            <w:tcW w:w="2409" w:type="dxa"/>
            <w:vAlign w:val="center"/>
          </w:tcPr>
          <w:p w14:paraId="4522A211" w14:textId="77777777" w:rsidR="00FE1774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«Сестринский уход в терапии, хирургии и педиатрии,</w:t>
            </w:r>
          </w:p>
          <w:p w14:paraId="334B9C98" w14:textId="0E2A1A19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gramStart"/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акушерстве</w:t>
            </w:r>
            <w:proofErr w:type="gramEnd"/>
            <w:r w:rsidRPr="004E42D3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proofErr w:type="spellStart"/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инекологии</w:t>
            </w:r>
            <w:proofErr w:type="spellEnd"/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565" w:type="dxa"/>
          </w:tcPr>
          <w:p w14:paraId="76C3456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3C4AD75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568" w:type="dxa"/>
          </w:tcPr>
          <w:p w14:paraId="1E32EFC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3268037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709" w:type="dxa"/>
          </w:tcPr>
          <w:p w14:paraId="1711714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360</w:t>
            </w:r>
          </w:p>
        </w:tc>
        <w:tc>
          <w:tcPr>
            <w:tcW w:w="709" w:type="dxa"/>
          </w:tcPr>
          <w:p w14:paraId="1334A77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66082EF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62FE3A7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4E16537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98D648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055AC5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01C23D29" w14:textId="12100E2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360</w:t>
            </w:r>
          </w:p>
        </w:tc>
        <w:tc>
          <w:tcPr>
            <w:tcW w:w="567" w:type="dxa"/>
          </w:tcPr>
          <w:p w14:paraId="13B10B6A" w14:textId="3E6022A2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A0F99D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38E47D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465EDEC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5655E2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CD931A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353358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A385B53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360</w:t>
            </w:r>
          </w:p>
        </w:tc>
      </w:tr>
      <w:tr w:rsidR="005B77FF" w:rsidRPr="006F4BDF" w14:paraId="25C48CF6" w14:textId="77777777" w:rsidTr="00877CE2">
        <w:trPr>
          <w:trHeight w:val="56"/>
        </w:trPr>
        <w:tc>
          <w:tcPr>
            <w:tcW w:w="849" w:type="dxa"/>
          </w:tcPr>
          <w:p w14:paraId="3DD7DC1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ПА</w:t>
            </w:r>
          </w:p>
          <w:p w14:paraId="08763A84" w14:textId="35ACB63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2409" w:type="dxa"/>
            <w:vAlign w:val="center"/>
          </w:tcPr>
          <w:p w14:paraId="5193F94A" w14:textId="7E970FA0" w:rsidR="005B77FF" w:rsidRPr="004E42D3" w:rsidRDefault="005B77FF" w:rsidP="005B77F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</w:rPr>
              <w:t>Промежуточная аттестация</w:t>
            </w:r>
          </w:p>
          <w:p w14:paraId="043F5EF2" w14:textId="77777777" w:rsidR="00FE1774" w:rsidRPr="004E42D3" w:rsidRDefault="00FE1774" w:rsidP="005B77F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4CF6439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344BE78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F4BBA50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5" w:type="dxa"/>
          </w:tcPr>
          <w:p w14:paraId="27377C2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16A2F65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04D1C32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E384438" w14:textId="0E22F92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709" w:type="dxa"/>
          </w:tcPr>
          <w:p w14:paraId="4F9E1A1E" w14:textId="3ABBBBB5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21</w:t>
            </w:r>
            <w:bookmarkStart w:id="2" w:name="_GoBack"/>
            <w:bookmarkEnd w:id="2"/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709" w:type="dxa"/>
          </w:tcPr>
          <w:p w14:paraId="294FDE80" w14:textId="2734A486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3) 24</w:t>
            </w:r>
          </w:p>
          <w:p w14:paraId="7817AABD" w14:textId="77777777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4) 48</w:t>
            </w:r>
          </w:p>
          <w:p w14:paraId="3EFE177C" w14:textId="77777777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5) 48</w:t>
            </w:r>
          </w:p>
          <w:p w14:paraId="34D7CF95" w14:textId="51EF5BEC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6) 48</w:t>
            </w:r>
          </w:p>
          <w:p w14:paraId="5643514F" w14:textId="77777777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7) 24</w:t>
            </w:r>
          </w:p>
          <w:p w14:paraId="6F9316CB" w14:textId="111A6102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8) 24</w:t>
            </w:r>
          </w:p>
        </w:tc>
        <w:tc>
          <w:tcPr>
            <w:tcW w:w="992" w:type="dxa"/>
          </w:tcPr>
          <w:p w14:paraId="78DE547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3" w:type="dxa"/>
          </w:tcPr>
          <w:p w14:paraId="045A661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1B0A6D2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7A091B0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A5E8A1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27E3CD1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9401BE2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B7AAB3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C06DEA2" w14:textId="253EA84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567" w:type="dxa"/>
          </w:tcPr>
          <w:p w14:paraId="7E97A02D" w14:textId="0CB635A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19E8C873" w14:textId="52C78DE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125E9F0C" w14:textId="39BC2376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53085CD6" w14:textId="1C2F3F8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567" w:type="dxa"/>
          </w:tcPr>
          <w:p w14:paraId="02DE508B" w14:textId="6274586B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24</w:t>
            </w:r>
          </w:p>
        </w:tc>
      </w:tr>
      <w:tr w:rsidR="005B77FF" w:rsidRPr="006F4BDF" w14:paraId="6EE06935" w14:textId="77777777" w:rsidTr="00877CE2">
        <w:trPr>
          <w:trHeight w:val="56"/>
        </w:trPr>
        <w:tc>
          <w:tcPr>
            <w:tcW w:w="849" w:type="dxa"/>
          </w:tcPr>
          <w:p w14:paraId="1759BF26" w14:textId="000FCED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  <w:vAlign w:val="center"/>
          </w:tcPr>
          <w:p w14:paraId="6906CC07" w14:textId="797F15C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44CE145D" w14:textId="1B74317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0F01C3D" w14:textId="539986C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06780B95" w14:textId="43D377A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4661082E" w14:textId="22A102F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13839745" w14:textId="15FC001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3A4EDB47" w14:textId="7F9C794C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7E3F08E2" w14:textId="30E65DF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5344BAFD" w14:textId="10B04C50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0EC6638A" w14:textId="566C62A4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6BE560A0" w14:textId="171115A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59B8BC81" w14:textId="05788CF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1F248DBD" w14:textId="7CC4F61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85E3C36" w14:textId="2B227F3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3238D86E" w14:textId="6577424F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49D3D49E" w14:textId="2B37CF0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5E909760" w14:textId="170E22D3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C0C1FE1" w14:textId="145AC5FB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282FEB0F" w14:textId="7969F30A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51595CB7" w14:textId="709DC40F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6C46B025" w14:textId="6F777659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5B77FF" w:rsidRPr="006F4BDF" w14:paraId="2C8AD21D" w14:textId="77777777" w:rsidTr="00877CE2">
        <w:trPr>
          <w:trHeight w:val="195"/>
        </w:trPr>
        <w:tc>
          <w:tcPr>
            <w:tcW w:w="849" w:type="dxa"/>
          </w:tcPr>
          <w:p w14:paraId="0060702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</w:t>
            </w:r>
          </w:p>
        </w:tc>
        <w:tc>
          <w:tcPr>
            <w:tcW w:w="2409" w:type="dxa"/>
            <w:vAlign w:val="center"/>
          </w:tcPr>
          <w:p w14:paraId="0EBAFD75" w14:textId="77777777" w:rsidR="005B77FF" w:rsidRPr="004E42D3" w:rsidRDefault="005B77FF" w:rsidP="005B77F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565" w:type="dxa"/>
          </w:tcPr>
          <w:p w14:paraId="369A25F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2AEEF8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C2874C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13A7A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81319C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7FD05036" w14:textId="77777777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8) 72</w:t>
            </w:r>
          </w:p>
        </w:tc>
        <w:tc>
          <w:tcPr>
            <w:tcW w:w="992" w:type="dxa"/>
          </w:tcPr>
          <w:p w14:paraId="75A229E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92EF16A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48F04FA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2C222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6269792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191835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69AA5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B92C8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EE8EE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ED664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78646A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B1151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820FDB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A726DD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5B77FF" w:rsidRPr="006F4BDF" w14:paraId="1B6CEE73" w14:textId="77777777" w:rsidTr="00877CE2">
        <w:trPr>
          <w:trHeight w:val="111"/>
        </w:trPr>
        <w:tc>
          <w:tcPr>
            <w:tcW w:w="3258" w:type="dxa"/>
            <w:gridSpan w:val="2"/>
          </w:tcPr>
          <w:p w14:paraId="64AB769A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Итого на обязательное обучение</w:t>
            </w:r>
          </w:p>
        </w:tc>
        <w:tc>
          <w:tcPr>
            <w:tcW w:w="565" w:type="dxa"/>
          </w:tcPr>
          <w:p w14:paraId="20F1EA82" w14:textId="0C2CEEAA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BBE3AAA" w14:textId="064124C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BDD89DD" w14:textId="3045F12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FEB1BD" w14:textId="67868FC2" w:rsidR="005B77FF" w:rsidRPr="004E42D3" w:rsidRDefault="005B77FF" w:rsidP="005B77FF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F559F5" w14:textId="00EB8CD6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88CB9E" w14:textId="6193DF54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6F84E69" w14:textId="7237CBD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71CD1DA" w14:textId="0953E2F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6B96DF4C" w14:textId="5DFB360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7AB690C" w14:textId="03DA04EA" w:rsidR="005B77FF" w:rsidRPr="004E42D3" w:rsidRDefault="005B77FF" w:rsidP="005B77FF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5E9A476" w14:textId="0BCE492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F571810" w14:textId="776F81AA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42E572" w14:textId="05570BE2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6912C3" w14:textId="223FD18E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01C691" w14:textId="735BC274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2B68BE" w14:textId="0077148B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5E001C" w14:textId="6AB6C38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373021" w14:textId="70E05F59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3E2E0B" w14:textId="2584C0AC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791D7C" w14:textId="388A1CEF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4C9E825D" w14:textId="77777777" w:rsidTr="00877CE2">
        <w:trPr>
          <w:trHeight w:val="111"/>
        </w:trPr>
        <w:tc>
          <w:tcPr>
            <w:tcW w:w="3258" w:type="dxa"/>
            <w:gridSpan w:val="2"/>
          </w:tcPr>
          <w:p w14:paraId="56A64211" w14:textId="5E677BE1" w:rsidR="005B77FF" w:rsidRPr="004E42D3" w:rsidRDefault="005B77FF" w:rsidP="005B77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E42D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На базе основного среднего образования</w:t>
            </w:r>
          </w:p>
        </w:tc>
        <w:tc>
          <w:tcPr>
            <w:tcW w:w="565" w:type="dxa"/>
          </w:tcPr>
          <w:p w14:paraId="434158AC" w14:textId="5911F953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3CF397CD" w14:textId="2196D552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68135ABA" w14:textId="3282816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14:paraId="498C87CF" w14:textId="53AB4BB8" w:rsidR="005B77FF" w:rsidRPr="004E42D3" w:rsidRDefault="005B77FF" w:rsidP="005B77FF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9" w:type="dxa"/>
          </w:tcPr>
          <w:p w14:paraId="2F42DBCE" w14:textId="6D84C2FC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7200</w:t>
            </w:r>
          </w:p>
        </w:tc>
        <w:tc>
          <w:tcPr>
            <w:tcW w:w="709" w:type="dxa"/>
          </w:tcPr>
          <w:p w14:paraId="32F72BE1" w14:textId="19392207" w:rsidR="005B77FF" w:rsidRPr="004E42D3" w:rsidRDefault="005B77FF" w:rsidP="005B77F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2450</w:t>
            </w:r>
          </w:p>
        </w:tc>
        <w:tc>
          <w:tcPr>
            <w:tcW w:w="992" w:type="dxa"/>
          </w:tcPr>
          <w:p w14:paraId="4F5B1980" w14:textId="3FDB305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714</w:t>
            </w:r>
          </w:p>
        </w:tc>
        <w:tc>
          <w:tcPr>
            <w:tcW w:w="983" w:type="dxa"/>
          </w:tcPr>
          <w:p w14:paraId="74EE1744" w14:textId="56DA9CF3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566</w:t>
            </w:r>
          </w:p>
        </w:tc>
        <w:tc>
          <w:tcPr>
            <w:tcW w:w="722" w:type="dxa"/>
          </w:tcPr>
          <w:p w14:paraId="6CFF8EC0" w14:textId="1BC3EF38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1440</w:t>
            </w:r>
          </w:p>
        </w:tc>
        <w:tc>
          <w:tcPr>
            <w:tcW w:w="709" w:type="dxa"/>
          </w:tcPr>
          <w:p w14:paraId="2314501E" w14:textId="46BD021F" w:rsidR="005B77FF" w:rsidRPr="004E42D3" w:rsidRDefault="005B77FF" w:rsidP="005B77FF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709" w:type="dxa"/>
          </w:tcPr>
          <w:p w14:paraId="5D5245D2" w14:textId="5C0743BD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08" w:type="dxa"/>
          </w:tcPr>
          <w:p w14:paraId="384D6899" w14:textId="1DBE99C1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0CB29139" w14:textId="7BDA280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4E42D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567" w:type="dxa"/>
          </w:tcPr>
          <w:p w14:paraId="3979F0CE" w14:textId="6405D8D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E42D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</w:p>
        </w:tc>
        <w:tc>
          <w:tcPr>
            <w:tcW w:w="567" w:type="dxa"/>
          </w:tcPr>
          <w:p w14:paraId="1617D20D" w14:textId="77AAD952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2AE1ED94" w14:textId="706006C9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38640ABA" w14:textId="2EF151B8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70FC51BE" w14:textId="5CD339C1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1AD8CD81" w14:textId="6A57F4F0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1056</w:t>
            </w:r>
          </w:p>
        </w:tc>
        <w:tc>
          <w:tcPr>
            <w:tcW w:w="567" w:type="dxa"/>
          </w:tcPr>
          <w:p w14:paraId="0A507B80" w14:textId="4B5C7BEB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</w:tr>
      <w:tr w:rsidR="005B77FF" w:rsidRPr="006F4BDF" w14:paraId="58729EDE" w14:textId="77777777" w:rsidTr="00877CE2">
        <w:tc>
          <w:tcPr>
            <w:tcW w:w="849" w:type="dxa"/>
          </w:tcPr>
          <w:p w14:paraId="3D04616F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 00</w:t>
            </w:r>
          </w:p>
        </w:tc>
        <w:tc>
          <w:tcPr>
            <w:tcW w:w="2409" w:type="dxa"/>
          </w:tcPr>
          <w:p w14:paraId="6C1AA6E1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 </w:t>
            </w:r>
          </w:p>
          <w:p w14:paraId="5580F17C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(не более 4 часов в неделю)</w:t>
            </w:r>
          </w:p>
        </w:tc>
        <w:tc>
          <w:tcPr>
            <w:tcW w:w="565" w:type="dxa"/>
          </w:tcPr>
          <w:p w14:paraId="4EBD03A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442F7B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824EDB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C11420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92DC66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21086D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A4D217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C0A2407" w14:textId="59EF8059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5C15112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F402C09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E61C7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5DE570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BE371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5404A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438DAD" w14:textId="7A669E4D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9F0E39" w14:textId="5DD974E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F17B86" w14:textId="2D2ACBCE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1C7CDA" w14:textId="536D8F99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EE815F" w14:textId="6DD65AFD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612F9" w14:textId="601DAF2E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7FF" w:rsidRPr="006F4BDF" w14:paraId="62A5381D" w14:textId="77777777" w:rsidTr="00877CE2">
        <w:tc>
          <w:tcPr>
            <w:tcW w:w="849" w:type="dxa"/>
          </w:tcPr>
          <w:p w14:paraId="40457E45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00</w:t>
            </w:r>
          </w:p>
        </w:tc>
        <w:tc>
          <w:tcPr>
            <w:tcW w:w="2409" w:type="dxa"/>
          </w:tcPr>
          <w:p w14:paraId="4509EBD1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  <w:p w14:paraId="28A88718" w14:textId="77777777" w:rsidR="005B77FF" w:rsidRPr="004E42D3" w:rsidRDefault="005B77FF" w:rsidP="005B77F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42D3">
              <w:rPr>
                <w:rFonts w:ascii="Times New Roman" w:hAnsi="Times New Roman" w:cs="Times New Roman"/>
                <w:sz w:val="24"/>
                <w:szCs w:val="24"/>
              </w:rPr>
              <w:t>(не более 100 часов в год)</w:t>
            </w:r>
          </w:p>
        </w:tc>
        <w:tc>
          <w:tcPr>
            <w:tcW w:w="565" w:type="dxa"/>
          </w:tcPr>
          <w:p w14:paraId="6453793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15DF01F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BD1B77E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793BB4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0F46DEB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C2977D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DE8023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8A92435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3BDF029C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73F016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CE7EE3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BE6D741" w14:textId="77777777" w:rsidR="005B77FF" w:rsidRPr="004E42D3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DCBE25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7749A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50D4E4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04377F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D1E8F8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E31FE0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4AAD89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F066D1" w14:textId="77777777" w:rsidR="005B77FF" w:rsidRPr="004E42D3" w:rsidRDefault="005B77FF" w:rsidP="005B77F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66A8B8" w14:textId="77777777" w:rsidR="00D62D77" w:rsidRPr="006F4BDF" w:rsidRDefault="00D62D77" w:rsidP="00D62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F40376E" w14:textId="77777777" w:rsidR="00480105" w:rsidRPr="006F4BDF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80105" w:rsidRPr="006F4BDF" w:rsidSect="006410E8">
      <w:type w:val="continuous"/>
      <w:pgSz w:w="16838" w:h="11906" w:orient="landscape"/>
      <w:pgMar w:top="850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5B3FD" w14:textId="77777777" w:rsidR="0077261D" w:rsidRDefault="0077261D" w:rsidP="00EB2BE7">
      <w:pPr>
        <w:spacing w:after="0" w:line="240" w:lineRule="auto"/>
      </w:pPr>
      <w:r>
        <w:separator/>
      </w:r>
    </w:p>
  </w:endnote>
  <w:endnote w:type="continuationSeparator" w:id="0">
    <w:p w14:paraId="24478026" w14:textId="77777777" w:rsidR="0077261D" w:rsidRDefault="0077261D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A818" w14:textId="77777777" w:rsidR="0077261D" w:rsidRDefault="0077261D" w:rsidP="00EB2BE7">
      <w:pPr>
        <w:spacing w:after="0" w:line="240" w:lineRule="auto"/>
      </w:pPr>
      <w:r>
        <w:separator/>
      </w:r>
    </w:p>
  </w:footnote>
  <w:footnote w:type="continuationSeparator" w:id="0">
    <w:p w14:paraId="269695D1" w14:textId="77777777" w:rsidR="0077261D" w:rsidRDefault="0077261D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B872C8" w:rsidRPr="001774B8" w14:paraId="02BF2CBA" w14:textId="77777777" w:rsidTr="00EB2BE7">
      <w:trPr>
        <w:trHeight w:val="402"/>
      </w:trPr>
      <w:tc>
        <w:tcPr>
          <w:tcW w:w="1701" w:type="dxa"/>
          <w:vMerge w:val="restart"/>
        </w:tcPr>
        <w:p w14:paraId="10DE7044" w14:textId="77777777" w:rsidR="00B872C8" w:rsidRPr="001774B8" w:rsidRDefault="00B872C8" w:rsidP="00FF1E0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19EB2E0" wp14:editId="30410AA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40859F58" w14:textId="77777777" w:rsidR="00B872C8" w:rsidRPr="00FA0E2E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Высший </w:t>
          </w:r>
        </w:p>
        <w:p w14:paraId="613EC71D" w14:textId="77777777" w:rsidR="00B872C8" w:rsidRPr="00FA0E2E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едицинский</w:t>
          </w:r>
          <w:proofErr w:type="spellEnd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колледж </w:t>
          </w:r>
        </w:p>
        <w:p w14:paraId="40697CB3" w14:textId="77777777" w:rsidR="00B872C8" w:rsidRPr="00FA0E2E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"ИНТЕРДЕНТ"</w:t>
          </w:r>
        </w:p>
      </w:tc>
      <w:tc>
        <w:tcPr>
          <w:tcW w:w="7459" w:type="dxa"/>
          <w:vMerge w:val="restart"/>
          <w:vAlign w:val="center"/>
        </w:tcPr>
        <w:p w14:paraId="29E1BEB6" w14:textId="77777777" w:rsidR="00B872C8" w:rsidRPr="00FA0E2E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Документированная процедура</w:t>
          </w:r>
        </w:p>
        <w:p w14:paraId="545E243B" w14:textId="4C066F23" w:rsidR="00B872C8" w:rsidRPr="004E42D3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ДП-СМК-00</w:t>
          </w:r>
          <w:r w:rsidRPr="004E42D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2</w:t>
          </w:r>
          <w:r w:rsidRPr="004E42D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3AA0DCA7" w14:textId="77777777" w:rsidR="00B872C8" w:rsidRPr="00FA0E2E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УПРАВЛЕНИЕ УЧЕБНОЙ ДЕЯТЕЛЬНОСТЬЮ</w:t>
          </w:r>
        </w:p>
      </w:tc>
      <w:tc>
        <w:tcPr>
          <w:tcW w:w="2362" w:type="dxa"/>
          <w:vAlign w:val="center"/>
        </w:tcPr>
        <w:p w14:paraId="483DB7C0" w14:textId="2F0F6554" w:rsidR="00B872C8" w:rsidRPr="00FA0E2E" w:rsidRDefault="00B872C8" w:rsidP="0063612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4E42D3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9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t>9</w:t>
          </w:r>
        </w:p>
      </w:tc>
    </w:tr>
    <w:tr w:rsidR="00B872C8" w:rsidRPr="001774B8" w14:paraId="588CB297" w14:textId="77777777" w:rsidTr="00EB2BE7">
      <w:trPr>
        <w:trHeight w:val="572"/>
      </w:trPr>
      <w:tc>
        <w:tcPr>
          <w:tcW w:w="1701" w:type="dxa"/>
          <w:vMerge/>
        </w:tcPr>
        <w:p w14:paraId="7B23853A" w14:textId="77777777" w:rsidR="00B872C8" w:rsidRPr="001774B8" w:rsidRDefault="00B872C8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1CBB01FA" w14:textId="77777777" w:rsidR="00B872C8" w:rsidRPr="00FA0E2E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D47A09F" w14:textId="77777777" w:rsidR="00B872C8" w:rsidRPr="00FA0E2E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FE9D492" w14:textId="6427E287" w:rsidR="00B872C8" w:rsidRPr="00B872C8" w:rsidRDefault="00B872C8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Редакция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28AC249F" w14:textId="77777777" w:rsidR="00B872C8" w:rsidRDefault="00B872C8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4E4963"/>
    <w:multiLevelType w:val="hybridMultilevel"/>
    <w:tmpl w:val="A072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59B3"/>
    <w:rsid w:val="000177F8"/>
    <w:rsid w:val="00041ED3"/>
    <w:rsid w:val="00054EF9"/>
    <w:rsid w:val="00075C91"/>
    <w:rsid w:val="000D7BAA"/>
    <w:rsid w:val="000E6611"/>
    <w:rsid w:val="000F148C"/>
    <w:rsid w:val="000F4493"/>
    <w:rsid w:val="000F70E7"/>
    <w:rsid w:val="0010326E"/>
    <w:rsid w:val="00106FE2"/>
    <w:rsid w:val="00111D92"/>
    <w:rsid w:val="001257B8"/>
    <w:rsid w:val="0013555C"/>
    <w:rsid w:val="00136A72"/>
    <w:rsid w:val="00136EAD"/>
    <w:rsid w:val="00141BFC"/>
    <w:rsid w:val="00142EDF"/>
    <w:rsid w:val="00154FB8"/>
    <w:rsid w:val="00192DD3"/>
    <w:rsid w:val="001A198C"/>
    <w:rsid w:val="001A1C7B"/>
    <w:rsid w:val="001C1868"/>
    <w:rsid w:val="001D0014"/>
    <w:rsid w:val="001D73EE"/>
    <w:rsid w:val="001F153D"/>
    <w:rsid w:val="001F5F98"/>
    <w:rsid w:val="002079F2"/>
    <w:rsid w:val="00212607"/>
    <w:rsid w:val="002210F7"/>
    <w:rsid w:val="00223E22"/>
    <w:rsid w:val="00223ECD"/>
    <w:rsid w:val="002279E8"/>
    <w:rsid w:val="00227EFE"/>
    <w:rsid w:val="00233D34"/>
    <w:rsid w:val="00244117"/>
    <w:rsid w:val="00245AFA"/>
    <w:rsid w:val="00263874"/>
    <w:rsid w:val="00276AC1"/>
    <w:rsid w:val="002B47DA"/>
    <w:rsid w:val="002F672C"/>
    <w:rsid w:val="003019F3"/>
    <w:rsid w:val="003066DF"/>
    <w:rsid w:val="00350313"/>
    <w:rsid w:val="003546A6"/>
    <w:rsid w:val="003607D5"/>
    <w:rsid w:val="00363AD2"/>
    <w:rsid w:val="003844B3"/>
    <w:rsid w:val="003B00DB"/>
    <w:rsid w:val="003B33C0"/>
    <w:rsid w:val="003C5C1D"/>
    <w:rsid w:val="003D69A3"/>
    <w:rsid w:val="003F1442"/>
    <w:rsid w:val="003F1CC4"/>
    <w:rsid w:val="00411389"/>
    <w:rsid w:val="0043037C"/>
    <w:rsid w:val="00451A2C"/>
    <w:rsid w:val="004627D0"/>
    <w:rsid w:val="00463C31"/>
    <w:rsid w:val="00480105"/>
    <w:rsid w:val="00490819"/>
    <w:rsid w:val="004A1640"/>
    <w:rsid w:val="004D03A3"/>
    <w:rsid w:val="004D701B"/>
    <w:rsid w:val="004E2D3E"/>
    <w:rsid w:val="004E42D3"/>
    <w:rsid w:val="004E6D4C"/>
    <w:rsid w:val="004F548F"/>
    <w:rsid w:val="00503591"/>
    <w:rsid w:val="005210A7"/>
    <w:rsid w:val="0053298D"/>
    <w:rsid w:val="00556847"/>
    <w:rsid w:val="0057255C"/>
    <w:rsid w:val="00576DCB"/>
    <w:rsid w:val="005839E7"/>
    <w:rsid w:val="005B632A"/>
    <w:rsid w:val="005B77FF"/>
    <w:rsid w:val="005E5D23"/>
    <w:rsid w:val="005F3933"/>
    <w:rsid w:val="005F4EFD"/>
    <w:rsid w:val="00604789"/>
    <w:rsid w:val="00622052"/>
    <w:rsid w:val="006351AB"/>
    <w:rsid w:val="00636122"/>
    <w:rsid w:val="00640643"/>
    <w:rsid w:val="006410E8"/>
    <w:rsid w:val="00645D2F"/>
    <w:rsid w:val="006464AD"/>
    <w:rsid w:val="00661E71"/>
    <w:rsid w:val="00662C89"/>
    <w:rsid w:val="006652A5"/>
    <w:rsid w:val="006655C1"/>
    <w:rsid w:val="00677333"/>
    <w:rsid w:val="00681F7B"/>
    <w:rsid w:val="00683E31"/>
    <w:rsid w:val="0068794D"/>
    <w:rsid w:val="00691AA0"/>
    <w:rsid w:val="00695E06"/>
    <w:rsid w:val="00697E39"/>
    <w:rsid w:val="006A18CB"/>
    <w:rsid w:val="006B177B"/>
    <w:rsid w:val="006C0CA0"/>
    <w:rsid w:val="006C5A96"/>
    <w:rsid w:val="006D21F3"/>
    <w:rsid w:val="006E3D91"/>
    <w:rsid w:val="006F4BDF"/>
    <w:rsid w:val="0070454D"/>
    <w:rsid w:val="00721229"/>
    <w:rsid w:val="00732A3B"/>
    <w:rsid w:val="00743DE7"/>
    <w:rsid w:val="00755F79"/>
    <w:rsid w:val="00766823"/>
    <w:rsid w:val="00770B64"/>
    <w:rsid w:val="0077261D"/>
    <w:rsid w:val="00775FA4"/>
    <w:rsid w:val="007A1F52"/>
    <w:rsid w:val="007B1F4A"/>
    <w:rsid w:val="007B7BEF"/>
    <w:rsid w:val="00801451"/>
    <w:rsid w:val="00812F82"/>
    <w:rsid w:val="0081378C"/>
    <w:rsid w:val="0082600E"/>
    <w:rsid w:val="0083202E"/>
    <w:rsid w:val="00847445"/>
    <w:rsid w:val="00877CE2"/>
    <w:rsid w:val="0089069A"/>
    <w:rsid w:val="008A53A6"/>
    <w:rsid w:val="008B32E5"/>
    <w:rsid w:val="008C0466"/>
    <w:rsid w:val="008C4530"/>
    <w:rsid w:val="008F5920"/>
    <w:rsid w:val="008F78E1"/>
    <w:rsid w:val="009000D5"/>
    <w:rsid w:val="00902043"/>
    <w:rsid w:val="00915841"/>
    <w:rsid w:val="00945049"/>
    <w:rsid w:val="00962F35"/>
    <w:rsid w:val="0097453B"/>
    <w:rsid w:val="009A3EF7"/>
    <w:rsid w:val="009A5A27"/>
    <w:rsid w:val="009A5DE9"/>
    <w:rsid w:val="009B52FE"/>
    <w:rsid w:val="009C4E19"/>
    <w:rsid w:val="009E069B"/>
    <w:rsid w:val="009E17C7"/>
    <w:rsid w:val="009F286E"/>
    <w:rsid w:val="00A02D37"/>
    <w:rsid w:val="00A16810"/>
    <w:rsid w:val="00A204BD"/>
    <w:rsid w:val="00A258F7"/>
    <w:rsid w:val="00A407CB"/>
    <w:rsid w:val="00A878FB"/>
    <w:rsid w:val="00A94C50"/>
    <w:rsid w:val="00A97BF8"/>
    <w:rsid w:val="00AA7FCF"/>
    <w:rsid w:val="00AD232F"/>
    <w:rsid w:val="00AE5FD1"/>
    <w:rsid w:val="00AF59ED"/>
    <w:rsid w:val="00B2371E"/>
    <w:rsid w:val="00B366E0"/>
    <w:rsid w:val="00B45972"/>
    <w:rsid w:val="00B542BD"/>
    <w:rsid w:val="00B631CC"/>
    <w:rsid w:val="00B82EF1"/>
    <w:rsid w:val="00B872C8"/>
    <w:rsid w:val="00BA52C6"/>
    <w:rsid w:val="00BB60B6"/>
    <w:rsid w:val="00BC3EBA"/>
    <w:rsid w:val="00BD4170"/>
    <w:rsid w:val="00C11D7A"/>
    <w:rsid w:val="00C23970"/>
    <w:rsid w:val="00C2473F"/>
    <w:rsid w:val="00C40B58"/>
    <w:rsid w:val="00C4327B"/>
    <w:rsid w:val="00C44DB4"/>
    <w:rsid w:val="00C45E31"/>
    <w:rsid w:val="00C565DE"/>
    <w:rsid w:val="00C80D4E"/>
    <w:rsid w:val="00C86C1D"/>
    <w:rsid w:val="00CB407C"/>
    <w:rsid w:val="00CB4814"/>
    <w:rsid w:val="00CB55F3"/>
    <w:rsid w:val="00CC10C6"/>
    <w:rsid w:val="00CC335F"/>
    <w:rsid w:val="00CD42B8"/>
    <w:rsid w:val="00CD665C"/>
    <w:rsid w:val="00CE523A"/>
    <w:rsid w:val="00CF782C"/>
    <w:rsid w:val="00D0311D"/>
    <w:rsid w:val="00D13921"/>
    <w:rsid w:val="00D152BC"/>
    <w:rsid w:val="00D22B60"/>
    <w:rsid w:val="00D274DF"/>
    <w:rsid w:val="00D45FA3"/>
    <w:rsid w:val="00D46284"/>
    <w:rsid w:val="00D61417"/>
    <w:rsid w:val="00D62D77"/>
    <w:rsid w:val="00D73F6F"/>
    <w:rsid w:val="00D95F2D"/>
    <w:rsid w:val="00DA4846"/>
    <w:rsid w:val="00DB48B8"/>
    <w:rsid w:val="00DB693A"/>
    <w:rsid w:val="00DC318C"/>
    <w:rsid w:val="00DC4409"/>
    <w:rsid w:val="00DF6C52"/>
    <w:rsid w:val="00E149B5"/>
    <w:rsid w:val="00E435EE"/>
    <w:rsid w:val="00E450EE"/>
    <w:rsid w:val="00E459A7"/>
    <w:rsid w:val="00E51C9C"/>
    <w:rsid w:val="00E53DF2"/>
    <w:rsid w:val="00E86175"/>
    <w:rsid w:val="00E86D58"/>
    <w:rsid w:val="00E95D5F"/>
    <w:rsid w:val="00EA1044"/>
    <w:rsid w:val="00EB2BE7"/>
    <w:rsid w:val="00ED2AF8"/>
    <w:rsid w:val="00EE4001"/>
    <w:rsid w:val="00F26539"/>
    <w:rsid w:val="00F308E4"/>
    <w:rsid w:val="00F35424"/>
    <w:rsid w:val="00F523A2"/>
    <w:rsid w:val="00F66C1C"/>
    <w:rsid w:val="00F77F04"/>
    <w:rsid w:val="00F915D2"/>
    <w:rsid w:val="00FA0E2E"/>
    <w:rsid w:val="00FA3946"/>
    <w:rsid w:val="00FC0F86"/>
    <w:rsid w:val="00FC64FE"/>
    <w:rsid w:val="00FC7244"/>
    <w:rsid w:val="00FD1475"/>
    <w:rsid w:val="00FE1774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7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874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874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1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175</cp:revision>
  <cp:lastPrinted>2026-10-06T04:26:00Z</cp:lastPrinted>
  <dcterms:created xsi:type="dcterms:W3CDTF">2025-06-05T07:59:00Z</dcterms:created>
  <dcterms:modified xsi:type="dcterms:W3CDTF">2026-10-06T04:28:00Z</dcterms:modified>
</cp:coreProperties>
</file>